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0D" w:rsidRDefault="00257430" w:rsidP="0013157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4.7pt;height:578.05pt">
            <v:imagedata r:id="rId8" o:title="титульный лист_8"/>
          </v:shape>
        </w:pict>
      </w:r>
      <w:bookmarkEnd w:id="0"/>
    </w:p>
    <w:p w:rsidR="00AC2CA9" w:rsidRPr="00CF6256" w:rsidRDefault="00AC2CA9" w:rsidP="0013157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lastRenderedPageBreak/>
        <w:t>Рабочая программа по предмету составлена на основе следующих нормативно</w:t>
      </w:r>
      <w:r w:rsidR="00114668">
        <w:rPr>
          <w:rFonts w:ascii="Times New Roman" w:hAnsi="Times New Roman"/>
          <w:sz w:val="24"/>
          <w:szCs w:val="24"/>
        </w:rPr>
        <w:t xml:space="preserve"> </w:t>
      </w:r>
      <w:r w:rsidRPr="00CF6256">
        <w:rPr>
          <w:rFonts w:ascii="Times New Roman" w:hAnsi="Times New Roman"/>
          <w:sz w:val="24"/>
          <w:szCs w:val="24"/>
        </w:rPr>
        <w:t xml:space="preserve">- правовых документов: </w:t>
      </w:r>
    </w:p>
    <w:p w:rsidR="00AC2CA9" w:rsidRPr="00CF6256" w:rsidRDefault="00AC2CA9" w:rsidP="00CF625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предмету утвержден приказом Минобразования России от 5.03.2004 г. № 1089.</w:t>
      </w:r>
    </w:p>
    <w:p w:rsidR="00AC2CA9" w:rsidRPr="00CF6256" w:rsidRDefault="00AC2CA9" w:rsidP="00CF625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3 г"/>
        </w:smartTagPr>
        <w:r w:rsidRPr="00CF6256">
          <w:rPr>
            <w:rFonts w:ascii="Times New Roman" w:hAnsi="Times New Roman"/>
            <w:sz w:val="24"/>
            <w:szCs w:val="24"/>
          </w:rPr>
          <w:t>2010 г</w:t>
        </w:r>
      </w:smartTag>
      <w:r w:rsidRPr="00CF6256">
        <w:rPr>
          <w:rFonts w:ascii="Times New Roman" w:hAnsi="Times New Roman"/>
          <w:sz w:val="24"/>
          <w:szCs w:val="24"/>
        </w:rPr>
        <w:t>. № 1897.</w:t>
      </w:r>
    </w:p>
    <w:p w:rsidR="00785E22" w:rsidRDefault="00AC2CA9" w:rsidP="00785E2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Закон Российской Федерации «Об образовании» (статья 7).</w:t>
      </w:r>
    </w:p>
    <w:p w:rsidR="00AC2CA9" w:rsidRPr="00785E22" w:rsidRDefault="00AC2CA9" w:rsidP="00785E2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5E22">
        <w:rPr>
          <w:rFonts w:ascii="Times New Roman" w:hAnsi="Times New Roman"/>
          <w:bCs/>
          <w:sz w:val="24"/>
          <w:szCs w:val="24"/>
        </w:rPr>
        <w:t>Учебный пла</w:t>
      </w:r>
      <w:r w:rsidR="00114668">
        <w:rPr>
          <w:rFonts w:ascii="Times New Roman" w:hAnsi="Times New Roman"/>
          <w:bCs/>
          <w:sz w:val="24"/>
          <w:szCs w:val="24"/>
        </w:rPr>
        <w:t>н МАОУ СОШ №43 г. Тюмени на 2020-2021</w:t>
      </w:r>
      <w:r w:rsidRPr="00785E22">
        <w:rPr>
          <w:rFonts w:ascii="Times New Roman" w:hAnsi="Times New Roman"/>
          <w:bCs/>
          <w:sz w:val="24"/>
          <w:szCs w:val="24"/>
        </w:rPr>
        <w:t xml:space="preserve"> у.г.</w:t>
      </w:r>
    </w:p>
    <w:p w:rsidR="00AC2CA9" w:rsidRPr="00CF6256" w:rsidRDefault="00785E22" w:rsidP="00CF625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технологии</w:t>
      </w:r>
      <w:r w:rsidR="00AC2CA9" w:rsidRPr="00CF6256">
        <w:rPr>
          <w:rFonts w:ascii="Times New Roman" w:hAnsi="Times New Roman"/>
          <w:sz w:val="24"/>
          <w:szCs w:val="24"/>
        </w:rPr>
        <w:t xml:space="preserve"> 5-8 классы / авт.-сост. А. Т. Тищенко, Н. В. Синица. - М.: Вента-на-Граф, 2013.</w:t>
      </w:r>
    </w:p>
    <w:p w:rsidR="00AC2CA9" w:rsidRPr="00CF6256" w:rsidRDefault="00AC2CA9" w:rsidP="00131575">
      <w:pPr>
        <w:spacing w:line="240" w:lineRule="auto"/>
        <w:ind w:left="568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 xml:space="preserve"> Программа изложена в двух направлениях: "Индустриальные технологии" и " Технологии ведения дома" И ориентирована на работу по учебникам "Технология" для 5-8 классов, которые подготовлены авторским коллективом (А.Т. Тищенко, Н.В. Синица, В.Д. Симоненко) и изданных Издательским центром "Вента-Граф"</w:t>
      </w:r>
    </w:p>
    <w:p w:rsidR="00AC2CA9" w:rsidRPr="00CF6256" w:rsidRDefault="00AC2CA9" w:rsidP="0013157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Программа по курсу «Технология» выполняет следующие функции:</w:t>
      </w:r>
    </w:p>
    <w:p w:rsidR="00AC2CA9" w:rsidRPr="00CF6256" w:rsidRDefault="00AC2CA9" w:rsidP="00CF625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- Информационно-семантическое нормирование учебного процесса. Это обеспечивает детерминированный объем, четкую тематическую дифференциацию содержания обучения и задает распределение времени по разделам содержания;</w:t>
      </w:r>
    </w:p>
    <w:p w:rsidR="00AC2CA9" w:rsidRPr="00CF6256" w:rsidRDefault="00AC2CA9" w:rsidP="00CF625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- Ориентировано-плановое построение содержания.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учащихся;</w:t>
      </w:r>
    </w:p>
    <w:p w:rsidR="00AC2CA9" w:rsidRPr="00CF6256" w:rsidRDefault="00837DAE" w:rsidP="00CF625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Общемет</w:t>
      </w:r>
      <w:r w:rsidR="008D7CE5">
        <w:rPr>
          <w:rFonts w:ascii="Times New Roman" w:hAnsi="Times New Roman"/>
          <w:sz w:val="24"/>
          <w:szCs w:val="24"/>
        </w:rPr>
        <w:t xml:space="preserve">одическое </w:t>
      </w:r>
      <w:r w:rsidR="00AC2CA9" w:rsidRPr="00CF6256">
        <w:rPr>
          <w:rFonts w:ascii="Times New Roman" w:hAnsi="Times New Roman"/>
          <w:sz w:val="24"/>
          <w:szCs w:val="24"/>
        </w:rPr>
        <w:t>руководство. Задаются требования к материально-техническому обеспечению учебного процесса, предоставляются общие рекомендации по проведению различных видов занятий.</w:t>
      </w:r>
    </w:p>
    <w:p w:rsidR="00AC2CA9" w:rsidRPr="00CF6256" w:rsidRDefault="00AC2CA9" w:rsidP="00CF625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Рабочая программа разработана   в целях:</w:t>
      </w:r>
    </w:p>
    <w:p w:rsidR="00AC2CA9" w:rsidRPr="00CF6256" w:rsidRDefault="00AC2CA9" w:rsidP="00CF625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1) определения содержания и структуры учебного материала, последовательности его изучения, пути формирования системы знаний, умений и способов деятельности, развития, воспитания и социализации учащихся;</w:t>
      </w:r>
    </w:p>
    <w:p w:rsidR="00AC2CA9" w:rsidRPr="00CF6256" w:rsidRDefault="00AC2CA9" w:rsidP="0013157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2) обеспечения достижения обучающимися результатов обучения в соответствии с федеральными государственными образовательными стандартами.</w:t>
      </w:r>
    </w:p>
    <w:p w:rsidR="00AC2CA9" w:rsidRPr="00CF6256" w:rsidRDefault="00AC2CA9" w:rsidP="00CF62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6256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 «Технология»</w:t>
      </w:r>
    </w:p>
    <w:p w:rsidR="00AC2CA9" w:rsidRPr="00CF6256" w:rsidRDefault="00AC2CA9" w:rsidP="00CF62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AC2CA9" w:rsidRPr="00CF6256" w:rsidRDefault="00AC2CA9" w:rsidP="00CF62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В данной программе изложено основное направление технологии «Технологии ведения дома», в рамках которых изучается учебный предмет. Выбор направления обучения школьников не должен проводиться по половому признаку; а должен исходить из интересов и склонностей учащихся, возможностей образовательных учреждений, местных социально-экономических условий.</w:t>
      </w:r>
    </w:p>
    <w:p w:rsidR="00AC2CA9" w:rsidRPr="00CF6256" w:rsidRDefault="00AC2CA9" w:rsidP="00CF62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AC2CA9" w:rsidRPr="00CF6256" w:rsidRDefault="00AC2CA9" w:rsidP="00CF62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культура, эргономика и эстетика труда;</w:t>
      </w:r>
    </w:p>
    <w:p w:rsidR="00AC2CA9" w:rsidRPr="00CF6256" w:rsidRDefault="00AC2CA9" w:rsidP="00CF6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AC2CA9" w:rsidRPr="00CF6256" w:rsidRDefault="00AC2CA9" w:rsidP="00CF6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основы черчения, графики и дизайна;</w:t>
      </w:r>
    </w:p>
    <w:p w:rsidR="00AC2CA9" w:rsidRPr="00CF6256" w:rsidRDefault="00AC2CA9" w:rsidP="00CF6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lastRenderedPageBreak/>
        <w:t>элементы домашней и прикладной экономики, предпринимательства;</w:t>
      </w:r>
    </w:p>
    <w:p w:rsidR="00AC2CA9" w:rsidRPr="00CF6256" w:rsidRDefault="00AC2CA9" w:rsidP="00CF6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знакомство с миром профессий, выбор обучающимися жизненных, профессиональных планов;</w:t>
      </w:r>
    </w:p>
    <w:p w:rsidR="00AC2CA9" w:rsidRPr="00CF6256" w:rsidRDefault="00AC2CA9" w:rsidP="00CF6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AC2CA9" w:rsidRPr="00CF6256" w:rsidRDefault="00AC2CA9" w:rsidP="00CF6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творческая, проектно-исследовательская деятельность;</w:t>
      </w:r>
    </w:p>
    <w:p w:rsidR="00AC2CA9" w:rsidRPr="00CF6256" w:rsidRDefault="00AC2CA9" w:rsidP="00CF6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технологическая культура производства;</w:t>
      </w:r>
    </w:p>
    <w:p w:rsidR="00AC2CA9" w:rsidRPr="00CF6256" w:rsidRDefault="00AC2CA9" w:rsidP="00CF6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история, перспективы и социальные последствия развития техники и технологии;</w:t>
      </w:r>
    </w:p>
    <w:p w:rsidR="00AC2CA9" w:rsidRPr="00CF6256" w:rsidRDefault="00AC2CA9" w:rsidP="00CF6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распространённые технологии современного производства.</w:t>
      </w:r>
    </w:p>
    <w:p w:rsidR="00AC2CA9" w:rsidRPr="00CF6256" w:rsidRDefault="00AC2CA9" w:rsidP="00CF6256">
      <w:pPr>
        <w:pStyle w:val="20"/>
        <w:shd w:val="clear" w:color="auto" w:fill="auto"/>
        <w:spacing w:before="0" w:line="240" w:lineRule="auto"/>
        <w:contextualSpacing/>
        <w:rPr>
          <w:rStyle w:val="2"/>
          <w:color w:val="000000"/>
          <w:sz w:val="24"/>
          <w:szCs w:val="24"/>
        </w:rPr>
      </w:pPr>
    </w:p>
    <w:p w:rsidR="00AC2CA9" w:rsidRPr="00CF6256" w:rsidRDefault="00AC2CA9" w:rsidP="00CF6256">
      <w:pPr>
        <w:pStyle w:val="20"/>
        <w:shd w:val="clear" w:color="auto" w:fill="auto"/>
        <w:spacing w:before="0" w:line="240" w:lineRule="auto"/>
        <w:ind w:firstLine="708"/>
        <w:contextualSpacing/>
        <w:rPr>
          <w:rStyle w:val="2"/>
          <w:color w:val="000000"/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 xml:space="preserve"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</w:t>
      </w:r>
    </w:p>
    <w:p w:rsidR="00AC2CA9" w:rsidRPr="00CF6256" w:rsidRDefault="00AC2CA9" w:rsidP="00CF6256">
      <w:pPr>
        <w:pStyle w:val="20"/>
        <w:shd w:val="clear" w:color="auto" w:fill="auto"/>
        <w:spacing w:before="0" w:line="240" w:lineRule="auto"/>
        <w:ind w:firstLine="708"/>
        <w:contextualSpacing/>
        <w:rPr>
          <w:rStyle w:val="2"/>
          <w:color w:val="000000"/>
          <w:sz w:val="24"/>
          <w:szCs w:val="24"/>
        </w:rPr>
      </w:pPr>
      <w:r w:rsidRPr="00CF6256">
        <w:rPr>
          <w:rStyle w:val="2"/>
          <w:b/>
          <w:color w:val="000000"/>
          <w:sz w:val="24"/>
          <w:szCs w:val="24"/>
        </w:rPr>
        <w:t>Основная форма</w:t>
      </w:r>
      <w:r w:rsidR="00837DAE">
        <w:rPr>
          <w:rStyle w:val="2"/>
          <w:b/>
          <w:color w:val="000000"/>
          <w:sz w:val="24"/>
          <w:szCs w:val="24"/>
        </w:rPr>
        <w:t xml:space="preserve"> </w:t>
      </w:r>
      <w:r w:rsidRPr="00CF6256">
        <w:rPr>
          <w:rStyle w:val="2"/>
          <w:b/>
          <w:color w:val="000000"/>
          <w:sz w:val="24"/>
          <w:szCs w:val="24"/>
        </w:rPr>
        <w:t xml:space="preserve">обучения </w:t>
      </w:r>
      <w:r w:rsidRPr="00CF6256">
        <w:rPr>
          <w:rStyle w:val="2"/>
          <w:color w:val="000000"/>
          <w:sz w:val="24"/>
          <w:szCs w:val="24"/>
        </w:rPr>
        <w:t xml:space="preserve">- учебно-практическая деятельность. </w:t>
      </w:r>
    </w:p>
    <w:p w:rsidR="00AC2CA9" w:rsidRPr="00CF6256" w:rsidRDefault="00AC2CA9" w:rsidP="00CF6256">
      <w:pPr>
        <w:pStyle w:val="20"/>
        <w:shd w:val="clear" w:color="auto" w:fill="auto"/>
        <w:spacing w:before="0" w:line="240" w:lineRule="auto"/>
        <w:ind w:firstLine="708"/>
        <w:contextualSpacing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 xml:space="preserve">Приоритетными </w:t>
      </w:r>
      <w:r w:rsidRPr="00CF6256">
        <w:rPr>
          <w:rStyle w:val="2"/>
          <w:b/>
          <w:color w:val="000000"/>
          <w:sz w:val="24"/>
          <w:szCs w:val="24"/>
        </w:rPr>
        <w:t>методами</w:t>
      </w:r>
      <w:r w:rsidRPr="00CF6256">
        <w:rPr>
          <w:rStyle w:val="2"/>
          <w:color w:val="000000"/>
          <w:sz w:val="24"/>
          <w:szCs w:val="24"/>
        </w:rPr>
        <w:t xml:space="preserve"> являются упражнения, лабораторно-практические и практические работы.</w:t>
      </w:r>
    </w:p>
    <w:p w:rsidR="00AC2CA9" w:rsidRPr="00CF6256" w:rsidRDefault="00AC2CA9" w:rsidP="00CF6256">
      <w:pPr>
        <w:pStyle w:val="20"/>
        <w:shd w:val="clear" w:color="auto" w:fill="auto"/>
        <w:spacing w:before="0" w:line="240" w:lineRule="auto"/>
        <w:ind w:firstLine="708"/>
        <w:contextualSpacing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Программой предусмотрено выполнение обучающимися в каждом учебном году творческого проекта.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учебного года.</w:t>
      </w:r>
    </w:p>
    <w:p w:rsidR="00AC2CA9" w:rsidRPr="00CF6256" w:rsidRDefault="00AC2CA9" w:rsidP="00CF6256">
      <w:pPr>
        <w:pStyle w:val="20"/>
        <w:spacing w:before="0" w:line="240" w:lineRule="auto"/>
        <w:ind w:firstLine="708"/>
        <w:contextualSpacing/>
        <w:rPr>
          <w:color w:val="000000"/>
          <w:sz w:val="24"/>
          <w:szCs w:val="24"/>
          <w:shd w:val="clear" w:color="auto" w:fill="FFFFFF"/>
        </w:rPr>
      </w:pPr>
      <w:r w:rsidRPr="00CF6256">
        <w:rPr>
          <w:color w:val="000000"/>
          <w:sz w:val="24"/>
          <w:szCs w:val="24"/>
          <w:shd w:val="clear" w:color="auto" w:fill="FFFFFF"/>
        </w:rPr>
        <w:t xml:space="preserve">Обучение технологии предполагает широкое использование межпредметных связей. Это связи с </w:t>
      </w:r>
      <w:r w:rsidRPr="00CF6256">
        <w:rPr>
          <w:iCs/>
          <w:color w:val="000000"/>
          <w:sz w:val="24"/>
          <w:szCs w:val="24"/>
          <w:shd w:val="clear" w:color="auto" w:fill="FFFFFF"/>
        </w:rPr>
        <w:t>алгеброй</w:t>
      </w:r>
      <w:r w:rsidRPr="00CF6256">
        <w:rPr>
          <w:color w:val="000000"/>
          <w:sz w:val="24"/>
          <w:szCs w:val="24"/>
          <w:shd w:val="clear" w:color="auto" w:fill="FFFFFF"/>
        </w:rPr>
        <w:t xml:space="preserve"> и </w:t>
      </w:r>
      <w:r w:rsidRPr="00CF6256">
        <w:rPr>
          <w:iCs/>
          <w:color w:val="000000"/>
          <w:sz w:val="24"/>
          <w:szCs w:val="24"/>
          <w:shd w:val="clear" w:color="auto" w:fill="FFFFFF"/>
        </w:rPr>
        <w:t xml:space="preserve">геометрией </w:t>
      </w:r>
      <w:r w:rsidRPr="00CF6256">
        <w:rPr>
          <w:color w:val="000000"/>
          <w:sz w:val="24"/>
          <w:szCs w:val="24"/>
          <w:shd w:val="clear" w:color="auto" w:fill="FFFFFF"/>
        </w:rPr>
        <w:t xml:space="preserve">при проведении расчётных операций и графических построений; с </w:t>
      </w:r>
      <w:r w:rsidRPr="00CF6256">
        <w:rPr>
          <w:iCs/>
          <w:color w:val="000000"/>
          <w:sz w:val="24"/>
          <w:szCs w:val="24"/>
          <w:shd w:val="clear" w:color="auto" w:fill="FFFFFF"/>
        </w:rPr>
        <w:t>химией</w:t>
      </w:r>
      <w:r w:rsidRPr="00CF6256">
        <w:rPr>
          <w:color w:val="000000"/>
          <w:sz w:val="24"/>
          <w:szCs w:val="24"/>
          <w:shd w:val="clear" w:color="auto" w:fill="FFFFFF"/>
        </w:rPr>
        <w:t xml:space="preserve"> при изучении свойств конструкционных и текстильных материалов, пищевых продуктов; с </w:t>
      </w:r>
      <w:r w:rsidRPr="00CF6256">
        <w:rPr>
          <w:iCs/>
          <w:color w:val="000000"/>
          <w:sz w:val="24"/>
          <w:szCs w:val="24"/>
          <w:shd w:val="clear" w:color="auto" w:fill="FFFFFF"/>
        </w:rPr>
        <w:t>физикой</w:t>
      </w:r>
      <w:r w:rsidRPr="00CF6256">
        <w:rPr>
          <w:color w:val="000000"/>
          <w:sz w:val="24"/>
          <w:szCs w:val="24"/>
          <w:shd w:val="clear" w:color="auto" w:fill="FFFFFF"/>
        </w:rPr>
        <w:t xml:space="preserve"> при изучении механических характеристик материалов, устройства и принципов работы машин, механизмов приборов, видов современных технологий; с </w:t>
      </w:r>
      <w:r w:rsidRPr="00CF6256">
        <w:rPr>
          <w:iCs/>
          <w:color w:val="000000"/>
          <w:sz w:val="24"/>
          <w:szCs w:val="24"/>
          <w:shd w:val="clear" w:color="auto" w:fill="FFFFFF"/>
        </w:rPr>
        <w:t>историей</w:t>
      </w:r>
      <w:r w:rsidRPr="00CF6256">
        <w:rPr>
          <w:color w:val="000000"/>
          <w:sz w:val="24"/>
          <w:szCs w:val="24"/>
          <w:shd w:val="clear" w:color="auto" w:fill="FFFFFF"/>
        </w:rPr>
        <w:t xml:space="preserve"> и </w:t>
      </w:r>
      <w:r w:rsidRPr="00CF6256">
        <w:rPr>
          <w:iCs/>
          <w:color w:val="000000"/>
          <w:sz w:val="24"/>
          <w:szCs w:val="24"/>
          <w:shd w:val="clear" w:color="auto" w:fill="FFFFFF"/>
        </w:rPr>
        <w:t>искусством</w:t>
      </w:r>
      <w:r w:rsidRPr="00CF6256">
        <w:rPr>
          <w:color w:val="000000"/>
          <w:sz w:val="24"/>
          <w:szCs w:val="24"/>
          <w:shd w:val="clear" w:color="auto" w:fill="FFFFFF"/>
        </w:rPr>
        <w:t xml:space="preserve"> при изучении технологий художественно-прикладной обработки материалов. </w:t>
      </w:r>
    </w:p>
    <w:p w:rsidR="00AC2CA9" w:rsidRPr="00CF6256" w:rsidRDefault="00AC2CA9" w:rsidP="00CF6256">
      <w:pPr>
        <w:pStyle w:val="20"/>
        <w:spacing w:before="0" w:line="240" w:lineRule="auto"/>
        <w:ind w:firstLine="708"/>
        <w:contextualSpacing/>
        <w:rPr>
          <w:sz w:val="24"/>
          <w:szCs w:val="24"/>
          <w:shd w:val="clear" w:color="auto" w:fill="FFFFFF"/>
        </w:rPr>
      </w:pPr>
      <w:r w:rsidRPr="00CF6256">
        <w:rPr>
          <w:sz w:val="24"/>
          <w:szCs w:val="24"/>
          <w:shd w:val="clear" w:color="auto" w:fill="FFFFFF"/>
        </w:rPr>
        <w:t xml:space="preserve">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 </w:t>
      </w:r>
    </w:p>
    <w:p w:rsidR="00AC2CA9" w:rsidRPr="00CF6256" w:rsidRDefault="00AC2CA9" w:rsidP="00CF6256">
      <w:pPr>
        <w:pStyle w:val="20"/>
        <w:numPr>
          <w:ilvl w:val="0"/>
          <w:numId w:val="4"/>
        </w:numPr>
        <w:spacing w:before="0" w:line="240" w:lineRule="auto"/>
        <w:contextualSpacing/>
        <w:rPr>
          <w:sz w:val="24"/>
          <w:szCs w:val="24"/>
          <w:shd w:val="clear" w:color="auto" w:fill="FFFFFF"/>
        </w:rPr>
      </w:pPr>
      <w:r w:rsidRPr="00CF6256">
        <w:rPr>
          <w:sz w:val="24"/>
          <w:szCs w:val="24"/>
          <w:shd w:val="clear" w:color="auto" w:fill="FFFFFF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AC2CA9" w:rsidRPr="00CF6256" w:rsidRDefault="00AC2CA9" w:rsidP="00CF6256">
      <w:pPr>
        <w:pStyle w:val="20"/>
        <w:numPr>
          <w:ilvl w:val="0"/>
          <w:numId w:val="4"/>
        </w:numPr>
        <w:spacing w:before="0" w:line="240" w:lineRule="auto"/>
        <w:contextualSpacing/>
        <w:rPr>
          <w:sz w:val="24"/>
          <w:szCs w:val="24"/>
          <w:shd w:val="clear" w:color="auto" w:fill="FFFFFF"/>
        </w:rPr>
      </w:pPr>
      <w:r w:rsidRPr="00CF6256">
        <w:rPr>
          <w:sz w:val="24"/>
          <w:szCs w:val="24"/>
          <w:shd w:val="clear" w:color="auto" w:fill="FFFFFF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AC2CA9" w:rsidRPr="00CF6256" w:rsidRDefault="00AC2CA9" w:rsidP="00CF6256">
      <w:pPr>
        <w:pStyle w:val="20"/>
        <w:numPr>
          <w:ilvl w:val="0"/>
          <w:numId w:val="4"/>
        </w:numPr>
        <w:spacing w:before="0" w:line="240" w:lineRule="auto"/>
        <w:contextualSpacing/>
        <w:rPr>
          <w:sz w:val="24"/>
          <w:szCs w:val="24"/>
          <w:shd w:val="clear" w:color="auto" w:fill="FFFFFF"/>
        </w:rPr>
      </w:pPr>
      <w:r w:rsidRPr="00CF6256">
        <w:rPr>
          <w:sz w:val="24"/>
          <w:szCs w:val="24"/>
          <w:shd w:val="clear" w:color="auto" w:fill="FFFFFF"/>
        </w:rPr>
        <w:t>совершенствование умений осуществлять учебно-исследовательскую и проектную деятельность;</w:t>
      </w:r>
    </w:p>
    <w:p w:rsidR="00AC2CA9" w:rsidRPr="00CF6256" w:rsidRDefault="00AC2CA9" w:rsidP="00CF6256">
      <w:pPr>
        <w:pStyle w:val="20"/>
        <w:numPr>
          <w:ilvl w:val="0"/>
          <w:numId w:val="4"/>
        </w:numPr>
        <w:spacing w:before="0" w:line="240" w:lineRule="auto"/>
        <w:contextualSpacing/>
        <w:rPr>
          <w:sz w:val="24"/>
          <w:szCs w:val="24"/>
          <w:shd w:val="clear" w:color="auto" w:fill="FFFFFF"/>
        </w:rPr>
      </w:pPr>
      <w:r w:rsidRPr="00CF6256">
        <w:rPr>
          <w:sz w:val="24"/>
          <w:szCs w:val="24"/>
          <w:shd w:val="clear" w:color="auto" w:fill="FFFFFF"/>
        </w:rPr>
        <w:t>формирование представлений о социальных и этических аспектах научно-технического прогресса;</w:t>
      </w:r>
    </w:p>
    <w:p w:rsidR="00AC2CA9" w:rsidRPr="00CF6256" w:rsidRDefault="00AC2CA9" w:rsidP="00CF6256">
      <w:pPr>
        <w:pStyle w:val="20"/>
        <w:numPr>
          <w:ilvl w:val="0"/>
          <w:numId w:val="4"/>
        </w:numPr>
        <w:spacing w:before="0" w:line="240" w:lineRule="auto"/>
        <w:contextualSpacing/>
        <w:rPr>
          <w:sz w:val="24"/>
          <w:szCs w:val="24"/>
          <w:shd w:val="clear" w:color="auto" w:fill="FFFFFF"/>
        </w:rPr>
      </w:pPr>
      <w:r w:rsidRPr="00CF6256">
        <w:rPr>
          <w:sz w:val="24"/>
          <w:szCs w:val="24"/>
          <w:shd w:val="clear" w:color="auto" w:fill="FFFFFF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AC2CA9" w:rsidRPr="00131575" w:rsidRDefault="00AC2CA9" w:rsidP="00131575">
      <w:pPr>
        <w:pStyle w:val="31"/>
        <w:shd w:val="clear" w:color="auto" w:fill="auto"/>
        <w:spacing w:before="0" w:after="0" w:line="240" w:lineRule="auto"/>
        <w:contextualSpacing/>
        <w:jc w:val="center"/>
        <w:outlineLvl w:val="9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bookmarkStart w:id="1" w:name="bookmark2"/>
      <w:r w:rsidRPr="00CF6256">
        <w:rPr>
          <w:rStyle w:val="30"/>
          <w:rFonts w:ascii="Times New Roman" w:hAnsi="Times New Roman"/>
          <w:b/>
          <w:color w:val="000000"/>
          <w:sz w:val="24"/>
          <w:szCs w:val="24"/>
        </w:rPr>
        <w:t>Цели изучени</w:t>
      </w:r>
      <w:bookmarkStart w:id="2" w:name="bookmark3"/>
      <w:bookmarkEnd w:id="1"/>
      <w:r w:rsidRPr="00CF6256">
        <w:rPr>
          <w:rStyle w:val="30"/>
          <w:rFonts w:ascii="Times New Roman" w:hAnsi="Times New Roman"/>
          <w:b/>
          <w:color w:val="000000"/>
          <w:sz w:val="24"/>
          <w:szCs w:val="24"/>
        </w:rPr>
        <w:t>я учебного предмета «Технология»</w:t>
      </w:r>
      <w:bookmarkEnd w:id="2"/>
    </w:p>
    <w:p w:rsidR="00AC2CA9" w:rsidRPr="00CF6256" w:rsidRDefault="00AC2CA9" w:rsidP="00CF6256">
      <w:pPr>
        <w:pStyle w:val="20"/>
        <w:shd w:val="clear" w:color="auto" w:fill="auto"/>
        <w:spacing w:before="0" w:line="240" w:lineRule="auto"/>
        <w:ind w:firstLine="708"/>
        <w:contextualSpacing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  <w:u w:val="single"/>
        </w:rPr>
        <w:t>Основными целями</w:t>
      </w:r>
      <w:r w:rsidRPr="00CF6256">
        <w:rPr>
          <w:rStyle w:val="2"/>
          <w:color w:val="000000"/>
          <w:sz w:val="24"/>
          <w:szCs w:val="24"/>
        </w:rPr>
        <w:t xml:space="preserve"> изучения учебного предмета «Технология» в системе основного общего образования являются:</w:t>
      </w:r>
    </w:p>
    <w:p w:rsidR="00AC2CA9" w:rsidRPr="00CF6256" w:rsidRDefault="00AC2CA9" w:rsidP="00CF6256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формирование представлений о составляющих техносферы, современном производстве и распространённых в нём технологиях;</w:t>
      </w:r>
    </w:p>
    <w:p w:rsidR="00AC2CA9" w:rsidRPr="00CF6256" w:rsidRDefault="00AC2CA9" w:rsidP="00131575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AC2CA9" w:rsidRPr="00CF6256" w:rsidRDefault="00AC2CA9" w:rsidP="00131575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lastRenderedPageBreak/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</w:t>
      </w:r>
      <w:r w:rsidR="00E5230C">
        <w:rPr>
          <w:rStyle w:val="2"/>
          <w:color w:val="000000"/>
          <w:sz w:val="24"/>
          <w:szCs w:val="24"/>
        </w:rPr>
        <w:t>й деятельности по созданию лич</w:t>
      </w:r>
      <w:r w:rsidRPr="00CF6256">
        <w:rPr>
          <w:rStyle w:val="2"/>
          <w:color w:val="000000"/>
          <w:sz w:val="24"/>
          <w:szCs w:val="24"/>
        </w:rPr>
        <w:t>ностно или общественно значимых продуктов труда;</w:t>
      </w:r>
    </w:p>
    <w:p w:rsidR="00AC2CA9" w:rsidRPr="00CF6256" w:rsidRDefault="00AC2CA9" w:rsidP="00131575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AC2CA9" w:rsidRPr="00CF6256" w:rsidRDefault="00AC2CA9" w:rsidP="00131575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овладение общетрудовыми и специальными умениями, необходимыми для проектирования и создания продуктов труда, ведения домашнего хозяйства;</w:t>
      </w:r>
    </w:p>
    <w:p w:rsidR="00AC2CA9" w:rsidRPr="00CF6256" w:rsidRDefault="00AC2CA9" w:rsidP="00131575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AC2CA9" w:rsidRPr="00CF6256" w:rsidRDefault="00AC2CA9" w:rsidP="00131575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формирование у обучающихся опыта самостоятельной проектно-исследовательской деятельности;</w:t>
      </w:r>
    </w:p>
    <w:p w:rsidR="00AC2CA9" w:rsidRPr="00CF6256" w:rsidRDefault="00AC2CA9" w:rsidP="00131575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contextualSpacing/>
        <w:rPr>
          <w:rStyle w:val="2"/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AC2CA9" w:rsidRPr="00CF6256" w:rsidRDefault="00AC2CA9" w:rsidP="00131575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contextualSpacing/>
        <w:rPr>
          <w:rStyle w:val="2"/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AC2CA9" w:rsidRPr="00CF6256" w:rsidRDefault="00AC2CA9" w:rsidP="00131575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2CA9" w:rsidRPr="00CF6256" w:rsidRDefault="00AC2CA9" w:rsidP="00131575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6256">
        <w:rPr>
          <w:rFonts w:ascii="Times New Roman" w:hAnsi="Times New Roman"/>
          <w:b/>
          <w:sz w:val="24"/>
          <w:szCs w:val="24"/>
        </w:rPr>
        <w:t>Место учебного предмета «Технология» в базисном учебном плане</w:t>
      </w:r>
    </w:p>
    <w:p w:rsidR="00AC2CA9" w:rsidRPr="00CF6256" w:rsidRDefault="00AC2CA9" w:rsidP="00131575">
      <w:pPr>
        <w:pStyle w:val="20"/>
        <w:spacing w:before="0" w:line="240" w:lineRule="auto"/>
        <w:ind w:firstLine="708"/>
        <w:contextualSpacing/>
        <w:rPr>
          <w:color w:val="000000"/>
          <w:sz w:val="24"/>
          <w:szCs w:val="24"/>
          <w:shd w:val="clear" w:color="auto" w:fill="FFFFFF"/>
        </w:rPr>
      </w:pPr>
      <w:r w:rsidRPr="00CF6256">
        <w:rPr>
          <w:color w:val="000000"/>
          <w:sz w:val="24"/>
          <w:szCs w:val="24"/>
          <w:shd w:val="clear" w:color="auto" w:fill="FFFFFF"/>
        </w:rPr>
        <w:t>Базисный учебный план образовательного учреждения на этапе основного общего образования должен включать 238 учебных часа для обязательного изучения каждого направления образовательной области «Технология». В том числе: в 5 и 6,7 классах — 68 ч из расчёта 2 ч в неделю; в 8 классах — 34 ч из расчёта 1 ч в неделю. Дополнительное время для обучения технологии может быть выделено за счёт резерва времени в базисном (образовательном) учебном плане.</w:t>
      </w:r>
    </w:p>
    <w:p w:rsidR="00AC2CA9" w:rsidRPr="00CF6256" w:rsidRDefault="00AC2CA9" w:rsidP="00131575">
      <w:pPr>
        <w:pStyle w:val="a4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AC2CA9" w:rsidRPr="00CF6256" w:rsidRDefault="00AC2CA9" w:rsidP="00131575">
      <w:pPr>
        <w:pStyle w:val="20"/>
        <w:spacing w:before="0" w:line="240" w:lineRule="auto"/>
        <w:contextualSpacing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CF6256">
        <w:rPr>
          <w:b/>
          <w:bCs/>
          <w:color w:val="000000"/>
          <w:sz w:val="24"/>
          <w:szCs w:val="24"/>
          <w:shd w:val="clear" w:color="auto" w:fill="FFFFFF"/>
        </w:rPr>
        <w:t>Ценностные ориентиры содержания предмета «Технология»</w:t>
      </w:r>
    </w:p>
    <w:p w:rsidR="00AC2CA9" w:rsidRPr="00CF6256" w:rsidRDefault="00AC2CA9" w:rsidP="00131575">
      <w:pPr>
        <w:pStyle w:val="20"/>
        <w:spacing w:before="0" w:line="240" w:lineRule="auto"/>
        <w:contextualSpacing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2CA9" w:rsidRPr="00CF6256" w:rsidRDefault="00AC2CA9" w:rsidP="00131575">
      <w:pPr>
        <w:pStyle w:val="20"/>
        <w:spacing w:before="0" w:line="240" w:lineRule="auto"/>
        <w:contextualSpacing/>
        <w:rPr>
          <w:color w:val="000000"/>
          <w:sz w:val="24"/>
          <w:szCs w:val="24"/>
          <w:shd w:val="clear" w:color="auto" w:fill="FFFFFF"/>
        </w:rPr>
      </w:pPr>
      <w:r w:rsidRPr="00CF6256">
        <w:rPr>
          <w:color w:val="000000"/>
          <w:sz w:val="24"/>
          <w:szCs w:val="24"/>
          <w:shd w:val="clear" w:color="auto" w:fill="FFFFFF"/>
        </w:rPr>
        <w:tab/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</w:t>
      </w:r>
    </w:p>
    <w:p w:rsidR="00AC2CA9" w:rsidRPr="00CF6256" w:rsidRDefault="00AC2CA9" w:rsidP="00131575">
      <w:pPr>
        <w:pStyle w:val="20"/>
        <w:spacing w:before="0" w:line="240" w:lineRule="auto"/>
        <w:contextualSpacing/>
        <w:rPr>
          <w:color w:val="000000"/>
          <w:sz w:val="24"/>
          <w:szCs w:val="24"/>
          <w:shd w:val="clear" w:color="auto" w:fill="FFFFFF"/>
        </w:rPr>
      </w:pPr>
      <w:r w:rsidRPr="00CF6256">
        <w:rPr>
          <w:color w:val="000000"/>
          <w:sz w:val="24"/>
          <w:szCs w:val="24"/>
          <w:shd w:val="clear" w:color="auto" w:fill="FFFFFF"/>
        </w:rPr>
        <w:t xml:space="preserve">В результате обучения учащиеся </w:t>
      </w:r>
      <w:r w:rsidRPr="00CF6256">
        <w:rPr>
          <w:color w:val="000000"/>
          <w:sz w:val="24"/>
          <w:szCs w:val="24"/>
          <w:u w:val="single"/>
          <w:shd w:val="clear" w:color="auto" w:fill="FFFFFF"/>
        </w:rPr>
        <w:t>овладеют:</w:t>
      </w:r>
    </w:p>
    <w:p w:rsidR="00AC2CA9" w:rsidRPr="00CF6256" w:rsidRDefault="00AC2CA9" w:rsidP="00131575">
      <w:pPr>
        <w:pStyle w:val="20"/>
        <w:numPr>
          <w:ilvl w:val="0"/>
          <w:numId w:val="6"/>
        </w:numPr>
        <w:spacing w:before="0" w:line="240" w:lineRule="auto"/>
        <w:contextualSpacing/>
        <w:rPr>
          <w:color w:val="000000"/>
          <w:sz w:val="24"/>
          <w:szCs w:val="24"/>
          <w:shd w:val="clear" w:color="auto" w:fill="FFFFFF"/>
        </w:rPr>
      </w:pPr>
      <w:r w:rsidRPr="00CF6256">
        <w:rPr>
          <w:color w:val="000000"/>
          <w:sz w:val="24"/>
          <w:szCs w:val="24"/>
          <w:shd w:val="clear" w:color="auto" w:fill="FFFFFF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AC2CA9" w:rsidRPr="00CF6256" w:rsidRDefault="00AC2CA9" w:rsidP="00131575">
      <w:pPr>
        <w:pStyle w:val="20"/>
        <w:numPr>
          <w:ilvl w:val="0"/>
          <w:numId w:val="6"/>
        </w:numPr>
        <w:spacing w:before="0" w:line="240" w:lineRule="auto"/>
        <w:contextualSpacing/>
        <w:rPr>
          <w:color w:val="000000"/>
          <w:sz w:val="24"/>
          <w:szCs w:val="24"/>
          <w:shd w:val="clear" w:color="auto" w:fill="FFFFFF"/>
        </w:rPr>
      </w:pPr>
      <w:r w:rsidRPr="00CF6256">
        <w:rPr>
          <w:color w:val="000000"/>
          <w:sz w:val="24"/>
          <w:szCs w:val="24"/>
          <w:shd w:val="clear" w:color="auto" w:fill="FFFFFF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AC2CA9" w:rsidRPr="00CF6256" w:rsidRDefault="00AC2CA9" w:rsidP="00131575">
      <w:pPr>
        <w:pStyle w:val="20"/>
        <w:numPr>
          <w:ilvl w:val="0"/>
          <w:numId w:val="6"/>
        </w:numPr>
        <w:spacing w:before="0" w:line="240" w:lineRule="auto"/>
        <w:contextualSpacing/>
        <w:rPr>
          <w:color w:val="000000"/>
          <w:sz w:val="24"/>
          <w:szCs w:val="24"/>
          <w:shd w:val="clear" w:color="auto" w:fill="FFFFFF"/>
        </w:rPr>
      </w:pPr>
      <w:r w:rsidRPr="00CF6256">
        <w:rPr>
          <w:color w:val="000000"/>
          <w:sz w:val="24"/>
          <w:szCs w:val="24"/>
          <w:shd w:val="clear" w:color="auto" w:fill="FFFFFF"/>
        </w:rPr>
        <w:t xml:space="preserve">навыками применения распространённых ручных инструментов и приспособлений, бытовых электрических приборов; планирования </w:t>
      </w:r>
      <w:r w:rsidRPr="00CF6256">
        <w:rPr>
          <w:color w:val="000000"/>
          <w:sz w:val="24"/>
          <w:szCs w:val="24"/>
          <w:shd w:val="clear" w:color="auto" w:fill="FFFFFF"/>
        </w:rPr>
        <w:lastRenderedPageBreak/>
        <w:t>бюджета домашнего хозяйства; культуры труда, уважительного отношения к труду и результатам труда.</w:t>
      </w:r>
    </w:p>
    <w:p w:rsidR="00AC2CA9" w:rsidRPr="00CF6256" w:rsidRDefault="00AC2CA9" w:rsidP="00131575">
      <w:pPr>
        <w:pStyle w:val="20"/>
        <w:spacing w:before="0" w:line="240" w:lineRule="auto"/>
        <w:contextualSpacing/>
        <w:rPr>
          <w:color w:val="000000"/>
          <w:sz w:val="24"/>
          <w:szCs w:val="24"/>
          <w:shd w:val="clear" w:color="auto" w:fill="FFFFFF"/>
        </w:rPr>
      </w:pPr>
      <w:r w:rsidRPr="00CF6256">
        <w:rPr>
          <w:color w:val="000000"/>
          <w:sz w:val="24"/>
          <w:szCs w:val="24"/>
          <w:shd w:val="clear" w:color="auto" w:fill="FFFFFF"/>
        </w:rPr>
        <w:t xml:space="preserve">В результате изучения технологии обучающиеся, независимо от изучаемого направления, получат возможность </w:t>
      </w:r>
      <w:r w:rsidRPr="00CF6256">
        <w:rPr>
          <w:iCs/>
          <w:color w:val="000000"/>
          <w:sz w:val="24"/>
          <w:szCs w:val="24"/>
          <w:u w:val="single"/>
          <w:shd w:val="clear" w:color="auto" w:fill="FFFFFF"/>
        </w:rPr>
        <w:t>ознакомиться:</w:t>
      </w:r>
    </w:p>
    <w:p w:rsidR="00AC2CA9" w:rsidRPr="00CF6256" w:rsidRDefault="00AC2CA9" w:rsidP="00131575">
      <w:pPr>
        <w:pStyle w:val="20"/>
        <w:numPr>
          <w:ilvl w:val="0"/>
          <w:numId w:val="7"/>
        </w:numPr>
        <w:spacing w:before="0" w:line="240" w:lineRule="auto"/>
        <w:contextualSpacing/>
        <w:rPr>
          <w:color w:val="000000"/>
          <w:sz w:val="24"/>
          <w:szCs w:val="24"/>
          <w:shd w:val="clear" w:color="auto" w:fill="FFFFFF"/>
        </w:rPr>
      </w:pPr>
      <w:r w:rsidRPr="00CF6256">
        <w:rPr>
          <w:color w:val="000000"/>
          <w:sz w:val="24"/>
          <w:szCs w:val="24"/>
          <w:shd w:val="clear" w:color="auto" w:fill="FFFFFF"/>
        </w:rPr>
        <w:t>с основными технологическими понятиями и характеристиками;</w:t>
      </w:r>
    </w:p>
    <w:p w:rsidR="00AC2CA9" w:rsidRPr="00CF6256" w:rsidRDefault="00AC2CA9" w:rsidP="00131575">
      <w:pPr>
        <w:pStyle w:val="20"/>
        <w:numPr>
          <w:ilvl w:val="0"/>
          <w:numId w:val="7"/>
        </w:numPr>
        <w:spacing w:before="0" w:line="240" w:lineRule="auto"/>
        <w:contextualSpacing/>
        <w:rPr>
          <w:color w:val="000000"/>
          <w:sz w:val="24"/>
          <w:szCs w:val="24"/>
          <w:shd w:val="clear" w:color="auto" w:fill="FFFFFF"/>
        </w:rPr>
      </w:pPr>
      <w:r w:rsidRPr="00CF6256">
        <w:rPr>
          <w:color w:val="000000"/>
          <w:sz w:val="24"/>
          <w:szCs w:val="24"/>
          <w:shd w:val="clear" w:color="auto" w:fill="FFFFFF"/>
        </w:rPr>
        <w:t>технологическими свойствами и назначением материалов;</w:t>
      </w:r>
    </w:p>
    <w:p w:rsidR="00AC2CA9" w:rsidRPr="00CF6256" w:rsidRDefault="00AC2CA9" w:rsidP="00131575">
      <w:pPr>
        <w:pStyle w:val="20"/>
        <w:numPr>
          <w:ilvl w:val="0"/>
          <w:numId w:val="7"/>
        </w:numPr>
        <w:spacing w:before="0" w:line="240" w:lineRule="auto"/>
        <w:contextualSpacing/>
        <w:rPr>
          <w:color w:val="000000"/>
          <w:sz w:val="24"/>
          <w:szCs w:val="24"/>
          <w:shd w:val="clear" w:color="auto" w:fill="FFFFFF"/>
        </w:rPr>
      </w:pPr>
      <w:r w:rsidRPr="00CF6256">
        <w:rPr>
          <w:color w:val="000000"/>
          <w:sz w:val="24"/>
          <w:szCs w:val="24"/>
          <w:shd w:val="clear" w:color="auto" w:fill="FFFFFF"/>
        </w:rPr>
        <w:t>назначением и устройством применяемых ручных инструментов, приспособлений, машин и оборудования;</w:t>
      </w:r>
    </w:p>
    <w:p w:rsidR="00AC2CA9" w:rsidRPr="00CF6256" w:rsidRDefault="00AC2CA9" w:rsidP="00131575">
      <w:pPr>
        <w:pStyle w:val="20"/>
        <w:numPr>
          <w:ilvl w:val="0"/>
          <w:numId w:val="7"/>
        </w:numPr>
        <w:spacing w:before="0" w:line="240" w:lineRule="auto"/>
        <w:contextualSpacing/>
        <w:rPr>
          <w:color w:val="000000"/>
          <w:sz w:val="24"/>
          <w:szCs w:val="24"/>
          <w:shd w:val="clear" w:color="auto" w:fill="FFFFFF"/>
        </w:rPr>
      </w:pPr>
      <w:r w:rsidRPr="00CF6256">
        <w:rPr>
          <w:color w:val="000000"/>
          <w:sz w:val="24"/>
          <w:szCs w:val="24"/>
          <w:shd w:val="clear" w:color="auto" w:fill="FFFFFF"/>
        </w:rPr>
        <w:t>видами и назначением бытовой техники, применяемой для повышения производительности домашнего труда;</w:t>
      </w:r>
    </w:p>
    <w:p w:rsidR="00AC2CA9" w:rsidRPr="00CF6256" w:rsidRDefault="00AC2CA9" w:rsidP="00131575">
      <w:pPr>
        <w:pStyle w:val="20"/>
        <w:numPr>
          <w:ilvl w:val="0"/>
          <w:numId w:val="7"/>
        </w:numPr>
        <w:spacing w:before="0" w:line="240" w:lineRule="auto"/>
        <w:contextualSpacing/>
        <w:rPr>
          <w:color w:val="000000"/>
          <w:sz w:val="24"/>
          <w:szCs w:val="24"/>
          <w:shd w:val="clear" w:color="auto" w:fill="FFFFFF"/>
        </w:rPr>
      </w:pPr>
      <w:r w:rsidRPr="00CF6256">
        <w:rPr>
          <w:rStyle w:val="2"/>
          <w:color w:val="000000"/>
          <w:sz w:val="24"/>
          <w:szCs w:val="24"/>
        </w:rPr>
        <w:t>видами, приёмами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AC2CA9" w:rsidRPr="00CF6256" w:rsidRDefault="00AC2CA9" w:rsidP="00131575">
      <w:pPr>
        <w:pStyle w:val="20"/>
        <w:numPr>
          <w:ilvl w:val="0"/>
          <w:numId w:val="7"/>
        </w:numPr>
        <w:spacing w:before="0" w:line="240" w:lineRule="auto"/>
        <w:contextualSpacing/>
        <w:rPr>
          <w:color w:val="000000"/>
          <w:sz w:val="24"/>
          <w:szCs w:val="24"/>
          <w:shd w:val="clear" w:color="auto" w:fill="FFFFFF"/>
        </w:rPr>
      </w:pPr>
      <w:r w:rsidRPr="00CF6256">
        <w:rPr>
          <w:color w:val="000000"/>
          <w:sz w:val="24"/>
          <w:szCs w:val="24"/>
          <w:shd w:val="clear" w:color="auto" w:fill="FFFFFF"/>
        </w:rPr>
        <w:t>с</w:t>
      </w:r>
      <w:r w:rsidRPr="00CF6256">
        <w:rPr>
          <w:rStyle w:val="2"/>
          <w:color w:val="000000"/>
          <w:sz w:val="24"/>
          <w:szCs w:val="24"/>
        </w:rPr>
        <w:t xml:space="preserve"> профессиями и специальностями, связанными с обработкой материалов, созданием изделий из них, получением продукции;</w:t>
      </w:r>
    </w:p>
    <w:p w:rsidR="00AC2CA9" w:rsidRPr="00CF6256" w:rsidRDefault="00AC2CA9" w:rsidP="00131575">
      <w:pPr>
        <w:pStyle w:val="20"/>
        <w:numPr>
          <w:ilvl w:val="0"/>
          <w:numId w:val="7"/>
        </w:numPr>
        <w:spacing w:before="0" w:line="240" w:lineRule="auto"/>
        <w:contextualSpacing/>
        <w:rPr>
          <w:rStyle w:val="2"/>
          <w:color w:val="000000"/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со значением здорового питания для сохранения своего здоровья.</w:t>
      </w:r>
    </w:p>
    <w:p w:rsidR="00AC2CA9" w:rsidRPr="00CF6256" w:rsidRDefault="00AC2CA9" w:rsidP="00131575">
      <w:pPr>
        <w:pStyle w:val="20"/>
        <w:spacing w:before="0" w:line="240" w:lineRule="auto"/>
        <w:contextualSpacing/>
        <w:rPr>
          <w:i/>
          <w:color w:val="000000"/>
          <w:sz w:val="24"/>
          <w:szCs w:val="24"/>
          <w:u w:val="single"/>
          <w:shd w:val="clear" w:color="auto" w:fill="FFFFFF"/>
        </w:rPr>
      </w:pPr>
      <w:r w:rsidRPr="00CF6256">
        <w:rPr>
          <w:rStyle w:val="5"/>
          <w:rFonts w:ascii="Times New Roman" w:hAnsi="Times New Roman"/>
          <w:i w:val="0"/>
          <w:iCs/>
          <w:color w:val="000000"/>
          <w:sz w:val="24"/>
          <w:szCs w:val="24"/>
          <w:u w:val="single"/>
        </w:rPr>
        <w:t>Выполнять по установленным нормативам следующие трудовые операции и работы:</w:t>
      </w:r>
    </w:p>
    <w:p w:rsidR="00AC2CA9" w:rsidRPr="00CF6256" w:rsidRDefault="00AC2CA9" w:rsidP="00131575">
      <w:pPr>
        <w:pStyle w:val="20"/>
        <w:numPr>
          <w:ilvl w:val="0"/>
          <w:numId w:val="16"/>
        </w:numPr>
        <w:spacing w:before="0" w:line="240" w:lineRule="auto"/>
        <w:ind w:left="709" w:hanging="282"/>
        <w:contextualSpacing/>
        <w:rPr>
          <w:i/>
          <w:color w:val="000000"/>
          <w:sz w:val="24"/>
          <w:szCs w:val="24"/>
          <w:shd w:val="clear" w:color="auto" w:fill="FFFFFF"/>
        </w:rPr>
      </w:pPr>
      <w:r w:rsidRPr="00CF6256">
        <w:rPr>
          <w:rStyle w:val="2"/>
          <w:color w:val="000000"/>
          <w:sz w:val="24"/>
          <w:szCs w:val="24"/>
        </w:rPr>
        <w:t>рационально организовывать рабочее место;</w:t>
      </w:r>
    </w:p>
    <w:p w:rsidR="00AC2CA9" w:rsidRPr="00CF6256" w:rsidRDefault="00AC2CA9" w:rsidP="00131575">
      <w:pPr>
        <w:pStyle w:val="20"/>
        <w:numPr>
          <w:ilvl w:val="0"/>
          <w:numId w:val="16"/>
        </w:numPr>
        <w:spacing w:before="0" w:line="240" w:lineRule="auto"/>
        <w:ind w:left="709" w:hanging="282"/>
        <w:contextualSpacing/>
        <w:rPr>
          <w:i/>
          <w:color w:val="000000"/>
          <w:sz w:val="24"/>
          <w:szCs w:val="24"/>
          <w:shd w:val="clear" w:color="auto" w:fill="FFFFFF"/>
        </w:rPr>
      </w:pPr>
      <w:r w:rsidRPr="00CF6256">
        <w:rPr>
          <w:rStyle w:val="2"/>
          <w:color w:val="000000"/>
          <w:sz w:val="24"/>
          <w:szCs w:val="24"/>
        </w:rPr>
        <w:t>находить необходимую информацию в различных источниках;</w:t>
      </w:r>
    </w:p>
    <w:p w:rsidR="00AC2CA9" w:rsidRPr="00CF6256" w:rsidRDefault="00AC2CA9" w:rsidP="00131575">
      <w:pPr>
        <w:pStyle w:val="20"/>
        <w:numPr>
          <w:ilvl w:val="0"/>
          <w:numId w:val="16"/>
        </w:numPr>
        <w:spacing w:before="0" w:line="240" w:lineRule="auto"/>
        <w:ind w:left="709" w:hanging="282"/>
        <w:contextualSpacing/>
        <w:rPr>
          <w:i/>
          <w:color w:val="000000"/>
          <w:sz w:val="24"/>
          <w:szCs w:val="24"/>
          <w:shd w:val="clear" w:color="auto" w:fill="FFFFFF"/>
        </w:rPr>
      </w:pPr>
      <w:r w:rsidRPr="00CF6256">
        <w:rPr>
          <w:rStyle w:val="2"/>
          <w:color w:val="000000"/>
          <w:sz w:val="24"/>
          <w:szCs w:val="24"/>
        </w:rPr>
        <w:t>применять конструкторскую и технологическую документацию;</w:t>
      </w:r>
    </w:p>
    <w:p w:rsidR="00AC2CA9" w:rsidRPr="00CF6256" w:rsidRDefault="00AC2CA9" w:rsidP="00131575">
      <w:pPr>
        <w:pStyle w:val="20"/>
        <w:numPr>
          <w:ilvl w:val="0"/>
          <w:numId w:val="16"/>
        </w:numPr>
        <w:spacing w:before="0" w:line="240" w:lineRule="auto"/>
        <w:ind w:left="709" w:hanging="282"/>
        <w:contextualSpacing/>
        <w:rPr>
          <w:i/>
          <w:color w:val="000000"/>
          <w:sz w:val="24"/>
          <w:szCs w:val="24"/>
          <w:shd w:val="clear" w:color="auto" w:fill="FFFFFF"/>
        </w:rPr>
      </w:pPr>
      <w:r w:rsidRPr="00CF6256">
        <w:rPr>
          <w:rStyle w:val="2"/>
          <w:color w:val="000000"/>
          <w:sz w:val="24"/>
          <w:szCs w:val="24"/>
        </w:rPr>
        <w:t>составлять последовательность выполнения технологических операций для изготовления изделия, выполнения работ или получения продукта;</w:t>
      </w:r>
    </w:p>
    <w:p w:rsidR="00AC2CA9" w:rsidRPr="00CF6256" w:rsidRDefault="00AC2CA9" w:rsidP="00131575">
      <w:pPr>
        <w:pStyle w:val="20"/>
        <w:numPr>
          <w:ilvl w:val="0"/>
          <w:numId w:val="16"/>
        </w:numPr>
        <w:spacing w:before="0" w:line="240" w:lineRule="auto"/>
        <w:ind w:left="709" w:hanging="282"/>
        <w:contextualSpacing/>
        <w:rPr>
          <w:i/>
          <w:color w:val="000000"/>
          <w:sz w:val="24"/>
          <w:szCs w:val="24"/>
          <w:shd w:val="clear" w:color="auto" w:fill="FFFFFF"/>
        </w:rPr>
      </w:pPr>
      <w:r w:rsidRPr="00CF6256">
        <w:rPr>
          <w:rStyle w:val="2"/>
          <w:color w:val="000000"/>
          <w:sz w:val="24"/>
          <w:szCs w:val="24"/>
        </w:rPr>
        <w:t>выбирать сырьё, материалы, пищевые продукты, инструменты и оборудование для выполнения работ;</w:t>
      </w:r>
    </w:p>
    <w:p w:rsidR="00AC2CA9" w:rsidRPr="00CF6256" w:rsidRDefault="00AC2CA9" w:rsidP="00131575">
      <w:pPr>
        <w:pStyle w:val="20"/>
        <w:numPr>
          <w:ilvl w:val="0"/>
          <w:numId w:val="16"/>
        </w:numPr>
        <w:spacing w:before="0" w:line="240" w:lineRule="auto"/>
        <w:ind w:left="709" w:hanging="282"/>
        <w:contextualSpacing/>
        <w:rPr>
          <w:i/>
          <w:color w:val="000000"/>
          <w:sz w:val="24"/>
          <w:szCs w:val="24"/>
          <w:shd w:val="clear" w:color="auto" w:fill="FFFFFF"/>
        </w:rPr>
      </w:pPr>
      <w:r w:rsidRPr="00CF6256">
        <w:rPr>
          <w:rStyle w:val="2"/>
          <w:color w:val="000000"/>
          <w:sz w:val="24"/>
          <w:szCs w:val="24"/>
        </w:rPr>
        <w:t>конструировать, моделировать, изготавливать изделия;</w:t>
      </w:r>
    </w:p>
    <w:p w:rsidR="00AC2CA9" w:rsidRPr="00CF6256" w:rsidRDefault="00AC2CA9" w:rsidP="00131575">
      <w:pPr>
        <w:pStyle w:val="20"/>
        <w:numPr>
          <w:ilvl w:val="0"/>
          <w:numId w:val="16"/>
        </w:numPr>
        <w:spacing w:before="0" w:line="240" w:lineRule="auto"/>
        <w:ind w:left="709" w:hanging="282"/>
        <w:contextualSpacing/>
        <w:rPr>
          <w:i/>
          <w:color w:val="000000"/>
          <w:sz w:val="24"/>
          <w:szCs w:val="24"/>
          <w:shd w:val="clear" w:color="auto" w:fill="FFFFFF"/>
        </w:rPr>
      </w:pPr>
      <w:r w:rsidRPr="00CF6256">
        <w:rPr>
          <w:rStyle w:val="2"/>
          <w:color w:val="000000"/>
          <w:sz w:val="24"/>
          <w:szCs w:val="24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AC2CA9" w:rsidRPr="00CF6256" w:rsidRDefault="00AC2CA9" w:rsidP="00131575">
      <w:pPr>
        <w:pStyle w:val="20"/>
        <w:numPr>
          <w:ilvl w:val="0"/>
          <w:numId w:val="16"/>
        </w:numPr>
        <w:spacing w:before="0" w:line="240" w:lineRule="auto"/>
        <w:ind w:left="709" w:hanging="282"/>
        <w:contextualSpacing/>
        <w:rPr>
          <w:i/>
          <w:color w:val="000000"/>
          <w:sz w:val="24"/>
          <w:szCs w:val="24"/>
          <w:shd w:val="clear" w:color="auto" w:fill="FFFFFF"/>
        </w:rPr>
      </w:pPr>
      <w:r w:rsidRPr="00CF6256">
        <w:rPr>
          <w:rStyle w:val="2"/>
          <w:color w:val="000000"/>
          <w:sz w:val="24"/>
          <w:szCs w:val="24"/>
        </w:rPr>
        <w:t>соблюдать безопасные приёмы труда и правила пользования ручными инструментами, приспособлениями, машинами, электрооборудованием;</w:t>
      </w:r>
    </w:p>
    <w:p w:rsidR="00AC2CA9" w:rsidRPr="00CF6256" w:rsidRDefault="00AC2CA9" w:rsidP="00131575">
      <w:pPr>
        <w:pStyle w:val="20"/>
        <w:numPr>
          <w:ilvl w:val="0"/>
          <w:numId w:val="16"/>
        </w:numPr>
        <w:spacing w:before="0" w:line="240" w:lineRule="auto"/>
        <w:ind w:left="709" w:hanging="282"/>
        <w:contextualSpacing/>
        <w:rPr>
          <w:i/>
          <w:color w:val="000000"/>
          <w:sz w:val="24"/>
          <w:szCs w:val="24"/>
          <w:shd w:val="clear" w:color="auto" w:fill="FFFFFF"/>
        </w:rPr>
      </w:pPr>
      <w:r w:rsidRPr="00CF6256">
        <w:rPr>
          <w:rStyle w:val="2"/>
          <w:color w:val="000000"/>
          <w:sz w:val="24"/>
          <w:szCs w:val="24"/>
        </w:rPr>
        <w:t>осуществлять визуально, а также доступными измерительными средствами и приборами контроль качества изготовляемого изделия или продукта;</w:t>
      </w:r>
    </w:p>
    <w:p w:rsidR="00AC2CA9" w:rsidRPr="00CF6256" w:rsidRDefault="00AC2CA9" w:rsidP="00131575">
      <w:pPr>
        <w:pStyle w:val="20"/>
        <w:numPr>
          <w:ilvl w:val="0"/>
          <w:numId w:val="16"/>
        </w:numPr>
        <w:spacing w:before="0" w:line="240" w:lineRule="auto"/>
        <w:ind w:left="709" w:hanging="282"/>
        <w:contextualSpacing/>
        <w:rPr>
          <w:i/>
          <w:color w:val="000000"/>
          <w:sz w:val="24"/>
          <w:szCs w:val="24"/>
          <w:shd w:val="clear" w:color="auto" w:fill="FFFFFF"/>
        </w:rPr>
      </w:pPr>
      <w:r w:rsidRPr="00CF6256">
        <w:rPr>
          <w:rStyle w:val="2"/>
          <w:color w:val="000000"/>
          <w:sz w:val="24"/>
          <w:szCs w:val="24"/>
        </w:rPr>
        <w:t>находить и устранять допущенные дефекты;</w:t>
      </w:r>
    </w:p>
    <w:p w:rsidR="00AC2CA9" w:rsidRPr="00CF6256" w:rsidRDefault="00AC2CA9" w:rsidP="00131575">
      <w:pPr>
        <w:pStyle w:val="20"/>
        <w:numPr>
          <w:ilvl w:val="0"/>
          <w:numId w:val="16"/>
        </w:numPr>
        <w:spacing w:before="0" w:line="240" w:lineRule="auto"/>
        <w:ind w:left="709" w:hanging="282"/>
        <w:contextualSpacing/>
        <w:rPr>
          <w:i/>
          <w:color w:val="000000"/>
          <w:sz w:val="24"/>
          <w:szCs w:val="24"/>
          <w:shd w:val="clear" w:color="auto" w:fill="FFFFFF"/>
        </w:rPr>
      </w:pPr>
      <w:r w:rsidRPr="00CF6256">
        <w:rPr>
          <w:rStyle w:val="2"/>
          <w:color w:val="000000"/>
          <w:sz w:val="24"/>
          <w:szCs w:val="24"/>
        </w:rPr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AC2CA9" w:rsidRPr="00CF6256" w:rsidRDefault="00AC2CA9" w:rsidP="00131575">
      <w:pPr>
        <w:pStyle w:val="20"/>
        <w:numPr>
          <w:ilvl w:val="0"/>
          <w:numId w:val="16"/>
        </w:numPr>
        <w:spacing w:before="0" w:line="240" w:lineRule="auto"/>
        <w:ind w:left="709" w:hanging="282"/>
        <w:contextualSpacing/>
        <w:rPr>
          <w:rStyle w:val="2"/>
          <w:i/>
          <w:color w:val="000000"/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планировать работы с учётом имеющихся ресурсов и условий;</w:t>
      </w:r>
    </w:p>
    <w:p w:rsidR="00AC2CA9" w:rsidRPr="00CF6256" w:rsidRDefault="00AC2CA9" w:rsidP="00131575">
      <w:pPr>
        <w:pStyle w:val="20"/>
        <w:numPr>
          <w:ilvl w:val="0"/>
          <w:numId w:val="16"/>
        </w:numPr>
        <w:spacing w:before="0" w:line="240" w:lineRule="auto"/>
        <w:ind w:left="709" w:hanging="282"/>
        <w:contextualSpacing/>
        <w:rPr>
          <w:rStyle w:val="5TimesNewRoman"/>
          <w:i/>
          <w:color w:val="000000"/>
          <w:sz w:val="24"/>
          <w:szCs w:val="24"/>
        </w:rPr>
      </w:pPr>
      <w:r w:rsidRPr="00CF6256">
        <w:rPr>
          <w:rStyle w:val="5TimesNewRoman"/>
          <w:color w:val="000000"/>
          <w:sz w:val="24"/>
          <w:szCs w:val="24"/>
        </w:rPr>
        <w:t xml:space="preserve">распределять работу при коллективной деятельности; </w:t>
      </w:r>
    </w:p>
    <w:p w:rsidR="00AC2CA9" w:rsidRPr="00CF6256" w:rsidRDefault="00AC2CA9" w:rsidP="00131575">
      <w:pPr>
        <w:pStyle w:val="20"/>
        <w:spacing w:before="0" w:line="240" w:lineRule="auto"/>
        <w:contextualSpacing/>
        <w:rPr>
          <w:i/>
          <w:color w:val="000000"/>
          <w:sz w:val="24"/>
          <w:szCs w:val="24"/>
          <w:u w:val="single"/>
          <w:shd w:val="clear" w:color="auto" w:fill="FFFFFF"/>
        </w:rPr>
      </w:pPr>
      <w:r w:rsidRPr="00CF6256">
        <w:rPr>
          <w:rStyle w:val="5"/>
          <w:rFonts w:ascii="Times New Roman" w:hAnsi="Times New Roman"/>
          <w:i w:val="0"/>
          <w:iCs/>
          <w:color w:val="000000"/>
          <w:sz w:val="24"/>
          <w:szCs w:val="24"/>
          <w:u w:val="single"/>
        </w:rPr>
        <w:t>Использовать приобретённые знания и умения в практической деятельности и повседневной жизни в целях:</w:t>
      </w:r>
    </w:p>
    <w:p w:rsidR="00AC2CA9" w:rsidRPr="00CF6256" w:rsidRDefault="00AC2CA9" w:rsidP="00131575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709"/>
        <w:contextualSpacing/>
        <w:rPr>
          <w:rStyle w:val="2"/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понимания ценности материальной культуры для жизни и развития человека;</w:t>
      </w:r>
    </w:p>
    <w:p w:rsidR="00AC2CA9" w:rsidRPr="00CF6256" w:rsidRDefault="00AC2CA9" w:rsidP="00131575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709"/>
        <w:contextualSpacing/>
        <w:rPr>
          <w:rStyle w:val="2"/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 xml:space="preserve">формирования эстетической среды бытия; </w:t>
      </w:r>
    </w:p>
    <w:p w:rsidR="00AC2CA9" w:rsidRPr="00CF6256" w:rsidRDefault="00AC2CA9" w:rsidP="00131575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709"/>
        <w:contextualSpacing/>
        <w:rPr>
          <w:rStyle w:val="2"/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в развития творческих способностей и достижения высоких результатов преобразующей творческой деятельности;</w:t>
      </w:r>
    </w:p>
    <w:p w:rsidR="00AC2CA9" w:rsidRPr="00CF6256" w:rsidRDefault="00AC2CA9" w:rsidP="00131575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709"/>
        <w:contextualSpacing/>
        <w:rPr>
          <w:sz w:val="24"/>
          <w:szCs w:val="24"/>
        </w:rPr>
      </w:pPr>
      <w:r w:rsidRPr="00CF6256">
        <w:rPr>
          <w:sz w:val="24"/>
          <w:szCs w:val="24"/>
        </w:rPr>
        <w:t>получения технико-технологических сведений из разнообразных источников информации;</w:t>
      </w:r>
    </w:p>
    <w:p w:rsidR="00AC2CA9" w:rsidRPr="00CF6256" w:rsidRDefault="00AC2CA9" w:rsidP="00131575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709"/>
        <w:contextualSpacing/>
        <w:rPr>
          <w:sz w:val="24"/>
          <w:szCs w:val="24"/>
        </w:rPr>
      </w:pPr>
      <w:r w:rsidRPr="00CF6256">
        <w:rPr>
          <w:sz w:val="24"/>
          <w:szCs w:val="24"/>
        </w:rPr>
        <w:lastRenderedPageBreak/>
        <w:t>организации индивидуальной и коллективной трудовой деятельности;</w:t>
      </w:r>
    </w:p>
    <w:p w:rsidR="00AC2CA9" w:rsidRPr="00CF6256" w:rsidRDefault="00AC2CA9" w:rsidP="00131575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709"/>
        <w:contextualSpacing/>
        <w:rPr>
          <w:sz w:val="24"/>
          <w:szCs w:val="24"/>
        </w:rPr>
      </w:pPr>
      <w:r w:rsidRPr="00CF6256">
        <w:rPr>
          <w:sz w:val="24"/>
          <w:szCs w:val="24"/>
        </w:rPr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AC2CA9" w:rsidRPr="00CF6256" w:rsidRDefault="00AC2CA9" w:rsidP="00131575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709"/>
        <w:contextualSpacing/>
        <w:rPr>
          <w:sz w:val="24"/>
          <w:szCs w:val="24"/>
        </w:rPr>
      </w:pPr>
      <w:r w:rsidRPr="00CF6256">
        <w:rPr>
          <w:sz w:val="24"/>
          <w:szCs w:val="24"/>
        </w:rPr>
        <w:t>изготовления изделий декоративно-прикладного искусства для оформления интерьера;</w:t>
      </w:r>
    </w:p>
    <w:p w:rsidR="00AC2CA9" w:rsidRPr="00CF6256" w:rsidRDefault="00AC2CA9" w:rsidP="00131575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709"/>
        <w:contextualSpacing/>
        <w:rPr>
          <w:sz w:val="24"/>
          <w:szCs w:val="24"/>
        </w:rPr>
      </w:pPr>
      <w:r w:rsidRPr="00CF6256">
        <w:rPr>
          <w:sz w:val="24"/>
          <w:szCs w:val="24"/>
        </w:rPr>
        <w:t>контроля качества выполняемых работ с применением измерительных инструментов и приспособлений;</w:t>
      </w:r>
    </w:p>
    <w:p w:rsidR="00AC2CA9" w:rsidRPr="00CF6256" w:rsidRDefault="00AC2CA9" w:rsidP="00131575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709"/>
        <w:contextualSpacing/>
        <w:rPr>
          <w:sz w:val="24"/>
          <w:szCs w:val="24"/>
        </w:rPr>
      </w:pPr>
      <w:r w:rsidRPr="00CF6256">
        <w:rPr>
          <w:sz w:val="24"/>
          <w:szCs w:val="24"/>
        </w:rPr>
        <w:t>выполнения безопасных приёмов труда и правил электробезопасности, санитарии, гигиены;</w:t>
      </w:r>
    </w:p>
    <w:p w:rsidR="00AC2CA9" w:rsidRPr="00CF6256" w:rsidRDefault="00AC2CA9" w:rsidP="00131575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709"/>
        <w:contextualSpacing/>
        <w:rPr>
          <w:sz w:val="24"/>
          <w:szCs w:val="24"/>
        </w:rPr>
      </w:pPr>
      <w:r w:rsidRPr="00CF6256">
        <w:rPr>
          <w:sz w:val="24"/>
          <w:szCs w:val="24"/>
        </w:rPr>
        <w:t>оценки затрат, необходимых для создания объекта труда или оказания услуги;</w:t>
      </w:r>
    </w:p>
    <w:p w:rsidR="00AC2CA9" w:rsidRPr="00CF6256" w:rsidRDefault="00AC2CA9" w:rsidP="00131575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709"/>
        <w:contextualSpacing/>
        <w:rPr>
          <w:sz w:val="24"/>
          <w:szCs w:val="24"/>
        </w:rPr>
      </w:pPr>
      <w:r w:rsidRPr="00CF6256">
        <w:rPr>
          <w:sz w:val="24"/>
          <w:szCs w:val="24"/>
        </w:rPr>
        <w:t>построения планов профессионального самоопределения и трудоустройства.</w:t>
      </w:r>
    </w:p>
    <w:p w:rsidR="00AC2CA9" w:rsidRPr="00CF6256" w:rsidRDefault="00AC2CA9" w:rsidP="0013157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2CA9" w:rsidRPr="00CF6256" w:rsidRDefault="00AC2CA9" w:rsidP="00131575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6256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</w:t>
      </w:r>
    </w:p>
    <w:p w:rsidR="00AC2CA9" w:rsidRPr="00CF6256" w:rsidRDefault="00AC2CA9" w:rsidP="00131575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6256">
        <w:rPr>
          <w:rFonts w:ascii="Times New Roman" w:hAnsi="Times New Roman"/>
          <w:b/>
          <w:sz w:val="24"/>
          <w:szCs w:val="24"/>
        </w:rPr>
        <w:t>освоения предмета «Технология»</w:t>
      </w:r>
    </w:p>
    <w:p w:rsidR="00AC2CA9" w:rsidRPr="00CF6256" w:rsidRDefault="00AC2CA9" w:rsidP="001315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ab/>
        <w:t>При изучении технологии в основной школе обеспечивается достижение личностных, метапредметных и предметных результатов.</w:t>
      </w:r>
    </w:p>
    <w:p w:rsidR="00AC2CA9" w:rsidRPr="00CF6256" w:rsidRDefault="00AC2CA9" w:rsidP="001315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b/>
          <w:iCs/>
          <w:sz w:val="24"/>
          <w:szCs w:val="24"/>
        </w:rPr>
        <w:t>Личностные результаты</w:t>
      </w:r>
      <w:r w:rsidRPr="00CF6256">
        <w:rPr>
          <w:rFonts w:ascii="Times New Roman" w:hAnsi="Times New Roman"/>
          <w:sz w:val="24"/>
          <w:szCs w:val="24"/>
        </w:rPr>
        <w:t xml:space="preserve"> освоения обучающимися предмета «Технология» в основной школе:</w:t>
      </w:r>
    </w:p>
    <w:p w:rsidR="00AC2CA9" w:rsidRPr="00CF6256" w:rsidRDefault="00AC2CA9" w:rsidP="001315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AC2CA9" w:rsidRPr="00CF6256" w:rsidRDefault="00AC2CA9" w:rsidP="001315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AC2CA9" w:rsidRPr="00CF6256" w:rsidRDefault="00AC2CA9" w:rsidP="001315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AC2CA9" w:rsidRPr="00CF6256" w:rsidRDefault="00AC2CA9" w:rsidP="001315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AC2CA9" w:rsidRPr="00CF6256" w:rsidRDefault="00AC2CA9" w:rsidP="001315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AC2CA9" w:rsidRPr="00CF6256" w:rsidRDefault="00AC2CA9" w:rsidP="001315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AC2CA9" w:rsidRPr="00CF6256" w:rsidRDefault="00AC2CA9" w:rsidP="001315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AC2CA9" w:rsidRPr="00CF6256" w:rsidRDefault="00AC2CA9" w:rsidP="001315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AC2CA9" w:rsidRPr="00CF6256" w:rsidRDefault="00AC2CA9" w:rsidP="001315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AC2CA9" w:rsidRPr="00CF6256" w:rsidRDefault="00AC2CA9" w:rsidP="001315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AC2CA9" w:rsidRPr="00CF6256" w:rsidRDefault="00AC2CA9" w:rsidP="001315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lastRenderedPageBreak/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</w:t>
      </w:r>
    </w:p>
    <w:p w:rsidR="00AC2CA9" w:rsidRPr="00CF6256" w:rsidRDefault="00AC2CA9" w:rsidP="001315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b/>
          <w:iCs/>
          <w:sz w:val="24"/>
          <w:szCs w:val="24"/>
        </w:rPr>
        <w:t>Метапредметные результаты</w:t>
      </w:r>
      <w:r w:rsidRPr="00CF6256">
        <w:rPr>
          <w:rFonts w:ascii="Times New Roman" w:hAnsi="Times New Roman"/>
          <w:sz w:val="24"/>
          <w:szCs w:val="24"/>
        </w:rPr>
        <w:t xml:space="preserve"> освоения обучающимися предмета «Технология» в основной школе:</w:t>
      </w:r>
    </w:p>
    <w:p w:rsidR="00AC2CA9" w:rsidRPr="00CF6256" w:rsidRDefault="00AC2CA9" w:rsidP="001315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AC2CA9" w:rsidRPr="00CF6256" w:rsidRDefault="00AC2CA9" w:rsidP="001315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AC2CA9" w:rsidRPr="00CF6256" w:rsidRDefault="00AC2CA9" w:rsidP="001315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AC2CA9" w:rsidRPr="00CF6256" w:rsidRDefault="00AC2CA9" w:rsidP="001315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AC2CA9" w:rsidRPr="00CF6256" w:rsidRDefault="00AC2CA9" w:rsidP="001315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AC2CA9" w:rsidRPr="00CF6256" w:rsidRDefault="00AC2CA9" w:rsidP="001315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AC2CA9" w:rsidRPr="00CF6256" w:rsidRDefault="00AC2CA9" w:rsidP="001315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AC2CA9" w:rsidRPr="00CF6256" w:rsidRDefault="00AC2CA9" w:rsidP="001315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</w:t>
      </w:r>
      <w:r w:rsidR="00E5230C">
        <w:rPr>
          <w:rFonts w:ascii="Times New Roman" w:hAnsi="Times New Roman"/>
          <w:sz w:val="24"/>
          <w:szCs w:val="24"/>
        </w:rPr>
        <w:t xml:space="preserve">энциклопедии, словари, интернет </w:t>
      </w:r>
      <w:r w:rsidRPr="00CF6256">
        <w:rPr>
          <w:rFonts w:ascii="Times New Roman" w:hAnsi="Times New Roman"/>
          <w:sz w:val="24"/>
          <w:szCs w:val="24"/>
        </w:rPr>
        <w:t>ресурсы и другие базы данных;</w:t>
      </w:r>
    </w:p>
    <w:p w:rsidR="00AC2CA9" w:rsidRPr="00CF6256" w:rsidRDefault="00AC2CA9" w:rsidP="001315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AC2CA9" w:rsidRPr="00CF6256" w:rsidRDefault="00AC2CA9" w:rsidP="001315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AC2CA9" w:rsidRPr="00CF6256" w:rsidRDefault="00AC2CA9" w:rsidP="001315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AC2CA9" w:rsidRPr="00CF6256" w:rsidRDefault="00AC2CA9" w:rsidP="001315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AC2CA9" w:rsidRPr="00CF6256" w:rsidRDefault="00AC2CA9" w:rsidP="001315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C2CA9" w:rsidRPr="00CF6256" w:rsidRDefault="00AC2CA9" w:rsidP="001315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2CA9" w:rsidRPr="00CF6256" w:rsidRDefault="00AC2CA9" w:rsidP="0013157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6256">
        <w:rPr>
          <w:rFonts w:ascii="Times New Roman" w:hAnsi="Times New Roman"/>
          <w:b/>
          <w:iCs/>
          <w:sz w:val="24"/>
          <w:szCs w:val="24"/>
        </w:rPr>
        <w:lastRenderedPageBreak/>
        <w:t>Предметные результаты</w:t>
      </w:r>
      <w:r w:rsidRPr="00CF6256">
        <w:rPr>
          <w:rFonts w:ascii="Times New Roman" w:hAnsi="Times New Roman"/>
          <w:b/>
          <w:sz w:val="24"/>
          <w:szCs w:val="24"/>
        </w:rPr>
        <w:t xml:space="preserve"> освоения учащимися предмета «Технология» в основной школе:</w:t>
      </w:r>
    </w:p>
    <w:p w:rsidR="00AC2CA9" w:rsidRPr="00CF6256" w:rsidRDefault="00AC2CA9" w:rsidP="0013157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6256">
        <w:rPr>
          <w:rFonts w:ascii="Times New Roman" w:hAnsi="Times New Roman"/>
          <w:b/>
          <w:iCs/>
          <w:sz w:val="24"/>
          <w:szCs w:val="24"/>
        </w:rPr>
        <w:t>в познавательной сфере:</w:t>
      </w:r>
    </w:p>
    <w:p w:rsidR="00AC2CA9" w:rsidRPr="008A2425" w:rsidRDefault="00AC2CA9" w:rsidP="001315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425">
        <w:rPr>
          <w:rFonts w:ascii="Times New Roman" w:hAnsi="Times New Roman"/>
          <w:sz w:val="24"/>
          <w:szCs w:val="24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</w:t>
      </w:r>
      <w:r w:rsidRPr="008A2425">
        <w:rPr>
          <w:rFonts w:ascii="Times New Roman" w:hAnsi="Times New Roman"/>
          <w:b/>
          <w:sz w:val="24"/>
          <w:szCs w:val="24"/>
        </w:rPr>
        <w:t>;</w:t>
      </w:r>
      <w:r w:rsidRPr="008A2425">
        <w:rPr>
          <w:rFonts w:ascii="Times New Roman" w:hAnsi="Times New Roman"/>
          <w:sz w:val="24"/>
          <w:szCs w:val="24"/>
        </w:rPr>
        <w:t xml:space="preserve">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AC2CA9" w:rsidRPr="008A2425" w:rsidRDefault="00AC2CA9" w:rsidP="001315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425">
        <w:rPr>
          <w:rFonts w:ascii="Times New Roman" w:hAnsi="Times New Roman"/>
          <w:sz w:val="24"/>
          <w:szCs w:val="24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AC2CA9" w:rsidRPr="008A2425" w:rsidRDefault="00AC2CA9" w:rsidP="001315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425">
        <w:rPr>
          <w:rFonts w:ascii="Times New Roman" w:hAnsi="Times New Roman"/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AC2CA9" w:rsidRPr="008A2425" w:rsidRDefault="00AC2CA9" w:rsidP="001315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425">
        <w:rPr>
          <w:rFonts w:ascii="Times New Roman" w:hAnsi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2416C6" w:rsidRPr="008A2425" w:rsidRDefault="002416C6" w:rsidP="001315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425">
        <w:rPr>
          <w:rFonts w:ascii="Times New Roman" w:hAnsi="Times New Roman"/>
          <w:sz w:val="24"/>
          <w:szCs w:val="24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AC2CA9" w:rsidRPr="008A2425" w:rsidRDefault="00AC2CA9" w:rsidP="001315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425">
        <w:rPr>
          <w:rFonts w:ascii="Times New Roman" w:hAnsi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2416C6" w:rsidRPr="00114668" w:rsidRDefault="002416C6" w:rsidP="001315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14668">
        <w:rPr>
          <w:rFonts w:ascii="Times New Roman" w:hAnsi="Times New Roman"/>
          <w:sz w:val="24"/>
          <w:szCs w:val="24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AC2CA9" w:rsidRPr="00114668" w:rsidRDefault="00AC2CA9" w:rsidP="001315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14668">
        <w:rPr>
          <w:rFonts w:ascii="Times New Roman" w:hAnsi="Times New Roman"/>
          <w:sz w:val="24"/>
          <w:szCs w:val="24"/>
        </w:rPr>
        <w:t>в трудовой сфере:</w:t>
      </w:r>
    </w:p>
    <w:p w:rsidR="00AC2CA9" w:rsidRPr="00CF6256" w:rsidRDefault="00AC2CA9" w:rsidP="001315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AC2CA9" w:rsidRPr="00CF6256" w:rsidRDefault="00AC2CA9" w:rsidP="001315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AC2CA9" w:rsidRPr="00CF6256" w:rsidRDefault="00AC2CA9" w:rsidP="001315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AC2CA9" w:rsidRPr="00CF6256" w:rsidRDefault="00AC2CA9" w:rsidP="001315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AC2CA9" w:rsidRPr="00CF6256" w:rsidRDefault="00AC2CA9" w:rsidP="001315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lastRenderedPageBreak/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AC2CA9" w:rsidRPr="00CF6256" w:rsidRDefault="00AC2CA9" w:rsidP="001315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</w:t>
      </w:r>
    </w:p>
    <w:p w:rsidR="00AC2CA9" w:rsidRPr="00CF6256" w:rsidRDefault="00AC2CA9" w:rsidP="0013157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6256">
        <w:rPr>
          <w:rFonts w:ascii="Times New Roman" w:hAnsi="Times New Roman"/>
          <w:b/>
          <w:iCs/>
          <w:sz w:val="24"/>
          <w:szCs w:val="24"/>
        </w:rPr>
        <w:t>в мотивационной сфере:</w:t>
      </w:r>
    </w:p>
    <w:p w:rsidR="00AC2CA9" w:rsidRPr="00CF6256" w:rsidRDefault="00AC2CA9" w:rsidP="0013157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AC2CA9" w:rsidRPr="00CF6256" w:rsidRDefault="00AC2CA9" w:rsidP="0013157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AC2CA9" w:rsidRPr="00CF6256" w:rsidRDefault="00AC2CA9" w:rsidP="0013157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AC2CA9" w:rsidRPr="00CF6256" w:rsidRDefault="00AC2CA9" w:rsidP="00131575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2"/>
          <w:b/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AC2CA9" w:rsidRPr="00CF6256" w:rsidRDefault="00AC2CA9" w:rsidP="0013157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AC2CA9" w:rsidRPr="00CF6256" w:rsidRDefault="00AC2CA9" w:rsidP="00131575">
      <w:pPr>
        <w:pStyle w:val="50"/>
        <w:shd w:val="clear" w:color="auto" w:fill="auto"/>
        <w:spacing w:line="240" w:lineRule="auto"/>
        <w:ind w:firstLine="0"/>
        <w:contextualSpacing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CF6256">
        <w:rPr>
          <w:rStyle w:val="5"/>
          <w:rFonts w:ascii="Times New Roman" w:hAnsi="Times New Roman"/>
          <w:b/>
          <w:color w:val="000000"/>
          <w:sz w:val="24"/>
          <w:szCs w:val="24"/>
        </w:rPr>
        <w:t>в эстетической сфере:</w:t>
      </w:r>
    </w:p>
    <w:p w:rsidR="00AC2CA9" w:rsidRPr="00CF6256" w:rsidRDefault="00AC2CA9" w:rsidP="00131575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AC2CA9" w:rsidRPr="00CF6256" w:rsidRDefault="00AC2CA9" w:rsidP="00131575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AC2CA9" w:rsidRPr="00CF6256" w:rsidRDefault="00AC2CA9" w:rsidP="00131575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AC2CA9" w:rsidRPr="00CF6256" w:rsidRDefault="00AC2CA9" w:rsidP="00131575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AC2CA9" w:rsidRPr="00CF6256" w:rsidRDefault="00AC2CA9" w:rsidP="00131575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AC2CA9" w:rsidRPr="00CF6256" w:rsidRDefault="00AC2CA9" w:rsidP="00131575">
      <w:pPr>
        <w:pStyle w:val="50"/>
        <w:shd w:val="clear" w:color="auto" w:fill="auto"/>
        <w:spacing w:line="240" w:lineRule="auto"/>
        <w:ind w:firstLine="0"/>
        <w:contextualSpacing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CF6256">
        <w:rPr>
          <w:rStyle w:val="5"/>
          <w:rFonts w:ascii="Times New Roman" w:hAnsi="Times New Roman"/>
          <w:b/>
          <w:color w:val="000000"/>
          <w:sz w:val="24"/>
          <w:szCs w:val="24"/>
        </w:rPr>
        <w:t>в коммуникативной сфере:</w:t>
      </w:r>
    </w:p>
    <w:p w:rsidR="00AC2CA9" w:rsidRPr="00CF6256" w:rsidRDefault="00AC2CA9" w:rsidP="00131575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AC2CA9" w:rsidRPr="00CF6256" w:rsidRDefault="00AC2CA9" w:rsidP="00131575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AC2CA9" w:rsidRPr="00CF6256" w:rsidRDefault="00AC2CA9" w:rsidP="00131575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contextualSpacing/>
        <w:rPr>
          <w:rStyle w:val="2"/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 xml:space="preserve">сравнение разных точек зрения перед принятием решения и осуществлением выбора; аргументирование своей точки зрения, </w:t>
      </w:r>
      <w:r w:rsidRPr="00CF6256">
        <w:rPr>
          <w:rStyle w:val="2"/>
          <w:color w:val="000000"/>
          <w:sz w:val="24"/>
          <w:szCs w:val="24"/>
        </w:rPr>
        <w:lastRenderedPageBreak/>
        <w:t>отстаивание в споре своей позиции невраждебным для оппонентов образом;</w:t>
      </w:r>
    </w:p>
    <w:p w:rsidR="00AC2CA9" w:rsidRPr="00CF6256" w:rsidRDefault="00AC2CA9" w:rsidP="00131575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contextualSpacing/>
        <w:rPr>
          <w:rStyle w:val="2"/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 xml:space="preserve"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 </w:t>
      </w:r>
    </w:p>
    <w:p w:rsidR="00AC2CA9" w:rsidRPr="00CF6256" w:rsidRDefault="00AC2CA9" w:rsidP="00131575">
      <w:pPr>
        <w:pStyle w:val="20"/>
        <w:shd w:val="clear" w:color="auto" w:fill="auto"/>
        <w:spacing w:before="0" w:line="240" w:lineRule="auto"/>
        <w:contextualSpacing/>
        <w:rPr>
          <w:rStyle w:val="2Consolas"/>
          <w:rFonts w:ascii="Times New Roman" w:hAnsi="Times New Roman"/>
          <w:b/>
          <w:i w:val="0"/>
          <w:iCs/>
          <w:color w:val="000000"/>
          <w:sz w:val="24"/>
          <w:szCs w:val="24"/>
        </w:rPr>
      </w:pPr>
      <w:r w:rsidRPr="00CF6256">
        <w:rPr>
          <w:rStyle w:val="2Consolas"/>
          <w:rFonts w:ascii="Times New Roman" w:hAnsi="Times New Roman"/>
          <w:b/>
          <w:i w:val="0"/>
          <w:iCs/>
          <w:color w:val="000000"/>
          <w:sz w:val="24"/>
          <w:szCs w:val="24"/>
        </w:rPr>
        <w:t>в физиолого-психологической сфере:</w:t>
      </w:r>
    </w:p>
    <w:p w:rsidR="00AC2CA9" w:rsidRPr="00CF6256" w:rsidRDefault="00AC2CA9" w:rsidP="00131575">
      <w:pPr>
        <w:pStyle w:val="20"/>
        <w:numPr>
          <w:ilvl w:val="0"/>
          <w:numId w:val="15"/>
        </w:numPr>
        <w:shd w:val="clear" w:color="auto" w:fill="auto"/>
        <w:spacing w:before="0" w:line="240" w:lineRule="auto"/>
        <w:contextualSpacing/>
        <w:rPr>
          <w:b/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AC2CA9" w:rsidRPr="00CF6256" w:rsidRDefault="00AC2CA9" w:rsidP="00131575">
      <w:pPr>
        <w:pStyle w:val="20"/>
        <w:numPr>
          <w:ilvl w:val="0"/>
          <w:numId w:val="15"/>
        </w:numPr>
        <w:shd w:val="clear" w:color="auto" w:fill="auto"/>
        <w:spacing w:before="0" w:line="240" w:lineRule="auto"/>
        <w:contextualSpacing/>
        <w:rPr>
          <w:rStyle w:val="29pt"/>
          <w:b/>
          <w:sz w:val="24"/>
          <w:szCs w:val="24"/>
          <w:shd w:val="clear" w:color="auto" w:fill="auto"/>
        </w:rPr>
      </w:pPr>
      <w:r w:rsidRPr="00CF6256">
        <w:rPr>
          <w:rStyle w:val="2"/>
          <w:color w:val="000000"/>
          <w:sz w:val="24"/>
          <w:szCs w:val="24"/>
        </w:rPr>
        <w:t xml:space="preserve">соблюдение необходимой величины усилий, прикладываемых к инструментам, с учётом технологических требований; </w:t>
      </w:r>
    </w:p>
    <w:p w:rsidR="00AC2CA9" w:rsidRPr="00CF6256" w:rsidRDefault="00AC2CA9" w:rsidP="00131575">
      <w:pPr>
        <w:pStyle w:val="20"/>
        <w:numPr>
          <w:ilvl w:val="0"/>
          <w:numId w:val="15"/>
        </w:numPr>
        <w:shd w:val="clear" w:color="auto" w:fill="auto"/>
        <w:spacing w:before="0" w:line="240" w:lineRule="auto"/>
        <w:contextualSpacing/>
        <w:rPr>
          <w:b/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сочетание образного и логического мышления в проектной деятельности.</w:t>
      </w:r>
    </w:p>
    <w:p w:rsidR="00AC2CA9" w:rsidRPr="00CF6256" w:rsidRDefault="00AC2CA9" w:rsidP="0013157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CA9" w:rsidRPr="00383D81" w:rsidRDefault="00AC2CA9" w:rsidP="00383D81">
      <w:pPr>
        <w:pStyle w:val="a3"/>
        <w:spacing w:after="0" w:line="240" w:lineRule="auto"/>
        <w:ind w:left="360"/>
        <w:jc w:val="center"/>
        <w:rPr>
          <w:rStyle w:val="2"/>
          <w:b/>
          <w:sz w:val="24"/>
          <w:szCs w:val="24"/>
          <w:shd w:val="clear" w:color="auto" w:fill="auto"/>
        </w:rPr>
      </w:pPr>
      <w:r w:rsidRPr="00CF6256">
        <w:rPr>
          <w:rFonts w:ascii="Times New Roman" w:hAnsi="Times New Roman"/>
          <w:b/>
          <w:sz w:val="24"/>
          <w:szCs w:val="24"/>
        </w:rPr>
        <w:t>Содержание программы 5 класс</w:t>
      </w:r>
    </w:p>
    <w:p w:rsidR="00AC2CA9" w:rsidRPr="00CF6256" w:rsidRDefault="00AC2CA9" w:rsidP="00131575">
      <w:pPr>
        <w:pStyle w:val="a3"/>
        <w:spacing w:after="0" w:line="240" w:lineRule="auto"/>
        <w:ind w:left="0"/>
        <w:jc w:val="both"/>
        <w:rPr>
          <w:rStyle w:val="2"/>
          <w:b/>
          <w:color w:val="000000"/>
          <w:sz w:val="24"/>
          <w:szCs w:val="24"/>
        </w:rPr>
      </w:pPr>
      <w:r w:rsidRPr="00CF6256">
        <w:rPr>
          <w:rStyle w:val="2"/>
          <w:b/>
          <w:color w:val="000000"/>
          <w:sz w:val="24"/>
          <w:szCs w:val="24"/>
        </w:rPr>
        <w:t>Раздел «Технологии обработки конструкционных материалов»</w:t>
      </w:r>
    </w:p>
    <w:p w:rsidR="00AC2CA9" w:rsidRPr="00CF6256" w:rsidRDefault="00AC2CA9" w:rsidP="00131575">
      <w:pPr>
        <w:pStyle w:val="a3"/>
        <w:spacing w:after="0" w:line="240" w:lineRule="auto"/>
        <w:ind w:left="0"/>
        <w:jc w:val="both"/>
        <w:rPr>
          <w:rStyle w:val="2"/>
          <w:b/>
          <w:color w:val="000000"/>
          <w:sz w:val="24"/>
          <w:szCs w:val="24"/>
        </w:rPr>
      </w:pPr>
      <w:r w:rsidRPr="00CF6256">
        <w:rPr>
          <w:rStyle w:val="2"/>
          <w:b/>
          <w:color w:val="000000"/>
          <w:sz w:val="24"/>
          <w:szCs w:val="24"/>
        </w:rPr>
        <w:t>Тема 1. Технологии ручной обработки древесины и древесных материалов.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Древесина как природный конст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рукционный материал, её строение, свойства и области приме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нения. Пиломатериалы, их виды, области применения. Виды древесных материалов, свойства, области применения.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Понятия «изделие» и «деталь». Графическое изображение деталей и изделий. Графическая документация: технический ри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сунок, эскиз, чертёж. Линии и условные обозначения. Прямо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угольные проекции на одну, две и три плоскости (виды чертежа).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Столярный верстак, его устройство. Ручные инструменты и приспособления для обработки древесины и древесных мате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риалов.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Последовательность изготовления деталей из древесины. Технологический процесс, технологическая карта.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Разметка заготовок из древесины. Виды контрольно-измери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тельных и разметочных инструментов, применяемых при изго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товлении изделий из древесины.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рических форм ручными инструментами.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Сборка деталей изделия из древесины с помощью гвоздей, шурупов, саморезов и кле</w:t>
      </w:r>
      <w:r w:rsidR="008D7CE5">
        <w:rPr>
          <w:rStyle w:val="FontStyle56"/>
          <w:rFonts w:ascii="Times New Roman" w:hAnsi="Times New Roman" w:cs="Times New Roman"/>
          <w:sz w:val="24"/>
          <w:szCs w:val="24"/>
        </w:rPr>
        <w:t xml:space="preserve">я. Отделка деталей и изделий </w:t>
      </w:r>
      <w:r w:rsidR="0021649B">
        <w:rPr>
          <w:rStyle w:val="FontStyle56"/>
          <w:rFonts w:ascii="Times New Roman" w:hAnsi="Times New Roman" w:cs="Times New Roman"/>
          <w:sz w:val="24"/>
          <w:szCs w:val="24"/>
        </w:rPr>
        <w:t>тон</w:t>
      </w:r>
      <w:r w:rsidR="0021649B" w:rsidRPr="00CF6256">
        <w:rPr>
          <w:rStyle w:val="FontStyle56"/>
          <w:rFonts w:ascii="Times New Roman" w:hAnsi="Times New Roman" w:cs="Times New Roman"/>
          <w:sz w:val="24"/>
          <w:szCs w:val="24"/>
        </w:rPr>
        <w:t>ированием</w:t>
      </w:r>
      <w:r w:rsidR="00383D81">
        <w:rPr>
          <w:rStyle w:val="FontStyle56"/>
          <w:rFonts w:ascii="Times New Roman" w:hAnsi="Times New Roman" w:cs="Times New Roman"/>
          <w:sz w:val="24"/>
          <w:szCs w:val="24"/>
        </w:rPr>
        <w:t xml:space="preserve"> и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лакированием.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Правила безопасного труда при работе ручными столярны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ми инструментами.</w:t>
      </w:r>
    </w:p>
    <w:p w:rsidR="00AC2CA9" w:rsidRPr="00CF6256" w:rsidRDefault="00AC2CA9" w:rsidP="00131575">
      <w:pPr>
        <w:pStyle w:val="Style32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Распознавание древесины и древесных материалов.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Чтение чертежа. Выполнение эскиза или технического ри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сунка детали из древесины.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Организация рабочего места для столярных работ.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Разработка последовательности изготовления деталей из дре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весины.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Разметка заготовок из древесины; способы применения кон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трольно-измерительных и разметочных инструментов.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отделка изделий.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lastRenderedPageBreak/>
        <w:t>Изготовление деталей и изделий по техническим рисункам, эскизам, чертежам и технологическим картам. Соединение дета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лей из древесины с помощью гвоздей, шурупов (саморезов), клея. Выявление дефектов в детали и их устранение. Соблюдение пра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вил безопасной работы при использовании ручных инструмен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тов, приспособлений и оборудования. Уборка рабочего места.</w:t>
      </w:r>
    </w:p>
    <w:p w:rsidR="00383D81" w:rsidRDefault="00AC2CA9" w:rsidP="00131575">
      <w:pPr>
        <w:pStyle w:val="Style14"/>
        <w:widowControl/>
        <w:contextualSpacing/>
        <w:jc w:val="both"/>
        <w:rPr>
          <w:rStyle w:val="FontStyle53"/>
          <w:rFonts w:ascii="Times New Roman" w:hAnsi="Times New Roman" w:cs="Times New Roman"/>
          <w:sz w:val="24"/>
          <w:szCs w:val="24"/>
          <w:u w:val="single"/>
        </w:rPr>
      </w:pPr>
      <w:r w:rsidRPr="00CF6256">
        <w:rPr>
          <w:rStyle w:val="FontStyle53"/>
          <w:rFonts w:ascii="Times New Roman" w:hAnsi="Times New Roman" w:cs="Times New Roman"/>
          <w:sz w:val="24"/>
          <w:szCs w:val="24"/>
        </w:rPr>
        <w:t>Тема 2. Технологии ручной обработки металлов и искусственных материалов</w:t>
      </w:r>
    </w:p>
    <w:p w:rsidR="00AC2CA9" w:rsidRPr="00383D81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b/>
          <w:bCs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Металлы и их сплавы, область применения. Чёрные и цветные металлы. Основные технологи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ческие свойства металлов. Способы обработки отливок из метал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ла. Тонколистовой металл и проволока. Профессии, связанные с производством металлов.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ность при обработке, применении и утилизации искусственных материалов.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Рабочее место для ручной обработки металлов. Слесарный верстак и его назначение. Устройство слесарных тисков. Инстру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менты и приспособления для ручной обработки металлов и искусственных материалов, их назначение и способы при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менения.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Графические изображения деталей из металлов и искусст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венных материалов. Применение ПК для разработки графиче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ской документации.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Технологии изготовления изделий из металлов и искусст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венных материалов ручными инструментами. Технологические карты.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Технологические операции обработки металлов ручными инструментами: правка, разметка, резание, гибка, зачистка, сверление. Особенности выполнения работ. Основные сведе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ния об имеющихся на промышленных предприятиях способах правки, резания, гибки, зачистки заготовок, получения отверстий в заготовках с помощью специального оборудова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ния.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Основные технологические операции обработки искусст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венных материалов ручными инструментами.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Точность обработки и качество поверхности деталей. Кон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трольно-измерительные инструменты, применяемые при изго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товлении деталей из металлов и искусственных материалов.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Сборка изделий из тонколистового металла, проволоки, искусственных материалов. Соединение заклёпками. Соедине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ние тонколистового металла фальцевым швом.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Способы отделки поверхностей изделий из металлов и искусственных материалов.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Профессии, связанные с ручной обработкой металлов.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Правила безопасного труда при ручной обработке металлов.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Ознакомление с образцами тонколистового металла и проволо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ки, исследование их свойств.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Ознакомление с видами и свойствами искусственных мате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риалов.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Организация рабочего места для ручной обработки метал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лов. Ознакомление с устройством слесарного верстака и тис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ков. Соблюдение правил безопасного труда. Уборка рабочего места.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Чтение чертежей. Графическое изображение изделий из тон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колистового металла, проволоки и искусственных материалов. Разработка графической документации с помощью ПК.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Разработка технологии изготовления деталей из металлов и искусственных материалов.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Правка заготовок из тонколистового металла и проволоки. Инструменты и приспособления для правки.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Разметка заготовок из тонколистового металла, проволоки, пластмассы. Отработка навыков работы с инструментами для слесарной разметки.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lastRenderedPageBreak/>
        <w:t>Резание заготовок из тонколистового металла, проволоки, искусственных материалов.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Зачистка деталей из тонколистового металла, проволоки, пластмассы.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Гибка заготовок из тонколистового металла, проволоки. Отработка навыков работы с инструментами и приспособления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ми для гибки.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Получение отверстий в заготовках из металлов и искусст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венных материалов. Применение электрической (аккумулятор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ной) дрели для сверления отверстий.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Соединение деталей из тонколистового металла, проволоки, искусственных материалов.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Отделка изделий из тонколистового металла, проволоки, искусственных материалов.</w:t>
      </w:r>
    </w:p>
    <w:p w:rsidR="00AC2CA9" w:rsidRPr="00131575" w:rsidRDefault="00AC2CA9" w:rsidP="00131575">
      <w:pPr>
        <w:pStyle w:val="Style14"/>
        <w:widowControl/>
        <w:contextualSpacing/>
        <w:jc w:val="both"/>
        <w:rPr>
          <w:rStyle w:val="FontStyle53"/>
          <w:rFonts w:ascii="Times New Roman" w:hAnsi="Times New Roman" w:cs="Times New Roman"/>
          <w:b w:val="0"/>
          <w:bCs w:val="0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Изготовление деталей из тонколистового металла, проволо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ки, искусственных материалов по эскизам, чертежам и техноло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гическим картам. Визуальный и инструментальный контроль качества деталей. Выявление дефектов и их устранение.</w:t>
      </w:r>
    </w:p>
    <w:p w:rsidR="00AC2CA9" w:rsidRPr="00CF6256" w:rsidRDefault="00AC2CA9" w:rsidP="00131575">
      <w:pPr>
        <w:pStyle w:val="Style19"/>
        <w:widowControl/>
        <w:contextualSpacing/>
        <w:jc w:val="both"/>
        <w:rPr>
          <w:rStyle w:val="FontStyle54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6256">
        <w:rPr>
          <w:rStyle w:val="FontStyle53"/>
          <w:rFonts w:ascii="Times New Roman" w:hAnsi="Times New Roman" w:cs="Times New Roman"/>
          <w:sz w:val="24"/>
          <w:szCs w:val="24"/>
          <w:u w:val="single"/>
        </w:rPr>
        <w:t>Тема 3. Технологии машинной обработки металлов и искусственных материалов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Сверлильный станок: назначение, устройство. Организация рабочего места для работы на сверлильном станке. Инструмен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ты и приспособления для работы на сверлильном станке. Прави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ла безопасного труда при работе на сверлильном станке.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Изготовление деталей из тонколистового металла, проволо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ки, искусственных материалов по эскизам, чертежам и техноло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гическим картам.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Озна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комление с механизмами, машинами, соединениями, деталями.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Ознакомление с устройством настольного сверлильного стан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ка, с приспособления ми и инструментами для работы на станке.</w:t>
      </w:r>
    </w:p>
    <w:p w:rsidR="00AC2CA9" w:rsidRPr="00131575" w:rsidRDefault="00AC2CA9" w:rsidP="00131575">
      <w:pPr>
        <w:pStyle w:val="Style14"/>
        <w:widowControl/>
        <w:contextualSpacing/>
        <w:jc w:val="both"/>
        <w:rPr>
          <w:rStyle w:val="FontStyle53"/>
          <w:rFonts w:ascii="Times New Roman" w:hAnsi="Times New Roman" w:cs="Times New Roman"/>
          <w:b w:val="0"/>
          <w:bCs w:val="0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Отработка навыков работы на сверлильном станке. Приме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нение контрольно-измерительных инструментов при сверлиль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ных работах.</w:t>
      </w:r>
    </w:p>
    <w:p w:rsidR="00AC2CA9" w:rsidRPr="00CF6256" w:rsidRDefault="00AC2CA9" w:rsidP="00131575">
      <w:pPr>
        <w:pStyle w:val="Style19"/>
        <w:widowControl/>
        <w:contextualSpacing/>
        <w:jc w:val="both"/>
        <w:rPr>
          <w:rStyle w:val="FontStyle54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6256">
        <w:rPr>
          <w:rStyle w:val="FontStyle53"/>
          <w:rFonts w:ascii="Times New Roman" w:hAnsi="Times New Roman" w:cs="Times New Roman"/>
          <w:sz w:val="24"/>
          <w:szCs w:val="24"/>
          <w:u w:val="single"/>
        </w:rPr>
        <w:t>Тема 4. Технологии художественно прикладной обработки материалов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Традиционные виды декоратив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но-прикладного творчества и народных промыслов при работе с древесиной. Единство функционального назначения, формы и художественного оформления изделия.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Технологии художественно-прикладной обработки материа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лов</w:t>
      </w:r>
      <w:r w:rsidRPr="00CF6256">
        <w:rPr>
          <w:rStyle w:val="FontStyle56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. Выпиливание лобзиком. Материалы, инструменты и при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способления для выпиливания. Организация рабочего места. Приёмы выполнения работ. Правила безопасного труда.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Технология выжигания по дереву. Материалы, инструменты и приспособления для выжигания. Организация рабочего места. Приёмы выполнения работ. Правила безопасного труда.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Выпиливание изделий из древесины и искусственных материа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лов лобзиком, их отделка. Определение требований к создавае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мому изделию.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Отделка изделий из древесины выжиганием. Разработка эски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зов изделий и их декоративного оформления.</w:t>
      </w:r>
    </w:p>
    <w:p w:rsidR="00AC2CA9" w:rsidRPr="00131575" w:rsidRDefault="00AC2CA9" w:rsidP="00131575">
      <w:pPr>
        <w:pStyle w:val="Style14"/>
        <w:widowControl/>
        <w:contextualSpacing/>
        <w:jc w:val="both"/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Изготовление изделий декоративно-прикладного творчест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ва по эскизам и чертежам. Отделка и презентация изделий.</w:t>
      </w:r>
    </w:p>
    <w:p w:rsidR="00AC2CA9" w:rsidRPr="00CF6256" w:rsidRDefault="00AC2CA9" w:rsidP="00131575">
      <w:pPr>
        <w:pStyle w:val="Style4"/>
        <w:widowControl/>
        <w:contextualSpacing/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 w:rsidRPr="00CF6256">
        <w:rPr>
          <w:rStyle w:val="FontStyle52"/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:rsidR="00AC2CA9" w:rsidRPr="00CF6256" w:rsidRDefault="00AC2CA9" w:rsidP="00131575">
      <w:pPr>
        <w:pStyle w:val="Style19"/>
        <w:widowControl/>
        <w:contextualSpacing/>
        <w:jc w:val="both"/>
        <w:rPr>
          <w:rStyle w:val="FontStyle54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6256">
        <w:rPr>
          <w:rStyle w:val="FontStyle53"/>
          <w:rFonts w:ascii="Times New Roman" w:hAnsi="Times New Roman" w:cs="Times New Roman"/>
          <w:sz w:val="24"/>
          <w:szCs w:val="24"/>
          <w:u w:val="single"/>
        </w:rPr>
        <w:t>Тема 1. Технологии ремонта деталей интерьера, одежды и обуви и ухода за ними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Интерьер жилого помещения. Тре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бования к интерьеру помещений в городском и сельском доме. Прихожая, гостиная, детская комната, спальня, кухня: их назна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чение, оборудование, необходимый набор мебели, декоратив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ное убранство.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lastRenderedPageBreak/>
        <w:t>Способы ухода за различными видами напольных покрытий, лакированной и мягкой мебели, их мелкий ремонт. Способы удаления пятен с обивки мебели.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Технология ухода за кухней. Средства для ухода за стенами, раковинами, посудой, кухонной мебелью.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Экологические аспекты применения со временных химических средств и препаратов в быту.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Технологии ухода за одеждой: хранение, чистка и стирка оде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жды. Технологии ухода за обувью.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Профессии в сфере обслуживания и сервиса.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Выполнение мелкого ремонта одежды, чистки обуви, восстанов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ление лакокрасочных покрытий на мебели. Удаление пятен с одежды и обивки мебели. Соблюдение правил безопасности и гигиены.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Изготовление полезных для дома вещей (из древесины и ме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талла).</w:t>
      </w:r>
    </w:p>
    <w:p w:rsidR="00AC2CA9" w:rsidRPr="00CF6256" w:rsidRDefault="00AC2CA9" w:rsidP="00131575">
      <w:pPr>
        <w:pStyle w:val="Style19"/>
        <w:widowControl/>
        <w:contextualSpacing/>
        <w:jc w:val="both"/>
        <w:rPr>
          <w:rStyle w:val="FontStyle53"/>
          <w:rFonts w:ascii="Times New Roman" w:hAnsi="Times New Roman" w:cs="Times New Roman"/>
          <w:sz w:val="24"/>
          <w:szCs w:val="24"/>
          <w:u w:val="single"/>
        </w:rPr>
      </w:pPr>
    </w:p>
    <w:p w:rsidR="00AC2CA9" w:rsidRPr="00CF6256" w:rsidRDefault="00AC2CA9" w:rsidP="00131575">
      <w:pPr>
        <w:pStyle w:val="Style19"/>
        <w:widowControl/>
        <w:contextualSpacing/>
        <w:jc w:val="both"/>
        <w:rPr>
          <w:rStyle w:val="FontStyle54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6256">
        <w:rPr>
          <w:rStyle w:val="FontStyle53"/>
          <w:rFonts w:ascii="Times New Roman" w:hAnsi="Times New Roman" w:cs="Times New Roman"/>
          <w:sz w:val="24"/>
          <w:szCs w:val="24"/>
          <w:u w:val="single"/>
        </w:rPr>
        <w:t>Тема 2. Эстетика и экология жилища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Требования к интерьеру жилища: эстетические, экологические, эргономические.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Оценка и регулирование микроклимата в доме. Современ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ные приборы для поддержания температурного режима, влажно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сти и состояния воздушной среды. Роль освещения в интерьере.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Подбор на основе рекламной информации современной бы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товой техники с учётом потребностей и доходов семьи. Правила пользования бытовой техникой.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Оценка микроклимата в помещении. Подбор бытовой техники по рекламным проспектам.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Разработка плана размещения осветительных приборов. Раз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работка планов размещения бытовых приборов.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Изготовление полезных для дома вещей (из древесины и ме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талла).</w:t>
      </w:r>
    </w:p>
    <w:p w:rsidR="00AC2CA9" w:rsidRPr="00CF6256" w:rsidRDefault="00AC2CA9" w:rsidP="00131575">
      <w:pPr>
        <w:pStyle w:val="Style4"/>
        <w:widowControl/>
        <w:contextualSpacing/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 w:rsidRPr="00CF6256">
        <w:rPr>
          <w:rStyle w:val="FontStyle52"/>
          <w:rFonts w:ascii="Times New Roman" w:hAnsi="Times New Roman" w:cs="Times New Roman"/>
          <w:sz w:val="24"/>
          <w:szCs w:val="24"/>
        </w:rPr>
        <w:t>Раздел «Технологии исследовательской и опытнической деятельности»</w:t>
      </w:r>
    </w:p>
    <w:p w:rsidR="00AC2CA9" w:rsidRPr="00CF6256" w:rsidRDefault="00AC2CA9" w:rsidP="00131575">
      <w:pPr>
        <w:pStyle w:val="Style19"/>
        <w:widowControl/>
        <w:contextualSpacing/>
        <w:jc w:val="both"/>
        <w:rPr>
          <w:rStyle w:val="FontStyle54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6256">
        <w:rPr>
          <w:rStyle w:val="FontStyle53"/>
          <w:rFonts w:ascii="Times New Roman" w:hAnsi="Times New Roman" w:cs="Times New Roman"/>
          <w:sz w:val="24"/>
          <w:szCs w:val="24"/>
          <w:u w:val="single"/>
        </w:rPr>
        <w:t>Тема 1. Исследовательская и созидательная деятельности.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Понятие творческого проекта. Порядок выбора темы проекта. Выбор тем проектов на основе потребностей и спроса на рынке товаров и услуг. Формулирова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ние требований к выбранному изделию.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Обоснование конструкции изделия. Методы поиска инфор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мации в книгах, журналах и сети Интернет. Этапы выполнения проекта (поисковый, технологический, заключительный).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Технические и технологические задачи при проектирова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нии изделия, возможные пути их решения (выбор материалов, рациональной конструкции, инструментов и технологий, поряд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ка сборки, вариантов отделки).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Подготовка графической и технологической документации. Расчёт стоимости материалов для изготовления изделия. Окон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чательный контроль и оценка проекта.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Портфолио (журнал достижений) как показатель работы учащегося за учебный год.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Способы проведения презентации проектов. Использова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ние ПК при выполнении и презентации проекта.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Обоснование выбора изделия на основе личных потребностей. Поиск необходимой информации с использованием сети Интернет.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lastRenderedPageBreak/>
        <w:t>Выбор видов изделий. Определение состава деталей. Выпол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нение эскиза, модели изделия. Составление учебной инструкци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онной карты.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проекта.</w:t>
      </w:r>
    </w:p>
    <w:p w:rsidR="00AC2CA9" w:rsidRPr="00CF6256" w:rsidRDefault="00AC2CA9" w:rsidP="00131575">
      <w:pPr>
        <w:pStyle w:val="Style14"/>
        <w:widowControl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>Варианты творческих проектов из древесины и поделоч</w:t>
      </w:r>
      <w:r w:rsidRPr="00CF6256">
        <w:rPr>
          <w:rStyle w:val="FontStyle55"/>
          <w:rFonts w:ascii="Times New Roman" w:hAnsi="Times New Roman" w:cs="Times New Roman"/>
          <w:sz w:val="24"/>
          <w:szCs w:val="24"/>
        </w:rPr>
        <w:softHyphen/>
        <w:t xml:space="preserve">ных материалов: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предметы обихода и интерьера (подставки для ручек и карандашей, настольная полочка для дисков, полоч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ки для цветов, подставки под горячую посуду, разделочные дос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ки, подвеска для отрывного календаря, домики для птиц, деко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ративные панно, вешалки для одежды, рамки для фотографий), стульчик для отдыха на природе, головоломки, игрушки, куклы, модели автомобилей, судов и самолётов, раздаточные материа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лы для учебных занятий и др.</w:t>
      </w:r>
    </w:p>
    <w:p w:rsidR="003B5AC4" w:rsidRDefault="00AC2CA9" w:rsidP="00383D81">
      <w:pPr>
        <w:spacing w:line="240" w:lineRule="auto"/>
        <w:ind w:right="-31"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>Варианты творческих проектов из металлов и искусст</w:t>
      </w:r>
      <w:r w:rsidRPr="00CF6256">
        <w:rPr>
          <w:rStyle w:val="FontStyle55"/>
          <w:rFonts w:ascii="Times New Roman" w:hAnsi="Times New Roman" w:cs="Times New Roman"/>
          <w:sz w:val="24"/>
          <w:szCs w:val="24"/>
        </w:rPr>
        <w:softHyphen/>
        <w:t xml:space="preserve">венных материалов: 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предметы обихода и интерьера (ручки для дверей, подставки для цветов, декоративные подсвечники, под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ставки под горячую посуду, брелок, подставка для книг, декора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тивные цепочки, номерок на дверь квартиры), отвёртка, под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ставка для паяльника, коробки для мелких деталей, головолом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ки, блёсны, наглядные пособия и др.</w:t>
      </w:r>
    </w:p>
    <w:p w:rsidR="00383D81" w:rsidRPr="00383D81" w:rsidRDefault="00383D81" w:rsidP="00383D81">
      <w:pPr>
        <w:spacing w:line="240" w:lineRule="auto"/>
        <w:ind w:right="-31"/>
        <w:contextualSpacing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</w:p>
    <w:p w:rsidR="00AC2CA9" w:rsidRPr="00383D81" w:rsidRDefault="004842FA" w:rsidP="00383D81">
      <w:pPr>
        <w:spacing w:line="240" w:lineRule="auto"/>
        <w:ind w:right="-31"/>
        <w:contextualSpacing/>
        <w:jc w:val="center"/>
        <w:rPr>
          <w:rStyle w:val="FontStyle56"/>
          <w:rFonts w:ascii="Times New Roman" w:hAnsi="Times New Roman" w:cs="Times New Roman"/>
          <w:b/>
          <w:sz w:val="24"/>
          <w:szCs w:val="24"/>
        </w:rPr>
      </w:pPr>
      <w:r>
        <w:rPr>
          <w:rStyle w:val="FontStyle56"/>
          <w:rFonts w:ascii="Times New Roman" w:hAnsi="Times New Roman" w:cs="Times New Roman"/>
          <w:b/>
          <w:sz w:val="24"/>
          <w:szCs w:val="24"/>
        </w:rPr>
        <w:t>Т</w:t>
      </w:r>
      <w:r w:rsidR="00AC2CA9" w:rsidRPr="00CF6256">
        <w:rPr>
          <w:rStyle w:val="FontStyle56"/>
          <w:rFonts w:ascii="Times New Roman" w:hAnsi="Times New Roman" w:cs="Times New Roman"/>
          <w:b/>
          <w:sz w:val="24"/>
          <w:szCs w:val="24"/>
        </w:rPr>
        <w:t>ематическое планирование 5 класс.</w:t>
      </w:r>
    </w:p>
    <w:tbl>
      <w:tblPr>
        <w:tblW w:w="14640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132"/>
        <w:gridCol w:w="3727"/>
        <w:gridCol w:w="1093"/>
        <w:gridCol w:w="8656"/>
      </w:tblGrid>
      <w:tr w:rsidR="00AC2CA9" w:rsidRPr="00CF6256" w:rsidTr="004F27A0">
        <w:trPr>
          <w:trHeight w:hRule="exact" w:val="144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CA9" w:rsidRPr="008A2425" w:rsidRDefault="008A2425" w:rsidP="00CF62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AC2CA9" w:rsidRPr="008A2425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r w:rsidR="00AC2CA9" w:rsidRPr="008A2425">
              <w:rPr>
                <w:rFonts w:ascii="Times New Roman" w:hAnsi="Times New Roman"/>
                <w:b/>
                <w:spacing w:val="-1"/>
                <w:w w:val="107"/>
                <w:sz w:val="24"/>
                <w:szCs w:val="24"/>
              </w:rPr>
              <w:t xml:space="preserve"> п</w:t>
            </w:r>
            <w:r w:rsidR="00AC2CA9" w:rsidRPr="008A2425">
              <w:rPr>
                <w:rFonts w:ascii="Times New Roman" w:hAnsi="Times New Roman"/>
                <w:b/>
                <w:w w:val="111"/>
                <w:sz w:val="24"/>
                <w:szCs w:val="24"/>
              </w:rPr>
              <w:t>р</w:t>
            </w:r>
            <w:r w:rsidR="00AC2CA9" w:rsidRPr="008A242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</w:t>
            </w:r>
            <w:r w:rsidR="00AC2CA9" w:rsidRPr="008A2425">
              <w:rPr>
                <w:rFonts w:ascii="Times New Roman" w:hAnsi="Times New Roman"/>
                <w:b/>
                <w:w w:val="110"/>
                <w:sz w:val="24"/>
                <w:szCs w:val="24"/>
              </w:rPr>
              <w:t>г</w:t>
            </w:r>
            <w:r w:rsidR="00AC2CA9" w:rsidRPr="008A2425">
              <w:rPr>
                <w:rFonts w:ascii="Times New Roman" w:hAnsi="Times New Roman"/>
                <w:b/>
                <w:w w:val="111"/>
                <w:sz w:val="24"/>
                <w:szCs w:val="24"/>
              </w:rPr>
              <w:t>р</w:t>
            </w:r>
            <w:r w:rsidR="00AC2CA9" w:rsidRPr="008A2425">
              <w:rPr>
                <w:rFonts w:ascii="Times New Roman" w:hAnsi="Times New Roman"/>
                <w:b/>
                <w:spacing w:val="2"/>
                <w:w w:val="112"/>
                <w:sz w:val="24"/>
                <w:szCs w:val="24"/>
              </w:rPr>
              <w:t>а</w:t>
            </w:r>
            <w:r w:rsidR="00AC2CA9" w:rsidRPr="008A2425">
              <w:rPr>
                <w:rFonts w:ascii="Times New Roman" w:hAnsi="Times New Roman"/>
                <w:b/>
                <w:spacing w:val="-1"/>
                <w:w w:val="107"/>
                <w:sz w:val="24"/>
                <w:szCs w:val="24"/>
              </w:rPr>
              <w:t>м</w:t>
            </w:r>
            <w:r w:rsidR="00AC2CA9" w:rsidRPr="008A2425">
              <w:rPr>
                <w:rFonts w:ascii="Times New Roman" w:hAnsi="Times New Roman"/>
                <w:b/>
                <w:spacing w:val="1"/>
                <w:w w:val="107"/>
                <w:sz w:val="24"/>
                <w:szCs w:val="24"/>
              </w:rPr>
              <w:t>м</w:t>
            </w:r>
            <w:r w:rsidR="00AC2CA9" w:rsidRPr="008A2425">
              <w:rPr>
                <w:rFonts w:ascii="Times New Roman" w:hAnsi="Times New Roman"/>
                <w:b/>
                <w:w w:val="116"/>
                <w:sz w:val="24"/>
                <w:szCs w:val="24"/>
              </w:rPr>
              <w:t>ы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CA9" w:rsidRPr="008A2425" w:rsidRDefault="00AC2CA9" w:rsidP="00CF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7"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4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A9" w:rsidRPr="008A2425" w:rsidRDefault="00AC2CA9" w:rsidP="009A7DF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42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9A7DF5" w:rsidRPr="008A24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242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A9" w:rsidRPr="008A2425" w:rsidRDefault="00AC2CA9" w:rsidP="00CF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1" w:right="280" w:hanging="17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42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деятельности.</w:t>
            </w:r>
          </w:p>
        </w:tc>
      </w:tr>
      <w:tr w:rsidR="00AC2CA9" w:rsidRPr="00CF6256" w:rsidTr="004F27A0">
        <w:trPr>
          <w:trHeight w:hRule="exact" w:val="33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CA9" w:rsidRPr="00CF6256" w:rsidRDefault="008A2425" w:rsidP="00CF6256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CA9" w:rsidRPr="00B1277D" w:rsidRDefault="008A2425" w:rsidP="008A2425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ind w:left="3337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AC2CA9" w:rsidRPr="00B1277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AC2CA9" w:rsidRPr="00B1277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е</w:t>
            </w:r>
            <w:r w:rsidR="00AC2CA9" w:rsidRPr="00B1277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х</w:t>
            </w:r>
            <w:r w:rsidR="00AC2CA9" w:rsidRPr="00B1277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</w:t>
            </w:r>
            <w:r w:rsidR="00AC2CA9" w:rsidRPr="00B1277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</w:t>
            </w:r>
            <w:r w:rsidR="00AC2CA9" w:rsidRPr="00B127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</w:t>
            </w:r>
            <w:r w:rsidR="00AC2CA9" w:rsidRPr="00B1277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</w:t>
            </w:r>
            <w:r w:rsidR="00AC2CA9" w:rsidRPr="00B1277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</w:t>
            </w:r>
            <w:r w:rsidR="00AC2CA9" w:rsidRPr="00B127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="00AC2CA9" w:rsidRPr="00B1277D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AC2CA9" w:rsidRPr="00B1277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об</w:t>
            </w:r>
            <w:r w:rsidR="00AC2CA9" w:rsidRPr="00B1277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AC2CA9" w:rsidRPr="00B127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аб</w:t>
            </w:r>
            <w:r w:rsidR="00AC2CA9" w:rsidRPr="00B1277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от</w:t>
            </w:r>
            <w:r w:rsidR="00AC2CA9" w:rsidRPr="00B127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</w:t>
            </w:r>
            <w:r w:rsidR="00AC2CA9" w:rsidRPr="00B1277D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AC2CA9" w:rsidRPr="00B1277D">
              <w:rPr>
                <w:rFonts w:ascii="Times New Roman" w:hAnsi="Times New Roman"/>
                <w:b/>
                <w:spacing w:val="-1"/>
                <w:w w:val="107"/>
                <w:sz w:val="24"/>
                <w:szCs w:val="24"/>
              </w:rPr>
              <w:t>к</w:t>
            </w:r>
            <w:r w:rsidR="00AC2CA9" w:rsidRPr="00B1277D">
              <w:rPr>
                <w:rFonts w:ascii="Times New Roman" w:hAnsi="Times New Roman"/>
                <w:b/>
                <w:spacing w:val="2"/>
                <w:w w:val="107"/>
                <w:sz w:val="24"/>
                <w:szCs w:val="24"/>
              </w:rPr>
              <w:t>о</w:t>
            </w:r>
            <w:r w:rsidR="00AC2CA9" w:rsidRPr="00B1277D">
              <w:rPr>
                <w:rFonts w:ascii="Times New Roman" w:hAnsi="Times New Roman"/>
                <w:b/>
                <w:spacing w:val="-1"/>
                <w:w w:val="107"/>
                <w:sz w:val="24"/>
                <w:szCs w:val="24"/>
              </w:rPr>
              <w:t>н</w:t>
            </w:r>
            <w:r w:rsidR="00AC2CA9" w:rsidRPr="00B1277D">
              <w:rPr>
                <w:rFonts w:ascii="Times New Roman" w:hAnsi="Times New Roman"/>
                <w:b/>
                <w:spacing w:val="-2"/>
                <w:w w:val="107"/>
                <w:sz w:val="24"/>
                <w:szCs w:val="24"/>
              </w:rPr>
              <w:t>с</w:t>
            </w:r>
            <w:r w:rsidR="00AC2CA9" w:rsidRPr="00B1277D">
              <w:rPr>
                <w:rFonts w:ascii="Times New Roman" w:hAnsi="Times New Roman"/>
                <w:b/>
                <w:spacing w:val="2"/>
                <w:w w:val="107"/>
                <w:sz w:val="24"/>
                <w:szCs w:val="24"/>
              </w:rPr>
              <w:t>т</w:t>
            </w:r>
            <w:r w:rsidR="00AC2CA9" w:rsidRPr="00B1277D">
              <w:rPr>
                <w:rFonts w:ascii="Times New Roman" w:hAnsi="Times New Roman"/>
                <w:b/>
                <w:w w:val="107"/>
                <w:sz w:val="24"/>
                <w:szCs w:val="24"/>
              </w:rPr>
              <w:t>р</w:t>
            </w:r>
            <w:r w:rsidR="00AC2CA9" w:rsidRPr="00B1277D">
              <w:rPr>
                <w:rFonts w:ascii="Times New Roman" w:hAnsi="Times New Roman"/>
                <w:b/>
                <w:spacing w:val="2"/>
                <w:w w:val="107"/>
                <w:sz w:val="24"/>
                <w:szCs w:val="24"/>
              </w:rPr>
              <w:t>у</w:t>
            </w:r>
            <w:r w:rsidR="00AC2CA9" w:rsidRPr="00B1277D">
              <w:rPr>
                <w:rFonts w:ascii="Times New Roman" w:hAnsi="Times New Roman"/>
                <w:b/>
                <w:spacing w:val="-1"/>
                <w:w w:val="107"/>
                <w:sz w:val="24"/>
                <w:szCs w:val="24"/>
              </w:rPr>
              <w:t>кци</w:t>
            </w:r>
            <w:r w:rsidR="00AC2CA9" w:rsidRPr="00B1277D">
              <w:rPr>
                <w:rFonts w:ascii="Times New Roman" w:hAnsi="Times New Roman"/>
                <w:b/>
                <w:spacing w:val="2"/>
                <w:w w:val="107"/>
                <w:sz w:val="24"/>
                <w:szCs w:val="24"/>
              </w:rPr>
              <w:t>о</w:t>
            </w:r>
            <w:r w:rsidR="00AC2CA9" w:rsidRPr="00B1277D">
              <w:rPr>
                <w:rFonts w:ascii="Times New Roman" w:hAnsi="Times New Roman"/>
                <w:b/>
                <w:spacing w:val="-1"/>
                <w:w w:val="107"/>
                <w:sz w:val="24"/>
                <w:szCs w:val="24"/>
              </w:rPr>
              <w:t>нн</w:t>
            </w:r>
            <w:r w:rsidR="00AC2CA9" w:rsidRPr="00B1277D">
              <w:rPr>
                <w:rFonts w:ascii="Times New Roman" w:hAnsi="Times New Roman"/>
                <w:b/>
                <w:spacing w:val="-3"/>
                <w:w w:val="107"/>
                <w:sz w:val="24"/>
                <w:szCs w:val="24"/>
              </w:rPr>
              <w:t>ы</w:t>
            </w:r>
            <w:r w:rsidR="00AC2CA9" w:rsidRPr="00B1277D">
              <w:rPr>
                <w:rFonts w:ascii="Times New Roman" w:hAnsi="Times New Roman"/>
                <w:b/>
                <w:w w:val="107"/>
                <w:sz w:val="24"/>
                <w:szCs w:val="24"/>
              </w:rPr>
              <w:t>х</w:t>
            </w:r>
            <w:r w:rsidR="00E73063" w:rsidRPr="00B1277D">
              <w:rPr>
                <w:rFonts w:ascii="Times New Roman" w:hAnsi="Times New Roman"/>
                <w:b/>
                <w:w w:val="107"/>
                <w:sz w:val="24"/>
                <w:szCs w:val="24"/>
              </w:rPr>
              <w:t xml:space="preserve"> </w:t>
            </w:r>
            <w:r w:rsidR="00AC2CA9" w:rsidRPr="00B1277D">
              <w:rPr>
                <w:rFonts w:ascii="Times New Roman" w:hAnsi="Times New Roman"/>
                <w:b/>
                <w:spacing w:val="-1"/>
                <w:w w:val="107"/>
                <w:sz w:val="24"/>
                <w:szCs w:val="24"/>
              </w:rPr>
              <w:t>м</w:t>
            </w:r>
            <w:r w:rsidR="00AC2CA9" w:rsidRPr="00B1277D">
              <w:rPr>
                <w:rFonts w:ascii="Times New Roman" w:hAnsi="Times New Roman"/>
                <w:b/>
                <w:spacing w:val="2"/>
                <w:w w:val="107"/>
                <w:sz w:val="24"/>
                <w:szCs w:val="24"/>
              </w:rPr>
              <w:t>ат</w:t>
            </w:r>
            <w:r w:rsidR="00AC2CA9" w:rsidRPr="00B1277D">
              <w:rPr>
                <w:rFonts w:ascii="Times New Roman" w:hAnsi="Times New Roman"/>
                <w:b/>
                <w:spacing w:val="-2"/>
                <w:w w:val="107"/>
                <w:sz w:val="24"/>
                <w:szCs w:val="24"/>
              </w:rPr>
              <w:t>е</w:t>
            </w:r>
            <w:r w:rsidR="00AC2CA9" w:rsidRPr="00B1277D">
              <w:rPr>
                <w:rFonts w:ascii="Times New Roman" w:hAnsi="Times New Roman"/>
                <w:b/>
                <w:w w:val="107"/>
                <w:sz w:val="24"/>
                <w:szCs w:val="24"/>
              </w:rPr>
              <w:t>р</w:t>
            </w:r>
            <w:r w:rsidR="00AC2CA9" w:rsidRPr="00B1277D">
              <w:rPr>
                <w:rFonts w:ascii="Times New Roman" w:hAnsi="Times New Roman"/>
                <w:b/>
                <w:spacing w:val="-1"/>
                <w:w w:val="107"/>
                <w:sz w:val="24"/>
                <w:szCs w:val="24"/>
              </w:rPr>
              <w:t>и</w:t>
            </w:r>
            <w:r w:rsidR="00AC2CA9" w:rsidRPr="00B1277D">
              <w:rPr>
                <w:rFonts w:ascii="Times New Roman" w:hAnsi="Times New Roman"/>
                <w:b/>
                <w:spacing w:val="2"/>
                <w:w w:val="107"/>
                <w:sz w:val="24"/>
                <w:szCs w:val="24"/>
              </w:rPr>
              <w:t>а</w:t>
            </w:r>
            <w:r w:rsidR="00AC2CA9" w:rsidRPr="00B1277D">
              <w:rPr>
                <w:rFonts w:ascii="Times New Roman" w:hAnsi="Times New Roman"/>
                <w:b/>
                <w:spacing w:val="-1"/>
                <w:w w:val="107"/>
                <w:sz w:val="24"/>
                <w:szCs w:val="24"/>
              </w:rPr>
              <w:t>л</w:t>
            </w:r>
            <w:r w:rsidR="00AC2CA9" w:rsidRPr="00B1277D">
              <w:rPr>
                <w:rFonts w:ascii="Times New Roman" w:hAnsi="Times New Roman"/>
                <w:b/>
                <w:spacing w:val="2"/>
                <w:w w:val="107"/>
                <w:sz w:val="24"/>
                <w:szCs w:val="24"/>
              </w:rPr>
              <w:t>о</w:t>
            </w:r>
            <w:r w:rsidR="00AC2CA9" w:rsidRPr="00B1277D">
              <w:rPr>
                <w:rFonts w:ascii="Times New Roman" w:hAnsi="Times New Roman"/>
                <w:b/>
                <w:w w:val="107"/>
                <w:sz w:val="24"/>
                <w:szCs w:val="24"/>
              </w:rPr>
              <w:t>в</w:t>
            </w:r>
          </w:p>
        </w:tc>
      </w:tr>
      <w:tr w:rsidR="00AC2CA9" w:rsidRPr="00CF6256" w:rsidTr="004F27A0">
        <w:trPr>
          <w:trHeight w:hRule="exact" w:val="19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CA9" w:rsidRPr="00CF6256" w:rsidRDefault="00AC2CA9" w:rsidP="00CF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 xml:space="preserve"> 1.1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CA9" w:rsidRPr="00CF6256" w:rsidRDefault="00AC2CA9" w:rsidP="00CF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я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чн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й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C2CA9" w:rsidRPr="00CF6256" w:rsidRDefault="00E73063" w:rsidP="00CF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="00AC2CA9"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ес</w:t>
            </w:r>
            <w:r w:rsidR="00AC2CA9"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CA9"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AC2CA9"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="00AC2CA9"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ес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AC2CA9"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х</w:t>
            </w:r>
            <w:r w:rsidR="005F4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="00AC2CA9"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="00AC2CA9"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AC2CA9"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AC2CA9"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="00AC2CA9"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C2CA9" w:rsidRPr="00CF6256" w:rsidRDefault="00AC2CA9" w:rsidP="00CF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A9" w:rsidRPr="00CF6256" w:rsidRDefault="00AC2CA9" w:rsidP="00CF6256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2CA9" w:rsidRPr="00CF6256" w:rsidRDefault="00AC2CA9" w:rsidP="00CF62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 xml:space="preserve">   20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A9" w:rsidRPr="00CF6256" w:rsidRDefault="00AC2CA9" w:rsidP="009A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ас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="005123A7">
              <w:rPr>
                <w:rFonts w:ascii="Times New Roman" w:hAnsi="Times New Roman"/>
                <w:spacing w:val="1"/>
                <w:sz w:val="24"/>
                <w:szCs w:val="24"/>
              </w:rPr>
              <w:t>ют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ы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о</w:t>
            </w:r>
            <w:r w:rsidR="0003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ш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му</w:t>
            </w:r>
            <w:r w:rsidR="005F4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.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Чи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5123A7">
              <w:rPr>
                <w:rFonts w:ascii="Times New Roman" w:hAnsi="Times New Roman"/>
                <w:sz w:val="24"/>
                <w:szCs w:val="24"/>
              </w:rPr>
              <w:t>ют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фор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="005123A7">
              <w:rPr>
                <w:rFonts w:ascii="Times New Roman" w:hAnsi="Times New Roman"/>
                <w:sz w:val="24"/>
                <w:szCs w:val="24"/>
              </w:rPr>
              <w:t>ют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еск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ю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5123A7">
              <w:rPr>
                <w:rFonts w:ascii="Times New Roman" w:hAnsi="Times New Roman"/>
                <w:sz w:val="24"/>
                <w:szCs w:val="24"/>
              </w:rPr>
              <w:t>ют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е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ес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. С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до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AC2CA9" w:rsidRPr="00CF6256" w:rsidRDefault="00AC2CA9" w:rsidP="003B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я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т.</w:t>
            </w:r>
            <w:r w:rsidR="003B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="005123A7">
              <w:rPr>
                <w:rFonts w:ascii="Times New Roman" w:hAnsi="Times New Roman"/>
                <w:sz w:val="24"/>
                <w:szCs w:val="24"/>
              </w:rPr>
              <w:t>ют</w:t>
            </w:r>
            <w:r w:rsidR="005F4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зм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ия</w:t>
            </w:r>
            <w:r w:rsidR="005F47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ып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ня</w:t>
            </w:r>
            <w:r w:rsidR="005123A7">
              <w:rPr>
                <w:rFonts w:ascii="Times New Roman" w:hAnsi="Times New Roman"/>
                <w:sz w:val="24"/>
                <w:szCs w:val="24"/>
              </w:rPr>
              <w:t>ют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ы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чн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ми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зг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ть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я</w:t>
            </w:r>
            <w:r w:rsidR="005F4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о 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ес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ис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м,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э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ски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жа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ми</w:t>
            </w:r>
            <w:r w:rsidR="005F4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хн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иче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м.</w:t>
            </w:r>
            <w:r w:rsidR="003B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ю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па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го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</w:t>
            </w:r>
            <w:r w:rsidR="005F47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2CA9" w:rsidRPr="00CF6256" w:rsidTr="004F27A0">
        <w:trPr>
          <w:trHeight w:hRule="exact" w:val="311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CA9" w:rsidRPr="00CF6256" w:rsidRDefault="00AC2CA9" w:rsidP="00CF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CA9" w:rsidRPr="00CF6256" w:rsidRDefault="00AC2CA9" w:rsidP="009A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чн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й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C2CA9" w:rsidRPr="00CF6256" w:rsidRDefault="003B5AC4" w:rsidP="009A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AC2CA9"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лл</w:t>
            </w:r>
            <w:r w:rsidR="00AC2CA9"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иск</w:t>
            </w:r>
            <w:r w:rsidR="00AC2CA9"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сс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тв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="00AC2CA9"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х м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="00AC2CA9"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="00AC2CA9"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иа</w:t>
            </w:r>
            <w:r w:rsidR="00AC2CA9"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="00AC2CA9"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C2CA9" w:rsidRPr="00CF6256" w:rsidRDefault="00AC2CA9" w:rsidP="00CF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A9" w:rsidRPr="00CF6256" w:rsidRDefault="00AC2CA9" w:rsidP="00CF6256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2CA9" w:rsidRPr="00CF6256" w:rsidRDefault="00AC2CA9" w:rsidP="00CF62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 xml:space="preserve">    22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A9" w:rsidRPr="00CF6256" w:rsidRDefault="00AC2CA9" w:rsidP="003B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ас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="000311F0">
              <w:rPr>
                <w:rFonts w:ascii="Times New Roman" w:hAnsi="Times New Roman"/>
                <w:spacing w:val="-3"/>
                <w:sz w:val="24"/>
                <w:szCs w:val="24"/>
              </w:rPr>
              <w:t>ют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,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сп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вы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 w:rsidR="009A7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DF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ск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е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иа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е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ес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о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й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тк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.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="000311F0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я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йс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ес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о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 w:rsidR="009A7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ис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в.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би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е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ес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.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Чи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хн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иче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ю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CA9" w:rsidRPr="00CF6256" w:rsidRDefault="00AC2CA9" w:rsidP="003B5A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172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э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ски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ы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й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 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о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лл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а,</w:t>
            </w:r>
            <w:r w:rsidR="0003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 w:rsidR="009A7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DF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ск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х</w:t>
            </w:r>
            <w:r w:rsidR="00E73063"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иа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в.</w:t>
            </w:r>
            <w:r w:rsidR="009A7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хн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зг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я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й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 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иск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х</w:t>
            </w:r>
            <w:r w:rsidR="003B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иа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зг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="00E5230C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="000311F0">
              <w:rPr>
                <w:rFonts w:ascii="Times New Roman" w:hAnsi="Times New Roman"/>
                <w:spacing w:val="1"/>
                <w:sz w:val="24"/>
                <w:szCs w:val="24"/>
              </w:rPr>
              <w:t>ивают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 т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ис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лл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а,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,</w:t>
            </w:r>
            <w:r w:rsidR="00E52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иск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="00E5230C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="00E5230C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о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э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м,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жа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ми 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чес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м.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ня</w:t>
            </w:r>
            <w:r w:rsidR="000311F0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у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у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й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 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о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лл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а,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иск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х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иа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в. К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ли</w:t>
            </w:r>
            <w:r w:rsidR="000311F0">
              <w:rPr>
                <w:rFonts w:ascii="Times New Roman" w:hAnsi="Times New Roman"/>
                <w:spacing w:val="2"/>
                <w:sz w:val="24"/>
                <w:szCs w:val="24"/>
              </w:rPr>
              <w:t>руют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ка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тво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й</w:t>
            </w:r>
            <w:r w:rsidR="00E5230C">
              <w:rPr>
                <w:rFonts w:ascii="Times New Roman" w:hAnsi="Times New Roman"/>
                <w:sz w:val="24"/>
                <w:szCs w:val="24"/>
              </w:rPr>
              <w:t>.</w:t>
            </w:r>
            <w:r w:rsidR="009A7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2FA"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ыя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="000311F0">
              <w:rPr>
                <w:rFonts w:ascii="Times New Roman" w:hAnsi="Times New Roman"/>
                <w:spacing w:val="-2"/>
                <w:sz w:val="24"/>
                <w:szCs w:val="24"/>
              </w:rPr>
              <w:t>ют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ефек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="00E523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ю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па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го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</w:t>
            </w:r>
            <w:r w:rsidR="00E52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5AC4" w:rsidRPr="00CF6256" w:rsidTr="004F27A0">
        <w:trPr>
          <w:trHeight w:hRule="exact" w:val="1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AC4" w:rsidRPr="00CF6256" w:rsidRDefault="003B5AC4" w:rsidP="003B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AC4" w:rsidRPr="003B5AC4" w:rsidRDefault="003B5AC4" w:rsidP="00B1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3B5AC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3B5AC4">
              <w:rPr>
                <w:rFonts w:ascii="Times New Roman" w:hAnsi="Times New Roman"/>
                <w:spacing w:val="-1"/>
                <w:sz w:val="24"/>
                <w:szCs w:val="24"/>
              </w:rPr>
              <w:t>нолог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B5AC4">
              <w:rPr>
                <w:rFonts w:ascii="Times New Roman" w:hAnsi="Times New Roman"/>
                <w:spacing w:val="-1"/>
                <w:sz w:val="24"/>
                <w:szCs w:val="24"/>
              </w:rPr>
              <w:t>и маш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B5AC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B5AC4">
              <w:rPr>
                <w:rFonts w:ascii="Times New Roman" w:hAnsi="Times New Roman"/>
                <w:spacing w:val="-1"/>
                <w:sz w:val="24"/>
                <w:szCs w:val="24"/>
              </w:rPr>
              <w:t>ой 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3B5AC4">
              <w:rPr>
                <w:rFonts w:ascii="Times New Roman" w:hAnsi="Times New Roman"/>
                <w:spacing w:val="-1"/>
                <w:sz w:val="24"/>
                <w:szCs w:val="24"/>
              </w:rPr>
              <w:t>работки мета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лл</w:t>
            </w:r>
            <w:r w:rsidRPr="003B5AC4">
              <w:rPr>
                <w:rFonts w:ascii="Times New Roman" w:hAnsi="Times New Roman"/>
                <w:spacing w:val="-1"/>
                <w:sz w:val="24"/>
                <w:szCs w:val="24"/>
              </w:rPr>
              <w:t>ов и искусстве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B5AC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3B5AC4">
              <w:rPr>
                <w:rFonts w:ascii="Times New Roman" w:hAnsi="Times New Roman"/>
                <w:spacing w:val="-1"/>
                <w:sz w:val="24"/>
                <w:szCs w:val="24"/>
              </w:rPr>
              <w:t>х мате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3B5AC4">
              <w:rPr>
                <w:rFonts w:ascii="Times New Roman" w:hAnsi="Times New Roman"/>
                <w:spacing w:val="-1"/>
                <w:sz w:val="24"/>
                <w:szCs w:val="24"/>
              </w:rPr>
              <w:t>иа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3B5AC4">
              <w:rPr>
                <w:rFonts w:ascii="Times New Roman" w:hAnsi="Times New Roman"/>
                <w:spacing w:val="-1"/>
                <w:sz w:val="24"/>
                <w:szCs w:val="24"/>
              </w:rPr>
              <w:t>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C4" w:rsidRPr="003B5AC4" w:rsidRDefault="003B5AC4" w:rsidP="003B5AC4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5AC4" w:rsidRPr="00CF6256" w:rsidRDefault="003B5AC4" w:rsidP="003B5AC4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C4" w:rsidRPr="00CF6256" w:rsidRDefault="003B5AC4" w:rsidP="003B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3B5AC4">
              <w:rPr>
                <w:rFonts w:ascii="Times New Roman" w:hAnsi="Times New Roman"/>
                <w:sz w:val="24"/>
                <w:szCs w:val="24"/>
              </w:rPr>
              <w:t>Знакомя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механи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зм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ш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инами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соединения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де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алями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. В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ыполня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ольно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рлильно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станке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еня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рольно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-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е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рительны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инстру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ен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пр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 xml:space="preserve"> св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е</w:t>
            </w:r>
            <w:r w:rsidRPr="003B5AC4">
              <w:rPr>
                <w:rFonts w:ascii="Times New Roman" w:hAnsi="Times New Roman"/>
                <w:sz w:val="24"/>
                <w:szCs w:val="24"/>
              </w:rPr>
              <w:t>рлильны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х работах</w:t>
            </w:r>
          </w:p>
        </w:tc>
      </w:tr>
      <w:tr w:rsidR="00BD2A13" w:rsidRPr="00CF6256" w:rsidTr="004F27A0">
        <w:trPr>
          <w:trHeight w:hRule="exact" w:val="1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A13" w:rsidRPr="00CF6256" w:rsidRDefault="00BD2A13" w:rsidP="009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A13" w:rsidRPr="00BD2A13" w:rsidRDefault="00BD2A13" w:rsidP="00BD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BD2A1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BD2A13">
              <w:rPr>
                <w:rFonts w:ascii="Times New Roman" w:hAnsi="Times New Roman"/>
                <w:spacing w:val="-1"/>
                <w:sz w:val="24"/>
                <w:szCs w:val="24"/>
              </w:rPr>
              <w:t>нолог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D2A13">
              <w:rPr>
                <w:rFonts w:ascii="Times New Roman" w:hAnsi="Times New Roman"/>
                <w:spacing w:val="-1"/>
                <w:sz w:val="24"/>
                <w:szCs w:val="24"/>
              </w:rPr>
              <w:t>и художестве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D2A1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D2A13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  <w:p w:rsidR="00BD2A13" w:rsidRPr="00BD2A13" w:rsidRDefault="00BD2A13" w:rsidP="00BD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D2A13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D2A13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D2A13">
              <w:rPr>
                <w:rFonts w:ascii="Times New Roman" w:hAnsi="Times New Roman"/>
                <w:spacing w:val="-1"/>
                <w:sz w:val="24"/>
                <w:szCs w:val="24"/>
              </w:rPr>
              <w:t>ад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но</w:t>
            </w:r>
            <w:r w:rsidRPr="00BD2A13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</w:t>
            </w:r>
            <w:r w:rsidRPr="00BD2A13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D2A1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BD2A13">
              <w:rPr>
                <w:rFonts w:ascii="Times New Roman" w:hAnsi="Times New Roman"/>
                <w:spacing w:val="-1"/>
                <w:sz w:val="24"/>
                <w:szCs w:val="24"/>
              </w:rPr>
              <w:t>отки мате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D2A13">
              <w:rPr>
                <w:rFonts w:ascii="Times New Roman" w:hAnsi="Times New Roman"/>
                <w:spacing w:val="-1"/>
                <w:sz w:val="24"/>
                <w:szCs w:val="24"/>
              </w:rPr>
              <w:t>иа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D2A13">
              <w:rPr>
                <w:rFonts w:ascii="Times New Roman" w:hAnsi="Times New Roman"/>
                <w:spacing w:val="-1"/>
                <w:sz w:val="24"/>
                <w:szCs w:val="24"/>
              </w:rPr>
              <w:t>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13" w:rsidRPr="00CF6256" w:rsidRDefault="00BD2A13" w:rsidP="00BD2A13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A13" w:rsidRPr="00CF6256" w:rsidRDefault="00BD2A13" w:rsidP="00BD2A13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 xml:space="preserve">     6 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13" w:rsidRPr="00CF6256" w:rsidRDefault="00BD2A13" w:rsidP="00BD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ыпили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дели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дре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есин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скусс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тв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енны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ериало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лоб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ико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делы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издели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дре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есин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ы в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ыжи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г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зг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ота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ливают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дели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декора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ивно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-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прикладног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тв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орчес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э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ски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 xml:space="preserve"> чер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ежа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С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обл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ю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бе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опасног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руд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Предста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ен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аци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ре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уль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D2A13">
              <w:rPr>
                <w:rFonts w:ascii="Times New Roman" w:hAnsi="Times New Roman"/>
                <w:sz w:val="24"/>
                <w:szCs w:val="24"/>
              </w:rPr>
              <w:t>руд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2A13" w:rsidRPr="00CF6256" w:rsidTr="004F27A0">
        <w:trPr>
          <w:trHeight w:hRule="exact" w:val="515"/>
        </w:trPr>
        <w:tc>
          <w:tcPr>
            <w:tcW w:w="1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13" w:rsidRPr="00CF6256" w:rsidRDefault="00BD2A13" w:rsidP="009378CA">
            <w:pPr>
              <w:widowControl w:val="0"/>
              <w:tabs>
                <w:tab w:val="left" w:pos="4850"/>
                <w:tab w:val="center" w:pos="7397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2.</w:t>
            </w:r>
            <w:r w:rsidRPr="00CF625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  Технологии домашнего хозяйства</w:t>
            </w:r>
          </w:p>
        </w:tc>
      </w:tr>
      <w:tr w:rsidR="00BD2A13" w:rsidRPr="00CF6256" w:rsidTr="004F27A0">
        <w:trPr>
          <w:trHeight w:hRule="exact" w:val="2034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A13" w:rsidRPr="00CF6256" w:rsidRDefault="00BD2A13" w:rsidP="009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2.1.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A13" w:rsidRPr="009A7DF5" w:rsidRDefault="00BD2A13" w:rsidP="009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Технологии ремонта дета</w:t>
            </w:r>
            <w:r w:rsidRPr="009A7DF5">
              <w:rPr>
                <w:rFonts w:ascii="Times New Roman" w:hAnsi="Times New Roman"/>
                <w:spacing w:val="-1"/>
                <w:sz w:val="24"/>
                <w:szCs w:val="24"/>
              </w:rPr>
              <w:t>лей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интерьера, одеж</w:t>
            </w:r>
            <w:r w:rsidRPr="009A7DF5">
              <w:rPr>
                <w:rFonts w:ascii="Times New Roman" w:hAnsi="Times New Roman"/>
                <w:spacing w:val="-1"/>
                <w:sz w:val="24"/>
                <w:szCs w:val="24"/>
              </w:rPr>
              <w:t>ды и обу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ви и ухо</w:t>
            </w:r>
            <w:r w:rsidRPr="009A7DF5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за ни</w:t>
            </w:r>
            <w:r w:rsidRPr="009A7DF5">
              <w:rPr>
                <w:rFonts w:ascii="Times New Roman" w:hAnsi="Times New Roman"/>
                <w:spacing w:val="-1"/>
                <w:sz w:val="24"/>
                <w:szCs w:val="24"/>
              </w:rPr>
              <w:t>ми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13" w:rsidRPr="00CF6256" w:rsidRDefault="00BD2A13" w:rsidP="009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A13" w:rsidRPr="00CF6256" w:rsidRDefault="00BD2A13" w:rsidP="009378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13" w:rsidRDefault="00BD2A13" w:rsidP="009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, ч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сс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ак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хн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CF6256">
              <w:rPr>
                <w:rFonts w:ascii="Times New Roman" w:hAnsi="Times New Roman"/>
                <w:w w:val="99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ю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па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зг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ивают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 вещи.</w:t>
            </w:r>
          </w:p>
          <w:p w:rsidR="00BD2A13" w:rsidRDefault="00BD2A13" w:rsidP="009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A13" w:rsidRPr="00CF6256" w:rsidRDefault="00BD2A13" w:rsidP="009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A9" w:rsidRPr="00CF6256" w:rsidRDefault="00AC2CA9" w:rsidP="00CF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C2CA9" w:rsidRPr="00CF6256" w:rsidSect="00A52B57">
          <w:footerReference w:type="default" r:id="rId9"/>
          <w:pgSz w:w="16840" w:h="11900" w:orient="landscape"/>
          <w:pgMar w:top="1134" w:right="1134" w:bottom="1134" w:left="1134" w:header="720" w:footer="720" w:gutter="0"/>
          <w:cols w:space="720"/>
          <w:noEndnote/>
          <w:titlePg/>
          <w:docGrid w:linePitch="299"/>
        </w:sectPr>
      </w:pPr>
    </w:p>
    <w:p w:rsidR="00AC2CA9" w:rsidRPr="00CF6256" w:rsidRDefault="00AC2CA9" w:rsidP="00CF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A9" w:rsidRPr="00CF6256" w:rsidRDefault="00AC2CA9" w:rsidP="00CF6256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782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3786"/>
        <w:gridCol w:w="1088"/>
        <w:gridCol w:w="8798"/>
      </w:tblGrid>
      <w:tr w:rsidR="00AC2CA9" w:rsidRPr="00CF6256" w:rsidTr="003B5AC4">
        <w:trPr>
          <w:trHeight w:hRule="exact" w:val="1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CA9" w:rsidRPr="00CF6256" w:rsidRDefault="00AC2CA9" w:rsidP="00CF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CA9" w:rsidRPr="00CF6256" w:rsidRDefault="00AC2CA9" w:rsidP="00CF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>Э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э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я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ща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A9" w:rsidRPr="00CF6256" w:rsidRDefault="00AC2CA9" w:rsidP="00CF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2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A9" w:rsidRPr="00CF6256" w:rsidRDefault="00AC2CA9" w:rsidP="006E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це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щ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CA9" w:rsidRPr="00CF6256" w:rsidRDefault="00AC2CA9" w:rsidP="006E098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8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6E098A">
              <w:rPr>
                <w:rFonts w:ascii="Times New Roman" w:hAnsi="Times New Roman"/>
                <w:sz w:val="24"/>
                <w:szCs w:val="24"/>
              </w:rPr>
              <w:t>ют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ю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у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ек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сп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ек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м. 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н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льн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х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AC2CA9" w:rsidRPr="00CF6256" w:rsidRDefault="00AC2CA9" w:rsidP="006E098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ри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ан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ты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зм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щ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бо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="006E09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2CA9" w:rsidRPr="00CF6256" w:rsidTr="006E098A">
        <w:trPr>
          <w:trHeight w:hRule="exact" w:val="334"/>
        </w:trPr>
        <w:tc>
          <w:tcPr>
            <w:tcW w:w="1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A9" w:rsidRPr="003B5AC4" w:rsidRDefault="00AC2CA9" w:rsidP="003B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AC4">
              <w:rPr>
                <w:rFonts w:ascii="Times New Roman" w:hAnsi="Times New Roman"/>
                <w:b/>
                <w:sz w:val="24"/>
                <w:szCs w:val="24"/>
              </w:rPr>
              <w:t>3.Т</w:t>
            </w:r>
            <w:r w:rsidRPr="003B5AC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е</w:t>
            </w:r>
            <w:r w:rsidRPr="003B5AC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х</w:t>
            </w:r>
            <w:r w:rsidRPr="003B5AC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</w:t>
            </w:r>
            <w:r w:rsidRPr="003B5AC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</w:t>
            </w:r>
            <w:r w:rsidRPr="003B5AC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</w:t>
            </w:r>
            <w:r w:rsidRPr="003B5AC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</w:t>
            </w:r>
            <w:r w:rsidRPr="003B5AC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</w:t>
            </w:r>
            <w:r w:rsidRPr="003B5AC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3B5AC4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3B5AC4">
              <w:rPr>
                <w:rFonts w:ascii="Times New Roman" w:hAnsi="Times New Roman"/>
                <w:b/>
                <w:spacing w:val="-1"/>
                <w:w w:val="106"/>
                <w:sz w:val="24"/>
                <w:szCs w:val="24"/>
              </w:rPr>
              <w:t>и</w:t>
            </w:r>
            <w:r w:rsidRPr="003B5AC4">
              <w:rPr>
                <w:rFonts w:ascii="Times New Roman" w:hAnsi="Times New Roman"/>
                <w:b/>
                <w:spacing w:val="1"/>
                <w:w w:val="106"/>
                <w:sz w:val="24"/>
                <w:szCs w:val="24"/>
              </w:rPr>
              <w:t>ссле</w:t>
            </w:r>
            <w:r w:rsidRPr="003B5AC4">
              <w:rPr>
                <w:rFonts w:ascii="Times New Roman" w:hAnsi="Times New Roman"/>
                <w:b/>
                <w:w w:val="106"/>
                <w:sz w:val="24"/>
                <w:szCs w:val="24"/>
              </w:rPr>
              <w:t>д</w:t>
            </w:r>
            <w:r w:rsidRPr="003B5AC4">
              <w:rPr>
                <w:rFonts w:ascii="Times New Roman" w:hAnsi="Times New Roman"/>
                <w:b/>
                <w:spacing w:val="2"/>
                <w:w w:val="106"/>
                <w:sz w:val="24"/>
                <w:szCs w:val="24"/>
              </w:rPr>
              <w:t>о</w:t>
            </w:r>
            <w:r w:rsidRPr="003B5AC4">
              <w:rPr>
                <w:rFonts w:ascii="Times New Roman" w:hAnsi="Times New Roman"/>
                <w:b/>
                <w:spacing w:val="-2"/>
                <w:w w:val="106"/>
                <w:sz w:val="24"/>
                <w:szCs w:val="24"/>
              </w:rPr>
              <w:t>в</w:t>
            </w:r>
            <w:r w:rsidRPr="003B5AC4">
              <w:rPr>
                <w:rFonts w:ascii="Times New Roman" w:hAnsi="Times New Roman"/>
                <w:b/>
                <w:spacing w:val="2"/>
                <w:w w:val="106"/>
                <w:sz w:val="24"/>
                <w:szCs w:val="24"/>
              </w:rPr>
              <w:t>а</w:t>
            </w:r>
            <w:r w:rsidRPr="003B5AC4">
              <w:rPr>
                <w:rFonts w:ascii="Times New Roman" w:hAnsi="Times New Roman"/>
                <w:b/>
                <w:spacing w:val="-1"/>
                <w:w w:val="106"/>
                <w:sz w:val="24"/>
                <w:szCs w:val="24"/>
              </w:rPr>
              <w:t>т</w:t>
            </w:r>
            <w:r w:rsidRPr="003B5AC4">
              <w:rPr>
                <w:rFonts w:ascii="Times New Roman" w:hAnsi="Times New Roman"/>
                <w:b/>
                <w:spacing w:val="1"/>
                <w:w w:val="106"/>
                <w:sz w:val="24"/>
                <w:szCs w:val="24"/>
              </w:rPr>
              <w:t>ел</w:t>
            </w:r>
            <w:r w:rsidRPr="003B5AC4">
              <w:rPr>
                <w:rFonts w:ascii="Times New Roman" w:hAnsi="Times New Roman"/>
                <w:b/>
                <w:spacing w:val="-2"/>
                <w:w w:val="106"/>
                <w:sz w:val="24"/>
                <w:szCs w:val="24"/>
              </w:rPr>
              <w:t>ьс</w:t>
            </w:r>
            <w:r w:rsidRPr="003B5AC4">
              <w:rPr>
                <w:rFonts w:ascii="Times New Roman" w:hAnsi="Times New Roman"/>
                <w:b/>
                <w:spacing w:val="-1"/>
                <w:w w:val="106"/>
                <w:sz w:val="24"/>
                <w:szCs w:val="24"/>
              </w:rPr>
              <w:t>к</w:t>
            </w:r>
            <w:r w:rsidRPr="003B5AC4">
              <w:rPr>
                <w:rFonts w:ascii="Times New Roman" w:hAnsi="Times New Roman"/>
                <w:b/>
                <w:spacing w:val="2"/>
                <w:w w:val="106"/>
                <w:sz w:val="24"/>
                <w:szCs w:val="24"/>
              </w:rPr>
              <w:t>о</w:t>
            </w:r>
            <w:r w:rsidRPr="003B5AC4">
              <w:rPr>
                <w:rFonts w:ascii="Times New Roman" w:hAnsi="Times New Roman"/>
                <w:b/>
                <w:w w:val="106"/>
                <w:sz w:val="24"/>
                <w:szCs w:val="24"/>
              </w:rPr>
              <w:t>й</w:t>
            </w:r>
            <w:r w:rsidR="004842FA" w:rsidRPr="003B5AC4">
              <w:rPr>
                <w:rFonts w:ascii="Times New Roman" w:hAnsi="Times New Roman"/>
                <w:b/>
                <w:w w:val="106"/>
                <w:sz w:val="24"/>
                <w:szCs w:val="24"/>
              </w:rPr>
              <w:t xml:space="preserve"> </w:t>
            </w:r>
            <w:r w:rsidRPr="003B5AC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4842FA" w:rsidRPr="003B5A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5AC4">
              <w:rPr>
                <w:rFonts w:ascii="Times New Roman" w:hAnsi="Times New Roman"/>
                <w:b/>
                <w:spacing w:val="2"/>
                <w:w w:val="106"/>
                <w:sz w:val="24"/>
                <w:szCs w:val="24"/>
              </w:rPr>
              <w:t>о</w:t>
            </w:r>
            <w:r w:rsidRPr="003B5AC4">
              <w:rPr>
                <w:rFonts w:ascii="Times New Roman" w:hAnsi="Times New Roman"/>
                <w:b/>
                <w:spacing w:val="-1"/>
                <w:w w:val="106"/>
                <w:sz w:val="24"/>
                <w:szCs w:val="24"/>
              </w:rPr>
              <w:t>п</w:t>
            </w:r>
            <w:r w:rsidRPr="003B5AC4">
              <w:rPr>
                <w:rFonts w:ascii="Times New Roman" w:hAnsi="Times New Roman"/>
                <w:b/>
                <w:w w:val="106"/>
                <w:sz w:val="24"/>
                <w:szCs w:val="24"/>
              </w:rPr>
              <w:t>ы</w:t>
            </w:r>
            <w:r w:rsidRPr="003B5AC4">
              <w:rPr>
                <w:rFonts w:ascii="Times New Roman" w:hAnsi="Times New Roman"/>
                <w:b/>
                <w:spacing w:val="2"/>
                <w:w w:val="106"/>
                <w:sz w:val="24"/>
                <w:szCs w:val="24"/>
              </w:rPr>
              <w:t>т</w:t>
            </w:r>
            <w:r w:rsidRPr="003B5AC4">
              <w:rPr>
                <w:rFonts w:ascii="Times New Roman" w:hAnsi="Times New Roman"/>
                <w:b/>
                <w:spacing w:val="-1"/>
                <w:w w:val="106"/>
                <w:sz w:val="24"/>
                <w:szCs w:val="24"/>
              </w:rPr>
              <w:t>ни</w:t>
            </w:r>
            <w:r w:rsidRPr="003B5AC4">
              <w:rPr>
                <w:rFonts w:ascii="Times New Roman" w:hAnsi="Times New Roman"/>
                <w:b/>
                <w:w w:val="106"/>
                <w:sz w:val="24"/>
                <w:szCs w:val="24"/>
              </w:rPr>
              <w:t>ч</w:t>
            </w:r>
            <w:r w:rsidRPr="003B5AC4">
              <w:rPr>
                <w:rFonts w:ascii="Times New Roman" w:hAnsi="Times New Roman"/>
                <w:b/>
                <w:spacing w:val="1"/>
                <w:w w:val="106"/>
                <w:sz w:val="24"/>
                <w:szCs w:val="24"/>
              </w:rPr>
              <w:t>ес</w:t>
            </w:r>
            <w:r w:rsidRPr="003B5AC4">
              <w:rPr>
                <w:rFonts w:ascii="Times New Roman" w:hAnsi="Times New Roman"/>
                <w:b/>
                <w:spacing w:val="-1"/>
                <w:w w:val="106"/>
                <w:sz w:val="24"/>
                <w:szCs w:val="24"/>
              </w:rPr>
              <w:t>ко</w:t>
            </w:r>
            <w:r w:rsidRPr="003B5AC4">
              <w:rPr>
                <w:rFonts w:ascii="Times New Roman" w:hAnsi="Times New Roman"/>
                <w:b/>
                <w:w w:val="106"/>
                <w:sz w:val="24"/>
                <w:szCs w:val="24"/>
              </w:rPr>
              <w:t>й</w:t>
            </w:r>
            <w:r w:rsidR="004842FA" w:rsidRPr="003B5AC4">
              <w:rPr>
                <w:rFonts w:ascii="Times New Roman" w:hAnsi="Times New Roman"/>
                <w:b/>
                <w:w w:val="106"/>
                <w:sz w:val="24"/>
                <w:szCs w:val="24"/>
              </w:rPr>
              <w:t xml:space="preserve"> </w:t>
            </w:r>
            <w:r w:rsidRPr="003B5AC4">
              <w:rPr>
                <w:rFonts w:ascii="Times New Roman" w:hAnsi="Times New Roman"/>
                <w:b/>
                <w:w w:val="106"/>
                <w:sz w:val="24"/>
                <w:szCs w:val="24"/>
              </w:rPr>
              <w:t>д</w:t>
            </w:r>
            <w:r w:rsidRPr="003B5AC4">
              <w:rPr>
                <w:rFonts w:ascii="Times New Roman" w:hAnsi="Times New Roman"/>
                <w:b/>
                <w:spacing w:val="1"/>
                <w:w w:val="106"/>
                <w:sz w:val="24"/>
                <w:szCs w:val="24"/>
              </w:rPr>
              <w:t>е</w:t>
            </w:r>
            <w:r w:rsidRPr="003B5AC4">
              <w:rPr>
                <w:rFonts w:ascii="Times New Roman" w:hAnsi="Times New Roman"/>
                <w:b/>
                <w:w w:val="106"/>
                <w:sz w:val="24"/>
                <w:szCs w:val="24"/>
              </w:rPr>
              <w:t>я</w:t>
            </w:r>
            <w:r w:rsidRPr="003B5AC4">
              <w:rPr>
                <w:rFonts w:ascii="Times New Roman" w:hAnsi="Times New Roman"/>
                <w:b/>
                <w:spacing w:val="2"/>
                <w:w w:val="106"/>
                <w:sz w:val="24"/>
                <w:szCs w:val="24"/>
              </w:rPr>
              <w:t>т</w:t>
            </w:r>
            <w:r w:rsidRPr="003B5AC4">
              <w:rPr>
                <w:rFonts w:ascii="Times New Roman" w:hAnsi="Times New Roman"/>
                <w:b/>
                <w:spacing w:val="1"/>
                <w:w w:val="106"/>
                <w:sz w:val="24"/>
                <w:szCs w:val="24"/>
              </w:rPr>
              <w:t>ель</w:t>
            </w:r>
            <w:r w:rsidRPr="003B5AC4">
              <w:rPr>
                <w:rFonts w:ascii="Times New Roman" w:hAnsi="Times New Roman"/>
                <w:b/>
                <w:spacing w:val="-3"/>
                <w:w w:val="106"/>
                <w:sz w:val="24"/>
                <w:szCs w:val="24"/>
              </w:rPr>
              <w:t>н</w:t>
            </w:r>
            <w:r w:rsidRPr="003B5AC4">
              <w:rPr>
                <w:rFonts w:ascii="Times New Roman" w:hAnsi="Times New Roman"/>
                <w:b/>
                <w:spacing w:val="2"/>
                <w:w w:val="106"/>
                <w:sz w:val="24"/>
                <w:szCs w:val="24"/>
              </w:rPr>
              <w:t>о</w:t>
            </w:r>
            <w:r w:rsidRPr="003B5AC4">
              <w:rPr>
                <w:rFonts w:ascii="Times New Roman" w:hAnsi="Times New Roman"/>
                <w:b/>
                <w:spacing w:val="-2"/>
                <w:w w:val="106"/>
                <w:sz w:val="24"/>
                <w:szCs w:val="24"/>
              </w:rPr>
              <w:t>с</w:t>
            </w:r>
            <w:r w:rsidRPr="003B5AC4">
              <w:rPr>
                <w:rFonts w:ascii="Times New Roman" w:hAnsi="Times New Roman"/>
                <w:b/>
                <w:spacing w:val="2"/>
                <w:w w:val="106"/>
                <w:sz w:val="24"/>
                <w:szCs w:val="24"/>
              </w:rPr>
              <w:t>т</w:t>
            </w:r>
            <w:r w:rsidRPr="003B5AC4">
              <w:rPr>
                <w:rFonts w:ascii="Times New Roman" w:hAnsi="Times New Roman"/>
                <w:b/>
                <w:w w:val="106"/>
                <w:sz w:val="24"/>
                <w:szCs w:val="24"/>
              </w:rPr>
              <w:t>и</w:t>
            </w:r>
          </w:p>
        </w:tc>
      </w:tr>
      <w:tr w:rsidR="00AC2CA9" w:rsidRPr="00CF6256" w:rsidTr="00383D81">
        <w:trPr>
          <w:trHeight w:hRule="exact" w:val="225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CA9" w:rsidRPr="00CF6256" w:rsidRDefault="00AC2CA9" w:rsidP="00CF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CA9" w:rsidRPr="00CF6256" w:rsidRDefault="00AC2CA9" w:rsidP="00CF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сс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ск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ая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C2CA9" w:rsidRPr="00CF6256" w:rsidRDefault="004842FA" w:rsidP="00CF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AC2CA9"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="00AC2CA9"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AC2CA9"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AC2CA9"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="00AC2CA9"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CA9"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е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="00AC2CA9"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="00AC2CA9"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AC2CA9"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AC2CA9"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AC2CA9" w:rsidRPr="00CF6256"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A9" w:rsidRPr="00CF6256" w:rsidRDefault="00AC2CA9" w:rsidP="00CF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12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A9" w:rsidRPr="00CF6256" w:rsidRDefault="00AC2CA9" w:rsidP="006E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064E4C">
              <w:rPr>
                <w:rFonts w:ascii="Times New Roman" w:hAnsi="Times New Roman"/>
                <w:sz w:val="24"/>
                <w:szCs w:val="24"/>
              </w:rPr>
              <w:t>ют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ыбо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я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6E098A">
              <w:rPr>
                <w:rFonts w:ascii="Times New Roman" w:hAnsi="Times New Roman"/>
                <w:sz w:val="24"/>
                <w:szCs w:val="24"/>
              </w:rPr>
              <w:t>а 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ве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ли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х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ей</w:t>
            </w:r>
            <w:r w:rsidR="006E09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="00064E4C">
              <w:rPr>
                <w:rFonts w:ascii="Times New Roman" w:hAnsi="Times New Roman"/>
                <w:spacing w:val="1"/>
                <w:sz w:val="24"/>
                <w:szCs w:val="24"/>
              </w:rPr>
              <w:t>ят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бх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ди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ю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ю с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ис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ти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т. 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би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064E4C">
              <w:rPr>
                <w:rFonts w:ascii="Times New Roman" w:hAnsi="Times New Roman"/>
                <w:sz w:val="24"/>
                <w:szCs w:val="24"/>
              </w:rPr>
              <w:t>ют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ия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.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="00064E4C">
              <w:rPr>
                <w:rFonts w:ascii="Times New Roman" w:hAnsi="Times New Roman"/>
                <w:sz w:val="24"/>
                <w:szCs w:val="24"/>
              </w:rPr>
              <w:t>ют</w:t>
            </w:r>
            <w:r w:rsidR="006E098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.</w:t>
            </w:r>
            <w:r w:rsidR="006E0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ып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ня</w:t>
            </w:r>
            <w:r w:rsidR="00064E4C">
              <w:rPr>
                <w:rFonts w:ascii="Times New Roman" w:hAnsi="Times New Roman"/>
                <w:sz w:val="24"/>
                <w:szCs w:val="24"/>
              </w:rPr>
              <w:t>ют</w:t>
            </w:r>
            <w:r w:rsidR="006E0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э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з, м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ь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ия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.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инс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кц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ю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.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зг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="006E098A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="000311F0">
              <w:rPr>
                <w:rFonts w:ascii="Times New Roman" w:hAnsi="Times New Roman"/>
                <w:spacing w:val="1"/>
                <w:sz w:val="24"/>
                <w:szCs w:val="24"/>
              </w:rPr>
              <w:t>ивают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,</w:t>
            </w:r>
            <w:r w:rsidR="0048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ия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.</w:t>
            </w:r>
            <w:r w:rsidR="0003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ть</w:t>
            </w:r>
            <w:r w:rsidR="00A65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ть 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="00A65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я</w:t>
            </w:r>
            <w:r w:rsidR="00A65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ия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од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="00A65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оя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сни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="006E098A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апи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.</w:t>
            </w:r>
            <w:r w:rsidR="00A65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фо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="000311F0">
              <w:rPr>
                <w:rFonts w:ascii="Times New Roman" w:hAnsi="Times New Roman"/>
                <w:sz w:val="24"/>
                <w:szCs w:val="24"/>
              </w:rPr>
              <w:t>ют</w:t>
            </w:r>
            <w:r w:rsidR="00A65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ек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е м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те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.</w:t>
            </w:r>
            <w:r w:rsidR="00A65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0311F0">
              <w:rPr>
                <w:rFonts w:ascii="Times New Roman" w:hAnsi="Times New Roman"/>
                <w:spacing w:val="1"/>
                <w:sz w:val="24"/>
                <w:szCs w:val="24"/>
              </w:rPr>
              <w:t>ят</w:t>
            </w:r>
            <w:r w:rsidR="00A65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6E098A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F62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F62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F6256">
              <w:rPr>
                <w:rFonts w:ascii="Times New Roman" w:hAnsi="Times New Roman"/>
                <w:spacing w:val="1"/>
                <w:sz w:val="24"/>
                <w:szCs w:val="24"/>
              </w:rPr>
              <w:t>ек</w:t>
            </w:r>
            <w:r w:rsidRPr="00CF625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F6256">
              <w:rPr>
                <w:rFonts w:ascii="Times New Roman" w:hAnsi="Times New Roman"/>
                <w:sz w:val="24"/>
                <w:szCs w:val="24"/>
              </w:rPr>
              <w:t>а</w:t>
            </w:r>
            <w:r w:rsidR="006E09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A9" w:rsidRPr="00CF6256" w:rsidRDefault="00AC2CA9" w:rsidP="00CF625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  <w:sectPr w:rsidR="00AC2CA9" w:rsidRPr="00CF6256" w:rsidSect="00756EFA">
          <w:pgSz w:w="16840" w:h="11900" w:orient="landscape"/>
          <w:pgMar w:top="1134" w:right="1134" w:bottom="1134" w:left="1134" w:header="720" w:footer="720" w:gutter="0"/>
          <w:cols w:space="720"/>
          <w:noEndnote/>
        </w:sectPr>
      </w:pPr>
    </w:p>
    <w:p w:rsidR="00AC2CA9" w:rsidRPr="00CF6256" w:rsidRDefault="00AC2CA9" w:rsidP="00CF6256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F6256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 рабочей программы</w:t>
      </w:r>
    </w:p>
    <w:p w:rsidR="00AC2CA9" w:rsidRPr="00CF6256" w:rsidRDefault="00AC2CA9" w:rsidP="00CF625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F6256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AC2CA9" w:rsidRPr="00CF6256" w:rsidRDefault="00AC2CA9" w:rsidP="00CF6256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ПРОГРАММЫ: Тищенко А.Т., Синица Н.В.,  Симоненко В.Д. Технология. Программа:  5-8 классы, ФГОС,  М.: Вентана-граф, 2013 г.</w:t>
      </w:r>
    </w:p>
    <w:p w:rsidR="00AC2CA9" w:rsidRPr="006E098A" w:rsidRDefault="00AC2CA9" w:rsidP="006E098A">
      <w:pPr>
        <w:pStyle w:val="21"/>
        <w:numPr>
          <w:ilvl w:val="0"/>
          <w:numId w:val="43"/>
        </w:numPr>
        <w:shd w:val="clear" w:color="auto" w:fill="auto"/>
        <w:tabs>
          <w:tab w:val="left" w:pos="756"/>
        </w:tabs>
        <w:spacing w:before="0" w:line="240" w:lineRule="auto"/>
        <w:rPr>
          <w:rStyle w:val="2"/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Учебник «Технология» под редакцией Симоненко В.Д. 5 класс. Москва. Издательство «Вентана- Граф», 2013.</w:t>
      </w:r>
    </w:p>
    <w:p w:rsidR="00AC2CA9" w:rsidRPr="00CF6256" w:rsidRDefault="00AC2CA9" w:rsidP="00CF6256">
      <w:pPr>
        <w:pStyle w:val="a3"/>
        <w:spacing w:after="0" w:line="240" w:lineRule="auto"/>
        <w:ind w:left="0"/>
        <w:jc w:val="both"/>
        <w:rPr>
          <w:rStyle w:val="2"/>
          <w:b/>
          <w:sz w:val="24"/>
          <w:szCs w:val="24"/>
        </w:rPr>
      </w:pPr>
      <w:r w:rsidRPr="00CF6256">
        <w:rPr>
          <w:rStyle w:val="2"/>
          <w:b/>
          <w:sz w:val="24"/>
          <w:szCs w:val="24"/>
        </w:rPr>
        <w:t>Технические средства обучения.</w:t>
      </w:r>
    </w:p>
    <w:p w:rsidR="00AC2CA9" w:rsidRPr="00CF6256" w:rsidRDefault="00AC2CA9" w:rsidP="00CF6256">
      <w:pPr>
        <w:pStyle w:val="a3"/>
        <w:numPr>
          <w:ilvl w:val="0"/>
          <w:numId w:val="42"/>
        </w:numPr>
        <w:spacing w:after="0" w:line="240" w:lineRule="auto"/>
        <w:jc w:val="both"/>
        <w:rPr>
          <w:rStyle w:val="2"/>
          <w:sz w:val="24"/>
          <w:szCs w:val="24"/>
        </w:rPr>
      </w:pPr>
      <w:r w:rsidRPr="00CF6256">
        <w:rPr>
          <w:rStyle w:val="2"/>
          <w:sz w:val="24"/>
          <w:szCs w:val="24"/>
        </w:rPr>
        <w:t>Классная магнитная доска</w:t>
      </w:r>
    </w:p>
    <w:p w:rsidR="00AC2CA9" w:rsidRPr="00CF6256" w:rsidRDefault="00AC2CA9" w:rsidP="00CF6256">
      <w:pPr>
        <w:pStyle w:val="a3"/>
        <w:numPr>
          <w:ilvl w:val="0"/>
          <w:numId w:val="42"/>
        </w:numPr>
        <w:spacing w:after="0" w:line="240" w:lineRule="auto"/>
        <w:jc w:val="both"/>
        <w:rPr>
          <w:rStyle w:val="2"/>
          <w:sz w:val="24"/>
          <w:szCs w:val="24"/>
        </w:rPr>
      </w:pPr>
      <w:r w:rsidRPr="00CF6256">
        <w:rPr>
          <w:rStyle w:val="2"/>
          <w:sz w:val="24"/>
          <w:szCs w:val="24"/>
        </w:rPr>
        <w:t>Компьютер.</w:t>
      </w:r>
    </w:p>
    <w:p w:rsidR="00B1277D" w:rsidRPr="00B1277D" w:rsidRDefault="00AC2CA9" w:rsidP="00B1277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6256">
        <w:rPr>
          <w:rStyle w:val="2"/>
          <w:sz w:val="24"/>
          <w:szCs w:val="24"/>
        </w:rPr>
        <w:t>Проект</w:t>
      </w:r>
    </w:p>
    <w:p w:rsidR="00B1277D" w:rsidRPr="00383D81" w:rsidRDefault="00B1277D" w:rsidP="00383D81">
      <w:pPr>
        <w:pStyle w:val="Style26"/>
        <w:widowControl/>
        <w:rPr>
          <w:rStyle w:val="FontStyle54"/>
          <w:rFonts w:ascii="Times New Roman" w:hAnsi="Times New Roman" w:cs="Times New Roman"/>
          <w:b/>
          <w:sz w:val="24"/>
          <w:szCs w:val="24"/>
        </w:rPr>
      </w:pPr>
      <w:r>
        <w:tab/>
      </w:r>
      <w:r w:rsidRPr="00CF6256">
        <w:rPr>
          <w:rFonts w:ascii="Times New Roman" w:hAnsi="Times New Roman"/>
          <w:b/>
        </w:rPr>
        <w:t>Планируемые результаты.</w:t>
      </w:r>
    </w:p>
    <w:p w:rsidR="00B1277D" w:rsidRPr="00CF6256" w:rsidRDefault="00B1277D" w:rsidP="00B12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В результате изучения технологии обучающиеся</w:t>
      </w:r>
    </w:p>
    <w:p w:rsidR="00B1277D" w:rsidRPr="00CF6256" w:rsidRDefault="00B1277D" w:rsidP="00B1277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F6256">
        <w:rPr>
          <w:rFonts w:ascii="Times New Roman" w:hAnsi="Times New Roman"/>
          <w:iCs/>
          <w:sz w:val="24"/>
          <w:szCs w:val="24"/>
          <w:u w:val="single"/>
        </w:rPr>
        <w:t>ознакомятся:</w:t>
      </w:r>
    </w:p>
    <w:p w:rsidR="00B1277D" w:rsidRPr="00CF6256" w:rsidRDefault="00B1277D" w:rsidP="00B12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с ролью технологий в развитии человечества, механизацией труда, технологической культурой производства;</w:t>
      </w:r>
    </w:p>
    <w:p w:rsidR="00B1277D" w:rsidRPr="00CF6256" w:rsidRDefault="00B1277D" w:rsidP="00B12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B1277D" w:rsidRPr="00CF6256" w:rsidRDefault="00B1277D" w:rsidP="00B12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элементами домашней экономики, бюджетом семьи, предпринимательской деятельностью, рекламой, ценой, доходом, прибылью, налогом;</w:t>
      </w:r>
    </w:p>
    <w:p w:rsidR="00B1277D" w:rsidRPr="00CF6256" w:rsidRDefault="00B1277D" w:rsidP="00B12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экологическими требованиями к технологиям, социальными последствиями применения технологий;</w:t>
      </w:r>
    </w:p>
    <w:p w:rsidR="00B1277D" w:rsidRPr="00CF6256" w:rsidRDefault="00B1277D" w:rsidP="00B12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производительностью труда, реализацией продукции;</w:t>
      </w:r>
    </w:p>
    <w:p w:rsidR="00B1277D" w:rsidRPr="00CF6256" w:rsidRDefault="00B1277D" w:rsidP="00B12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</w:p>
    <w:p w:rsidR="00B1277D" w:rsidRPr="00CF6256" w:rsidRDefault="00B1277D" w:rsidP="00B12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предметами потребления, материальным изделием или нематериальной услугой, дизайном, проектом, конструкцией;</w:t>
      </w:r>
    </w:p>
    <w:p w:rsidR="00B1277D" w:rsidRPr="00CF6256" w:rsidRDefault="00B1277D" w:rsidP="00B12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методами обеспечения безопасности труда, культурой труда, этикой общения на производстве;</w:t>
      </w:r>
    </w:p>
    <w:p w:rsidR="00B1277D" w:rsidRPr="00CF6256" w:rsidRDefault="00B1277D" w:rsidP="00B12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 xml:space="preserve">информационными технологиями в производстве и сфере услуг, перспективными технологиями; </w:t>
      </w:r>
    </w:p>
    <w:p w:rsidR="00B1277D" w:rsidRPr="00CF6256" w:rsidRDefault="00B1277D" w:rsidP="00B1277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F6256">
        <w:rPr>
          <w:rFonts w:ascii="Times New Roman" w:hAnsi="Times New Roman"/>
          <w:iCs/>
          <w:sz w:val="24"/>
          <w:szCs w:val="24"/>
          <w:u w:val="single"/>
        </w:rPr>
        <w:t>овладеют:</w:t>
      </w:r>
    </w:p>
    <w:p w:rsidR="00B1277D" w:rsidRPr="00CF6256" w:rsidRDefault="00B1277D" w:rsidP="00B127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основными методами и средствами преобразования и использования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B1277D" w:rsidRPr="00CF6256" w:rsidRDefault="00B1277D" w:rsidP="00B127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умением распознавать и оценивать свойства конструкционных, текстильных и поделочных материалов;</w:t>
      </w:r>
    </w:p>
    <w:p w:rsidR="00B1277D" w:rsidRPr="00CF6256" w:rsidRDefault="00B1277D" w:rsidP="00B127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  <w:r w:rsidRPr="00B1277D">
        <w:rPr>
          <w:rFonts w:ascii="Times New Roman" w:hAnsi="Times New Roman"/>
          <w:sz w:val="24"/>
          <w:szCs w:val="24"/>
        </w:rPr>
        <w:t xml:space="preserve"> </w:t>
      </w:r>
    </w:p>
    <w:p w:rsidR="00B1277D" w:rsidRPr="00CF6256" w:rsidRDefault="00B1277D" w:rsidP="00B127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</w:t>
      </w:r>
    </w:p>
    <w:p w:rsidR="00B1277D" w:rsidRPr="00CF6256" w:rsidRDefault="00B1277D" w:rsidP="00B127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B1277D" w:rsidRPr="00CF6256" w:rsidRDefault="00B1277D" w:rsidP="00B127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lastRenderedPageBreak/>
        <w:t>навыками выполнения технологических операций с использованием ручных инструментов, приспособлений, машин, оборудования;</w:t>
      </w:r>
    </w:p>
    <w:p w:rsidR="00B1277D" w:rsidRPr="00CF6256" w:rsidRDefault="00B1277D" w:rsidP="00B127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B1277D" w:rsidRPr="00131575" w:rsidRDefault="00B1277D" w:rsidP="001315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Style w:val="2"/>
          <w:color w:val="000000"/>
          <w:sz w:val="24"/>
          <w:szCs w:val="24"/>
        </w:rPr>
        <w:t>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B1277D" w:rsidRPr="00CF6256" w:rsidRDefault="00B1277D" w:rsidP="00B127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256">
        <w:rPr>
          <w:rFonts w:ascii="Times New Roman" w:hAnsi="Times New Roman"/>
          <w:sz w:val="24"/>
          <w:szCs w:val="24"/>
        </w:rPr>
        <w:t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B1277D" w:rsidRPr="00CF6256" w:rsidRDefault="00B1277D" w:rsidP="00B1277D">
      <w:pPr>
        <w:pStyle w:val="Style26"/>
        <w:widowControl/>
        <w:numPr>
          <w:ilvl w:val="0"/>
          <w:numId w:val="3"/>
        </w:numPr>
        <w:jc w:val="both"/>
        <w:rPr>
          <w:rStyle w:val="FontStyle54"/>
          <w:rFonts w:ascii="Times New Roman" w:hAnsi="Times New Roman" w:cs="Times New Roman"/>
          <w:b/>
          <w:sz w:val="24"/>
          <w:szCs w:val="24"/>
        </w:rPr>
      </w:pPr>
      <w:r w:rsidRPr="00CF6256">
        <w:rPr>
          <w:rStyle w:val="FontStyle54"/>
          <w:rFonts w:ascii="Times New Roman" w:hAnsi="Times New Roman" w:cs="Times New Roman"/>
          <w:b/>
          <w:sz w:val="24"/>
          <w:szCs w:val="24"/>
        </w:rPr>
        <w:t>Раздел «Технологии обработки конструкционных материалов»</w:t>
      </w:r>
    </w:p>
    <w:p w:rsidR="00B1277D" w:rsidRPr="00CF6256" w:rsidRDefault="00B1277D" w:rsidP="00B1277D">
      <w:pPr>
        <w:pStyle w:val="Style30"/>
        <w:widowControl/>
        <w:numPr>
          <w:ilvl w:val="0"/>
          <w:numId w:val="3"/>
        </w:numPr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>Выпускник научится:</w:t>
      </w:r>
    </w:p>
    <w:p w:rsidR="00B1277D" w:rsidRPr="00CF6256" w:rsidRDefault="00B1277D" w:rsidP="00B1277D">
      <w:pPr>
        <w:pStyle w:val="Style16"/>
        <w:widowControl/>
        <w:numPr>
          <w:ilvl w:val="0"/>
          <w:numId w:val="3"/>
        </w:numPr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color w:val="6E6E6E"/>
          <w:sz w:val="24"/>
          <w:szCs w:val="24"/>
        </w:rPr>
        <w:t>■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 xml:space="preserve"> находить в учебной литературе сведения, необходимые для конструирования объекта и осуществления выбранной технологии;</w:t>
      </w:r>
    </w:p>
    <w:p w:rsidR="00B1277D" w:rsidRPr="00CF6256" w:rsidRDefault="00B1277D" w:rsidP="00B1277D">
      <w:pPr>
        <w:pStyle w:val="Style16"/>
        <w:widowControl/>
        <w:numPr>
          <w:ilvl w:val="0"/>
          <w:numId w:val="3"/>
        </w:numPr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color w:val="6E6E6E"/>
          <w:sz w:val="24"/>
          <w:szCs w:val="24"/>
        </w:rPr>
        <w:t>■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>читать технические рисунки, эскизы, чертежи, схемы;</w:t>
      </w:r>
    </w:p>
    <w:p w:rsidR="00B1277D" w:rsidRPr="00CF6256" w:rsidRDefault="00B1277D" w:rsidP="00B1277D">
      <w:pPr>
        <w:pStyle w:val="Style16"/>
        <w:widowControl/>
        <w:numPr>
          <w:ilvl w:val="0"/>
          <w:numId w:val="3"/>
        </w:numPr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color w:val="6E6E6E"/>
          <w:sz w:val="24"/>
          <w:szCs w:val="24"/>
        </w:rPr>
        <w:t>■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 xml:space="preserve"> выполнять в масштабе и правильно оформлять техниче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ские рисунки и эскизы разрабатываемых объектов;</w:t>
      </w:r>
    </w:p>
    <w:p w:rsidR="00B1277D" w:rsidRPr="00CF6256" w:rsidRDefault="00B1277D" w:rsidP="00B1277D">
      <w:pPr>
        <w:pStyle w:val="Style16"/>
        <w:widowControl/>
        <w:numPr>
          <w:ilvl w:val="0"/>
          <w:numId w:val="3"/>
        </w:numPr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color w:val="6E6E6E"/>
          <w:sz w:val="24"/>
          <w:szCs w:val="24"/>
        </w:rPr>
        <w:t>■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 xml:space="preserve"> осуществлять технологические процессы создания или ре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монта материальных объектов.</w:t>
      </w:r>
    </w:p>
    <w:p w:rsidR="00B1277D" w:rsidRPr="00CF6256" w:rsidRDefault="00B1277D" w:rsidP="00B1277D">
      <w:pPr>
        <w:pStyle w:val="Style30"/>
        <w:widowControl/>
        <w:numPr>
          <w:ilvl w:val="0"/>
          <w:numId w:val="3"/>
        </w:numPr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1277D" w:rsidRPr="00CF6256" w:rsidRDefault="00B1277D" w:rsidP="00B1277D">
      <w:pPr>
        <w:pStyle w:val="Style16"/>
        <w:widowControl/>
        <w:numPr>
          <w:ilvl w:val="0"/>
          <w:numId w:val="3"/>
        </w:numPr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color w:val="6E6E6E"/>
          <w:sz w:val="24"/>
          <w:szCs w:val="24"/>
        </w:rPr>
        <w:t>■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 xml:space="preserve"> грамотно пользоваться графической документацией и тех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нико-технологической информацией, которые применяют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ся при разработке, создании и эксплуатации различных технических объектов;</w:t>
      </w:r>
    </w:p>
    <w:p w:rsidR="00B1277D" w:rsidRPr="00CF6256" w:rsidRDefault="00B1277D" w:rsidP="00B1277D">
      <w:pPr>
        <w:pStyle w:val="Style16"/>
        <w:widowControl/>
        <w:numPr>
          <w:ilvl w:val="0"/>
          <w:numId w:val="3"/>
        </w:numPr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color w:val="6E6E6E"/>
          <w:sz w:val="24"/>
          <w:szCs w:val="24"/>
        </w:rPr>
        <w:t>■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 xml:space="preserve"> осуществлять технологические процессы создания или ре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монта материальных объектов, имеющих инновационные эле мен ты.</w:t>
      </w:r>
    </w:p>
    <w:p w:rsidR="00B1277D" w:rsidRPr="00CF6256" w:rsidRDefault="00B1277D" w:rsidP="00B1277D">
      <w:pPr>
        <w:pStyle w:val="Style26"/>
        <w:widowControl/>
        <w:numPr>
          <w:ilvl w:val="0"/>
          <w:numId w:val="3"/>
        </w:numPr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CF6256">
        <w:rPr>
          <w:rStyle w:val="FontStyle54"/>
          <w:rFonts w:ascii="Times New Roman" w:hAnsi="Times New Roman" w:cs="Times New Roman"/>
          <w:sz w:val="24"/>
          <w:szCs w:val="24"/>
        </w:rPr>
        <w:t>Раздел «Электротехника»</w:t>
      </w:r>
    </w:p>
    <w:p w:rsidR="00B1277D" w:rsidRPr="00CF6256" w:rsidRDefault="00B1277D" w:rsidP="00B1277D">
      <w:pPr>
        <w:pStyle w:val="Style30"/>
        <w:widowControl/>
        <w:numPr>
          <w:ilvl w:val="0"/>
          <w:numId w:val="3"/>
        </w:numPr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>Выпускник научится:</w:t>
      </w:r>
    </w:p>
    <w:p w:rsidR="00B1277D" w:rsidRPr="00CF6256" w:rsidRDefault="00B1277D" w:rsidP="00B1277D">
      <w:pPr>
        <w:pStyle w:val="Style31"/>
        <w:widowControl/>
        <w:numPr>
          <w:ilvl w:val="0"/>
          <w:numId w:val="3"/>
        </w:numPr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color w:val="6E6E6E"/>
          <w:sz w:val="24"/>
          <w:szCs w:val="24"/>
        </w:rPr>
        <w:t>■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 xml:space="preserve"> разбираться в адаптированной для школьников техникой, 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ванных приборов и аппаратов, составлять простые электри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ческие схемы цепей бытовых устройств и моделей;</w:t>
      </w:r>
    </w:p>
    <w:p w:rsidR="00B1277D" w:rsidRPr="00CF6256" w:rsidRDefault="00B1277D" w:rsidP="00B1277D">
      <w:pPr>
        <w:pStyle w:val="Style31"/>
        <w:widowControl/>
        <w:numPr>
          <w:ilvl w:val="0"/>
          <w:numId w:val="3"/>
        </w:numPr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color w:val="6E6E6E"/>
          <w:sz w:val="24"/>
          <w:szCs w:val="24"/>
        </w:rPr>
        <w:t>■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 xml:space="preserve"> осуществлять технологические процессы сборки или ре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монта объектов, содержащих электрические цепи, с учётом необходимости экономии электрической энергии. </w:t>
      </w:r>
    </w:p>
    <w:p w:rsidR="00B1277D" w:rsidRPr="00CF6256" w:rsidRDefault="00B1277D" w:rsidP="00B1277D">
      <w:pPr>
        <w:pStyle w:val="Style31"/>
        <w:widowControl/>
        <w:numPr>
          <w:ilvl w:val="0"/>
          <w:numId w:val="3"/>
        </w:numPr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CF6256">
        <w:rPr>
          <w:rStyle w:val="FontStyle55"/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1277D" w:rsidRPr="00CF6256" w:rsidRDefault="00B1277D" w:rsidP="00B1277D">
      <w:pPr>
        <w:pStyle w:val="Style16"/>
        <w:widowControl/>
        <w:numPr>
          <w:ilvl w:val="0"/>
          <w:numId w:val="3"/>
        </w:numPr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F6256">
        <w:rPr>
          <w:rStyle w:val="FontStyle56"/>
          <w:rFonts w:ascii="Times New Roman" w:hAnsi="Times New Roman" w:cs="Times New Roman"/>
          <w:color w:val="6E6E6E"/>
          <w:sz w:val="24"/>
          <w:szCs w:val="24"/>
        </w:rPr>
        <w:t>■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 xml:space="preserve"> 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softHyphen/>
        <w:t>нет):</w:t>
      </w:r>
    </w:p>
    <w:p w:rsidR="00B1277D" w:rsidRPr="00B1277D" w:rsidRDefault="00B1277D" w:rsidP="00B1277D">
      <w:pPr>
        <w:pStyle w:val="Style16"/>
        <w:widowControl/>
        <w:numPr>
          <w:ilvl w:val="0"/>
          <w:numId w:val="3"/>
        </w:numPr>
        <w:jc w:val="both"/>
        <w:rPr>
          <w:rFonts w:ascii="Times New Roman" w:hAnsi="Times New Roman"/>
          <w:color w:val="000000"/>
        </w:rPr>
        <w:sectPr w:rsidR="00B1277D" w:rsidRPr="00B1277D" w:rsidSect="00756EFA">
          <w:pgSz w:w="16840" w:h="11900" w:orient="landscape"/>
          <w:pgMar w:top="1134" w:right="1134" w:bottom="1134" w:left="1134" w:header="720" w:footer="720" w:gutter="0"/>
          <w:cols w:space="720"/>
          <w:noEndnote/>
        </w:sectPr>
      </w:pPr>
      <w:r w:rsidRPr="00CF6256">
        <w:rPr>
          <w:rStyle w:val="FontStyle56"/>
          <w:rFonts w:ascii="Times New Roman" w:hAnsi="Times New Roman" w:cs="Times New Roman"/>
          <w:color w:val="6E6E6E"/>
          <w:sz w:val="24"/>
          <w:szCs w:val="24"/>
        </w:rPr>
        <w:t>■</w:t>
      </w:r>
      <w:r w:rsidRPr="00CF6256">
        <w:rPr>
          <w:rStyle w:val="FontStyle56"/>
          <w:rFonts w:ascii="Times New Roman" w:hAnsi="Times New Roman" w:cs="Times New Roman"/>
          <w:sz w:val="24"/>
          <w:szCs w:val="24"/>
        </w:rPr>
        <w:t xml:space="preserve"> осуществлять процессы сборки, регулировки или ремонта объектов, содержащих электрически</w:t>
      </w:r>
      <w:r w:rsidR="00D41EA0">
        <w:rPr>
          <w:rStyle w:val="FontStyle56"/>
          <w:rFonts w:ascii="Times New Roman" w:hAnsi="Times New Roman" w:cs="Times New Roman"/>
          <w:sz w:val="24"/>
          <w:szCs w:val="24"/>
        </w:rPr>
        <w:t>е цепи с элементами электрони</w:t>
      </w:r>
      <w:r w:rsidR="0021649B">
        <w:rPr>
          <w:rStyle w:val="FontStyle56"/>
          <w:rFonts w:ascii="Times New Roman" w:hAnsi="Times New Roman" w:cs="Times New Roman"/>
          <w:sz w:val="24"/>
          <w:szCs w:val="24"/>
        </w:rPr>
        <w:t>ки</w:t>
      </w:r>
    </w:p>
    <w:p w:rsidR="00AC2CA9" w:rsidRPr="00CF6256" w:rsidRDefault="00AC2CA9" w:rsidP="00D41EA0">
      <w:pPr>
        <w:spacing w:line="240" w:lineRule="auto"/>
        <w:ind w:right="-3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6256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5 класс</w:t>
      </w:r>
    </w:p>
    <w:tbl>
      <w:tblPr>
        <w:tblW w:w="14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720"/>
        <w:gridCol w:w="41"/>
        <w:gridCol w:w="37"/>
        <w:gridCol w:w="593"/>
        <w:gridCol w:w="30"/>
        <w:gridCol w:w="24"/>
        <w:gridCol w:w="2835"/>
        <w:gridCol w:w="850"/>
        <w:gridCol w:w="1985"/>
        <w:gridCol w:w="5670"/>
        <w:gridCol w:w="1021"/>
      </w:tblGrid>
      <w:tr w:rsidR="00AC2CA9" w:rsidRPr="00CF6256" w:rsidTr="00FE7F6D">
        <w:trPr>
          <w:trHeight w:val="33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8A2425" w:rsidRDefault="004842FA" w:rsidP="00CF6256">
            <w:pPr>
              <w:pStyle w:val="c15c1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A2425">
              <w:rPr>
                <w:rStyle w:val="c5c1c18c10"/>
                <w:b/>
                <w:bCs/>
                <w:iCs/>
                <w:color w:val="000000"/>
              </w:rPr>
              <w:t xml:space="preserve">№ раздела </w:t>
            </w:r>
            <w:r w:rsidR="00AC2CA9" w:rsidRPr="008A2425">
              <w:rPr>
                <w:rStyle w:val="c5c1c18c10"/>
                <w:b/>
                <w:bCs/>
                <w:iCs/>
                <w:color w:val="000000"/>
              </w:rPr>
              <w:t>№</w:t>
            </w:r>
          </w:p>
          <w:p w:rsidR="00AC2CA9" w:rsidRPr="008A2425" w:rsidRDefault="00AC2CA9" w:rsidP="00CF6256">
            <w:pPr>
              <w:pStyle w:val="c15c1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A2425">
              <w:rPr>
                <w:rStyle w:val="c5c1c18c10"/>
                <w:b/>
                <w:bCs/>
                <w:iCs/>
                <w:color w:val="000000"/>
              </w:rPr>
              <w:t>урока</w:t>
            </w:r>
          </w:p>
        </w:tc>
        <w:tc>
          <w:tcPr>
            <w:tcW w:w="14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8A2425" w:rsidRDefault="00AC2CA9" w:rsidP="00CF625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242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AC2CA9" w:rsidRPr="008A2425" w:rsidRDefault="00AC2CA9" w:rsidP="00CF6256">
            <w:pPr>
              <w:pStyle w:val="c15c1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8A2425" w:rsidRDefault="00AC2CA9" w:rsidP="00CF6256">
            <w:pPr>
              <w:pStyle w:val="c15c1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A2425">
              <w:rPr>
                <w:rStyle w:val="c5c1c18c10"/>
                <w:b/>
                <w:bCs/>
                <w:iCs/>
                <w:color w:val="000000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8A2425" w:rsidRDefault="00AC2CA9" w:rsidP="00CF6256">
            <w:pPr>
              <w:pStyle w:val="c1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A2425">
              <w:rPr>
                <w:rStyle w:val="c5c1c18c56"/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8A2425" w:rsidRDefault="00AC2CA9" w:rsidP="00CF625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425">
              <w:rPr>
                <w:rFonts w:ascii="Times New Roman" w:hAnsi="Times New Roman"/>
                <w:b/>
                <w:sz w:val="24"/>
                <w:szCs w:val="24"/>
              </w:rPr>
              <w:t>Тип урока Вид контроля,</w:t>
            </w:r>
          </w:p>
          <w:p w:rsidR="00AC2CA9" w:rsidRPr="008A2425" w:rsidRDefault="00AC2CA9" w:rsidP="00CF6256">
            <w:pPr>
              <w:pStyle w:val="c15c1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A2425">
              <w:rPr>
                <w:b/>
              </w:rPr>
              <w:t>ЕГЭ,ИКТ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8A2425" w:rsidRDefault="00AC2CA9" w:rsidP="00CF6256">
            <w:pPr>
              <w:pStyle w:val="c15c1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A2425">
              <w:rPr>
                <w:rStyle w:val="c5c1c18c10"/>
                <w:b/>
                <w:bCs/>
                <w:iCs/>
                <w:color w:val="000000"/>
              </w:rPr>
              <w:t>Планируемые результаты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8A2425" w:rsidRDefault="00AC2CA9" w:rsidP="00CF6256">
            <w:pPr>
              <w:pStyle w:val="c15c1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A2425">
              <w:rPr>
                <w:rStyle w:val="c5c1c18c10"/>
                <w:b/>
                <w:bCs/>
                <w:iCs/>
                <w:color w:val="000000"/>
              </w:rPr>
              <w:t>Домашнее задание</w:t>
            </w:r>
          </w:p>
        </w:tc>
      </w:tr>
      <w:tr w:rsidR="00AC2CA9" w:rsidRPr="00CF6256" w:rsidTr="00FE7F6D">
        <w:trPr>
          <w:trHeight w:val="345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pStyle w:val="c15c16"/>
              <w:spacing w:before="0" w:beforeAutospacing="0" w:after="0" w:afterAutospacing="0"/>
              <w:jc w:val="both"/>
              <w:rPr>
                <w:rStyle w:val="c5c1c18c10"/>
                <w:b/>
                <w:bCs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pStyle w:val="c15c16"/>
              <w:spacing w:before="0" w:after="0"/>
              <w:jc w:val="both"/>
              <w:rPr>
                <w:color w:val="000000"/>
              </w:rPr>
            </w:pPr>
            <w:r w:rsidRPr="00CF6256">
              <w:rPr>
                <w:color w:val="000000"/>
              </w:rPr>
              <w:t>план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pStyle w:val="c15c16"/>
              <w:spacing w:before="0" w:after="0"/>
              <w:jc w:val="both"/>
              <w:rPr>
                <w:color w:val="000000"/>
              </w:rPr>
            </w:pPr>
            <w:r w:rsidRPr="00CF6256">
              <w:rPr>
                <w:color w:val="000000"/>
              </w:rPr>
              <w:t>факт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pStyle w:val="c15c16"/>
              <w:spacing w:before="0" w:beforeAutospacing="0" w:after="0" w:afterAutospacing="0"/>
              <w:jc w:val="both"/>
              <w:rPr>
                <w:rStyle w:val="c5c1c18c10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pStyle w:val="c15"/>
              <w:spacing w:before="0" w:beforeAutospacing="0" w:after="0" w:afterAutospacing="0"/>
              <w:jc w:val="both"/>
              <w:rPr>
                <w:rStyle w:val="c5c1c18c56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pStyle w:val="c15c16"/>
              <w:spacing w:before="0" w:beforeAutospacing="0" w:after="0" w:afterAutospacing="0"/>
              <w:jc w:val="both"/>
              <w:rPr>
                <w:rStyle w:val="c5c1c18c10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pStyle w:val="c15c16"/>
              <w:spacing w:before="0" w:beforeAutospacing="0" w:after="0" w:afterAutospacing="0"/>
              <w:jc w:val="both"/>
              <w:rPr>
                <w:rStyle w:val="c5c1c18c10"/>
                <w:b/>
                <w:bCs/>
                <w:i/>
                <w:iCs/>
                <w:color w:val="00000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pStyle w:val="c15c16"/>
              <w:spacing w:before="0" w:beforeAutospacing="0" w:after="0" w:afterAutospacing="0"/>
              <w:jc w:val="both"/>
              <w:rPr>
                <w:rStyle w:val="c5c1c18c10"/>
                <w:b/>
                <w:bCs/>
                <w:i/>
                <w:iCs/>
                <w:color w:val="000000"/>
              </w:rPr>
            </w:pPr>
          </w:p>
        </w:tc>
      </w:tr>
      <w:tr w:rsidR="00AC2CA9" w:rsidRPr="00CF6256" w:rsidTr="000E15AF">
        <w:trPr>
          <w:trHeight w:val="260"/>
        </w:trPr>
        <w:tc>
          <w:tcPr>
            <w:tcW w:w="14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383D81">
            <w:pPr>
              <w:numPr>
                <w:ilvl w:val="0"/>
                <w:numId w:val="46"/>
              </w:num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Исследовательская и созидательная деятельность (вводная часть)</w:t>
            </w:r>
            <w:r w:rsidRPr="00CF6256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F6256">
              <w:rPr>
                <w:rStyle w:val="c0c5c18c43"/>
                <w:rFonts w:ascii="Times New Roman" w:hAnsi="Times New Roman"/>
                <w:b/>
                <w:bCs/>
                <w:i/>
                <w:iCs/>
                <w:color w:val="231F20"/>
                <w:sz w:val="24"/>
                <w:szCs w:val="24"/>
              </w:rPr>
              <w:t>(2ч)</w:t>
            </w:r>
          </w:p>
        </w:tc>
      </w:tr>
      <w:tr w:rsidR="00AC2CA9" w:rsidRPr="00CF6256" w:rsidTr="00FE7F6D">
        <w:trPr>
          <w:trHeight w:val="14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Default="00383D81" w:rsidP="00CF6256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1.1</w:t>
            </w:r>
          </w:p>
          <w:p w:rsidR="00383D81" w:rsidRPr="00131575" w:rsidRDefault="00383D81" w:rsidP="00CF6256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1.2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3F66A7" w:rsidP="00CF6256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3</w:t>
            </w:r>
            <w:r w:rsidR="00AC2CA9" w:rsidRPr="00131575">
              <w:rPr>
                <w:rStyle w:val="c0"/>
              </w:rPr>
              <w:t>.09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CF6256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FE7F6D">
            <w:pPr>
              <w:pStyle w:val="c9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Вводный инструктаж по технике безопасности. Творческий проект</w:t>
            </w:r>
            <w:r w:rsidR="00AA3C46">
              <w:rPr>
                <w:rStyle w:val="c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CF6256">
            <w:pPr>
              <w:pStyle w:val="c15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CF6256">
            <w:pPr>
              <w:pStyle w:val="c9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Урок освоения новых знаний, проектного обучения.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427A7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Развитие у учащихся представления о п</w:t>
            </w:r>
            <w:r w:rsidR="00BD2A13">
              <w:rPr>
                <w:rStyle w:val="c0"/>
              </w:rPr>
              <w:t xml:space="preserve">роектной деятельности, </w:t>
            </w:r>
            <w:r w:rsidRPr="00CF6256">
              <w:rPr>
                <w:rStyle w:val="c0"/>
              </w:rPr>
              <w:t>основных компонентах и критериях проекта; последовательности разработки творческого проекта.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A2425" w:rsidRPr="00CF6256" w:rsidTr="00FE7F6D">
        <w:trPr>
          <w:trHeight w:val="258"/>
        </w:trPr>
        <w:tc>
          <w:tcPr>
            <w:tcW w:w="1445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25" w:rsidRPr="00CF6256" w:rsidRDefault="008A2425" w:rsidP="00953709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Технологии ручной обработки древесины и древесных материалов</w:t>
            </w:r>
            <w:r w:rsidRPr="00CF6256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24A8C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(18</w:t>
            </w:r>
            <w:r w:rsidRPr="00CF6256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ч)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Default="00383D81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</w:t>
            </w:r>
          </w:p>
          <w:p w:rsidR="00383D81" w:rsidRPr="00131575" w:rsidRDefault="00383D81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2.2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3F66A7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10</w:t>
            </w:r>
            <w:r w:rsidR="00AC2CA9" w:rsidRPr="00131575">
              <w:rPr>
                <w:rStyle w:val="c0"/>
              </w:rPr>
              <w:t>.09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7243E7" w:rsidRDefault="006E098A" w:rsidP="007243E7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7243E7">
              <w:rPr>
                <w:rStyle w:val="c0"/>
              </w:rPr>
              <w:t xml:space="preserve">Древесина. Пиломатериалы и </w:t>
            </w:r>
            <w:r w:rsidR="00AC2CA9" w:rsidRPr="007243E7">
              <w:rPr>
                <w:rStyle w:val="c0"/>
              </w:rPr>
              <w:t xml:space="preserve">древесные </w:t>
            </w:r>
            <w:r w:rsidR="0021649B" w:rsidRPr="007243E7">
              <w:rPr>
                <w:rStyle w:val="c0"/>
              </w:rPr>
              <w:t>материалы.</w:t>
            </w:r>
            <w:r w:rsidR="007243E7" w:rsidRPr="007243E7">
              <w:rPr>
                <w:rStyle w:val="c0"/>
              </w:rPr>
              <w:t xml:space="preserve"> </w:t>
            </w:r>
            <w:r w:rsidR="00BB0AFF">
              <w:rPr>
                <w:rStyle w:val="c0"/>
              </w:rPr>
              <w:t>Заготовка древесины в Тюменской области.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Урок овладения новыми знаниями, умениями, навыками </w:t>
            </w:r>
          </w:p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.Презентация.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Знание пород древесины, ее структуры,</w:t>
            </w:r>
            <w:r w:rsidR="00D32B89" w:rsidRPr="00CF6256">
              <w:rPr>
                <w:rStyle w:val="c0"/>
              </w:rPr>
              <w:t xml:space="preserve"> </w:t>
            </w:r>
            <w:r w:rsidRPr="00CF6256">
              <w:rPr>
                <w:rStyle w:val="c0"/>
              </w:rPr>
              <w:t>области применения.</w:t>
            </w:r>
            <w:r w:rsidRPr="00131575">
              <w:rPr>
                <w:rStyle w:val="c0"/>
              </w:rPr>
              <w:t> </w:t>
            </w:r>
            <w:r w:rsidRPr="00CF6256">
              <w:rPr>
                <w:rStyle w:val="c0"/>
              </w:rPr>
              <w:t>Сравнение различных объектов: выделять из множества один или несколько объектов, имеющих общие свойства Определение видов древесины и древесных материалов по внешним признакам; распознавание пиломатериалов</w:t>
            </w:r>
            <w:r w:rsidR="00A871DF">
              <w:rPr>
                <w:rStyle w:val="c0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П.2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Default="00383D81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2.3</w:t>
            </w:r>
          </w:p>
          <w:p w:rsidR="00383D81" w:rsidRPr="00131575" w:rsidRDefault="00383D81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2.4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3F66A7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17</w:t>
            </w:r>
            <w:r w:rsidR="00AC2CA9" w:rsidRPr="00131575">
              <w:rPr>
                <w:rStyle w:val="c0"/>
              </w:rPr>
              <w:t>.09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463BC" w:rsidP="00EA7BEF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С</w:t>
            </w:r>
            <w:r w:rsidR="006C0696">
              <w:rPr>
                <w:rStyle w:val="c0"/>
              </w:rPr>
              <w:t>редства и формы</w:t>
            </w:r>
            <w:r w:rsidR="006C0696" w:rsidRPr="006C0696">
              <w:rPr>
                <w:rStyle w:val="c0"/>
              </w:rPr>
              <w:t xml:space="preserve"> графического отображения о</w:t>
            </w:r>
            <w:r w:rsidR="006C0696">
              <w:rPr>
                <w:rStyle w:val="c0"/>
              </w:rPr>
              <w:t xml:space="preserve">бъектов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556C0A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Урок применения зн</w:t>
            </w:r>
            <w:r w:rsidR="006E098A">
              <w:rPr>
                <w:rStyle w:val="c0"/>
              </w:rPr>
              <w:t xml:space="preserve">аний на практике, </w:t>
            </w:r>
            <w:r w:rsidR="00AC2CA9" w:rsidRPr="00CF6256">
              <w:rPr>
                <w:rStyle w:val="c0"/>
              </w:rPr>
              <w:t>тест.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Default="00AC2CA9" w:rsidP="00FB6500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Отличие изделия от детали; типы графических изображений; сущность понятия масштаб; чтение чертежа плоскостной детали.</w:t>
            </w:r>
            <w:r w:rsidR="006E098A">
              <w:rPr>
                <w:rStyle w:val="c0"/>
              </w:rPr>
              <w:t xml:space="preserve"> </w:t>
            </w:r>
          </w:p>
          <w:p w:rsidR="00EA7BEF" w:rsidRPr="00131575" w:rsidRDefault="00EA7BEF" w:rsidP="00FB6500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П.4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1" w:rsidRPr="00131575" w:rsidRDefault="00383D81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3F66A7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24</w:t>
            </w:r>
            <w:r w:rsidR="00AC2CA9" w:rsidRPr="00131575">
              <w:rPr>
                <w:rStyle w:val="c0"/>
              </w:rPr>
              <w:t>.09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Рабочее место и инструменты для ручной обработки древесины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F65CB7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556C0A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Урок закрепления новых знаний.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Комплектование и рациональная организация рабочего места для ручной обработки древесины.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П.1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1" w:rsidRPr="00131575" w:rsidRDefault="00624A8C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2.6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24.09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Последовательность изготовления деталей из древесины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F65CB7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556C0A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Применение знаний на практике</w:t>
            </w:r>
            <w:r w:rsidR="006E098A">
              <w:rPr>
                <w:rStyle w:val="c0"/>
              </w:rPr>
              <w:t xml:space="preserve">, </w:t>
            </w:r>
            <w:r w:rsidR="00AC2CA9" w:rsidRPr="00CF6256">
              <w:rPr>
                <w:rStyle w:val="c0"/>
              </w:rPr>
              <w:t>опрос.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Определять последовательность изготовления детали по технологической карте. Находить в тексте информацию, необходимую для решения задачи.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П.5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1" w:rsidRDefault="00624A8C" w:rsidP="00624A8C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lastRenderedPageBreak/>
              <w:t>2.7</w:t>
            </w:r>
          </w:p>
          <w:p w:rsidR="00624A8C" w:rsidRPr="00131575" w:rsidRDefault="00624A8C" w:rsidP="00624A8C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2.8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1.10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F65CB7" w:rsidRDefault="00AC2CA9" w:rsidP="00F65CB7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F65CB7">
              <w:rPr>
                <w:rStyle w:val="c0"/>
              </w:rPr>
              <w:t>Разметка заготовок из древесины</w:t>
            </w:r>
            <w:r w:rsidR="00F65CB7" w:rsidRPr="00F65CB7">
              <w:rPr>
                <w:rStyle w:val="c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F65CB7" w:rsidP="00F65CB7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Применение знаний на практике</w:t>
            </w:r>
            <w:r>
              <w:rPr>
                <w:rStyle w:val="c0"/>
              </w:rPr>
              <w:t xml:space="preserve">, </w:t>
            </w:r>
            <w:r w:rsidRPr="00CF6256">
              <w:rPr>
                <w:rStyle w:val="c0"/>
              </w:rPr>
              <w:t>опрос.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427A7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Научиться воспроизводить приобретенные знания, навыки в конкретной деятельности. Выполнение разметки заготовок из древесины по чертежу и шаблону. Навыки учебного сотрудничества в ходе индивидуальной и групповой работы. Выполнение правил безопасного труда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П.6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8C" w:rsidRDefault="00624A8C" w:rsidP="00624A8C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2.9</w:t>
            </w:r>
          </w:p>
          <w:p w:rsidR="00624A8C" w:rsidRPr="00131575" w:rsidRDefault="00624A8C" w:rsidP="00624A8C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2.10</w:t>
            </w:r>
          </w:p>
          <w:p w:rsidR="00383D81" w:rsidRPr="00131575" w:rsidRDefault="00383D81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8.10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Пиление заготовок из древесины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556C0A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Закрепление знаний</w:t>
            </w:r>
            <w:r w:rsidR="00AC2CA9" w:rsidRPr="00CF6256">
              <w:rPr>
                <w:rStyle w:val="c0"/>
              </w:rPr>
              <w:t>. Опрос.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Научиться воспроизводить приобретенные знания, навыки в конкретной деятельности. Безопасно пилить заготовки столярной ножовкой, контролировать качество выполненной операции.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П.7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8C" w:rsidRDefault="00383D81" w:rsidP="00624A8C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</w:t>
            </w:r>
            <w:r w:rsidR="00624A8C">
              <w:rPr>
                <w:rStyle w:val="c0"/>
              </w:rPr>
              <w:t>1</w:t>
            </w:r>
          </w:p>
          <w:p w:rsidR="00624A8C" w:rsidRPr="00131575" w:rsidRDefault="00624A8C" w:rsidP="00624A8C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2.12</w:t>
            </w:r>
          </w:p>
          <w:p w:rsidR="00383D81" w:rsidRPr="00131575" w:rsidRDefault="00383D81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15</w:t>
            </w:r>
            <w:r w:rsidR="00AC2CA9" w:rsidRPr="00131575">
              <w:rPr>
                <w:rStyle w:val="c0"/>
              </w:rPr>
              <w:t>.10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Строгание заготовок из древесины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556C0A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Урок контроля, тест.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Научиться воспроизводить приобретенные знания, навыки в конкретной деятельности. Строгание деталей с соблюдением безопасных приёмов работы. Устойчивая мотивация к изучению и закреплению нового.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П.8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8C" w:rsidRDefault="00383D81" w:rsidP="00624A8C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</w:t>
            </w:r>
            <w:r w:rsidR="00624A8C">
              <w:rPr>
                <w:rStyle w:val="c0"/>
              </w:rPr>
              <w:t>3</w:t>
            </w:r>
          </w:p>
          <w:p w:rsidR="00624A8C" w:rsidRPr="00131575" w:rsidRDefault="00624A8C" w:rsidP="00624A8C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2.14</w:t>
            </w:r>
          </w:p>
          <w:p w:rsidR="00383D81" w:rsidRPr="00131575" w:rsidRDefault="00383D81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22.10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Сверление отверстий в деталях из древесины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556C0A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Урок коррекции знаний.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Научиться воспроизводить приобретенные знания, навыки в конкретной деятельности.</w:t>
            </w:r>
            <w:r w:rsidR="008858C5">
              <w:rPr>
                <w:rStyle w:val="c0"/>
              </w:rPr>
              <w:t xml:space="preserve"> </w:t>
            </w:r>
            <w:r w:rsidRPr="00CF6256">
              <w:rPr>
                <w:rStyle w:val="c0"/>
              </w:rPr>
              <w:t>Просверливание</w:t>
            </w:r>
            <w:r w:rsidRPr="00131575">
              <w:rPr>
                <w:rStyle w:val="c0"/>
              </w:rPr>
              <w:t> </w:t>
            </w:r>
            <w:r w:rsidRPr="00CF6256">
              <w:rPr>
                <w:rStyle w:val="c0"/>
              </w:rPr>
              <w:t>отверстия нужного диаметра с соблюдением правил безопасной работы.</w:t>
            </w:r>
            <w:r w:rsidR="008858C5">
              <w:rPr>
                <w:rStyle w:val="c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П.9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1" w:rsidRDefault="00624A8C" w:rsidP="00624A8C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2.15</w:t>
            </w:r>
          </w:p>
          <w:p w:rsidR="00624A8C" w:rsidRPr="00131575" w:rsidRDefault="00624A8C" w:rsidP="00624A8C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2.16</w:t>
            </w:r>
          </w:p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5.11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Соединение деталей из древесины гвоздями, шурупами и саморезами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556C0A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Применение полученных знаний 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Научиться воспроизводить приобретенные знания, навыки в конкретной деятельности. Соединение деталей из древесины гвоздями  и шурупами.</w:t>
            </w:r>
            <w:r w:rsidRPr="00131575">
              <w:rPr>
                <w:rStyle w:val="c0"/>
              </w:rPr>
              <w:t> </w:t>
            </w:r>
            <w:r w:rsidRPr="00CF6256">
              <w:rPr>
                <w:rStyle w:val="c0"/>
              </w:rPr>
              <w:t xml:space="preserve">Находить в тексте информацию, необходимую для решения поставленной задачи.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П.10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8C" w:rsidRDefault="00383D81" w:rsidP="00624A8C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</w:t>
            </w:r>
            <w:r w:rsidR="00624A8C">
              <w:rPr>
                <w:rStyle w:val="c0"/>
              </w:rPr>
              <w:t>7</w:t>
            </w:r>
          </w:p>
          <w:p w:rsidR="00624A8C" w:rsidRPr="00131575" w:rsidRDefault="00624A8C" w:rsidP="00624A8C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2.18</w:t>
            </w:r>
          </w:p>
          <w:p w:rsidR="00383D81" w:rsidRPr="00131575" w:rsidRDefault="00383D81" w:rsidP="00383D81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12</w:t>
            </w:r>
            <w:r w:rsidR="00AC2CA9" w:rsidRPr="00131575">
              <w:rPr>
                <w:rStyle w:val="c0"/>
              </w:rPr>
              <w:t>.11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Соединение деталей из древесины клеем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556C0A" w:rsidP="00131575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Комбинированный.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Научиться воспроизводить приобретенные знания, навыки в конкретной деятельности. Соединение деталей из древесины клеем. Выбирать наиболее эффективные способы выполнения работы.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П.12</w:t>
            </w:r>
          </w:p>
        </w:tc>
      </w:tr>
      <w:tr w:rsidR="00AC2CA9" w:rsidRPr="00CF6256" w:rsidTr="000E15AF">
        <w:trPr>
          <w:trHeight w:val="240"/>
        </w:trPr>
        <w:tc>
          <w:tcPr>
            <w:tcW w:w="14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Технологии художественно </w:t>
            </w:r>
            <w:r w:rsidR="0021649B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прикладной обработки материалов</w:t>
            </w:r>
            <w:r w:rsidRPr="00CF6256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24A8C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(8</w:t>
            </w:r>
            <w:r w:rsidRPr="00CF6256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CF6256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ч)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8C" w:rsidRDefault="00624A8C" w:rsidP="00624A8C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3.1</w:t>
            </w:r>
          </w:p>
          <w:p w:rsidR="00624A8C" w:rsidRPr="00131575" w:rsidRDefault="00624A8C" w:rsidP="00624A8C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3.2</w:t>
            </w:r>
          </w:p>
          <w:p w:rsidR="00624A8C" w:rsidRPr="00131575" w:rsidRDefault="00624A8C" w:rsidP="00624A8C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19</w:t>
            </w:r>
            <w:r w:rsidR="00AC2CA9" w:rsidRPr="00131575">
              <w:rPr>
                <w:rStyle w:val="c0"/>
              </w:rPr>
              <w:t>.11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F65CB7" w:rsidRDefault="00AC2CA9" w:rsidP="00F65CB7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F65CB7">
              <w:rPr>
                <w:rStyle w:val="c0"/>
              </w:rPr>
              <w:t>Отделка изделий из древесины</w:t>
            </w:r>
            <w:r w:rsidR="007243E7" w:rsidRPr="00F65CB7">
              <w:rPr>
                <w:rStyle w:val="c0"/>
              </w:rPr>
              <w:t xml:space="preserve"> </w:t>
            </w:r>
            <w:r w:rsidR="007243E7" w:rsidRPr="00F65CB7">
              <w:rPr>
                <w:rStyle w:val="c0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131575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F65CB7" w:rsidP="00F65CB7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Применение знаний на практике</w:t>
            </w:r>
            <w:r>
              <w:rPr>
                <w:rStyle w:val="c0"/>
              </w:rPr>
              <w:t xml:space="preserve">, </w:t>
            </w:r>
            <w:r w:rsidRPr="00CF6256">
              <w:rPr>
                <w:rStyle w:val="c0"/>
              </w:rPr>
              <w:t>опрос.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Научиться воспр</w:t>
            </w:r>
            <w:r w:rsidR="003C0789">
              <w:rPr>
                <w:rStyle w:val="c0"/>
              </w:rPr>
              <w:t xml:space="preserve">оизводить приобретенные знания, навыки в конкретной </w:t>
            </w:r>
            <w:r w:rsidRPr="00CF6256">
              <w:rPr>
                <w:rStyle w:val="c0"/>
              </w:rPr>
              <w:t xml:space="preserve">деятельности. Подбирать инструмент, способ и  материал для зачистки и отделки изделий, выполнять отделку изделий с </w:t>
            </w:r>
            <w:r w:rsidRPr="00CF6256">
              <w:rPr>
                <w:rStyle w:val="c0"/>
              </w:rPr>
              <w:lastRenderedPageBreak/>
              <w:t>соблюдением правил безопасности.  Определять последовательность промежуточных действий с учетом конечного результата</w:t>
            </w:r>
            <w:r w:rsidR="00A871DF">
              <w:rPr>
                <w:rStyle w:val="c0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8C" w:rsidRPr="00131575" w:rsidRDefault="00624A8C" w:rsidP="00624A8C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lastRenderedPageBreak/>
              <w:t>3.3-3.6</w:t>
            </w:r>
          </w:p>
          <w:p w:rsidR="00383D81" w:rsidRPr="00131575" w:rsidRDefault="00383D81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26.11</w:t>
            </w:r>
          </w:p>
          <w:p w:rsidR="00911C85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3.12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Выпиливание лобзиком</w:t>
            </w:r>
            <w:r w:rsidR="00BB0AFF">
              <w:rPr>
                <w:rStyle w:val="c0"/>
              </w:rPr>
              <w:t xml:space="preserve"> Деревянное искусство Тюмени в декоративно прикладном творчестве.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F65CB7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355203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Актуализация знаний и умений.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Научиться воспроизводить приобретенные знания, навыки в конкретной деятельности. Выпиливание и зачистка изделий из дерева.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П.14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8C" w:rsidRDefault="00624A8C" w:rsidP="00624A8C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3.7</w:t>
            </w:r>
          </w:p>
          <w:p w:rsidR="00624A8C" w:rsidRPr="00131575" w:rsidRDefault="00624A8C" w:rsidP="00624A8C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3.8</w:t>
            </w:r>
          </w:p>
          <w:p w:rsidR="00624A8C" w:rsidRPr="00131575" w:rsidRDefault="00624A8C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10.12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F9641C" w:rsidRDefault="00AC2CA9" w:rsidP="00BB0AF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F9641C">
              <w:rPr>
                <w:rStyle w:val="c0"/>
              </w:rPr>
              <w:t>Выжигание по дереву</w:t>
            </w:r>
            <w:r w:rsidR="00BB0AFF">
              <w:rPr>
                <w:rStyle w:val="c0"/>
              </w:rPr>
              <w:t xml:space="preserve">. </w:t>
            </w:r>
            <w:r w:rsidR="007415C6">
              <w:rPr>
                <w:rStyle w:val="c0"/>
              </w:rPr>
              <w:t>Деревянное искусство Тюмени в декоративно прикладном творчестве.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1E408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355203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Урок систематизации и обобщения знаний, умений и навыков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Научиться воспроизводить приобретенные знания, навыки в конкретной деятельности. Выжигание, и лакирование изделий из дерева. Осуществлять контроль деятельности («что сделано») и пошаговый контроль («как выполнена каждая операция, входящая в состав учебного действия»).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П.15</w:t>
            </w:r>
          </w:p>
        </w:tc>
      </w:tr>
      <w:tr w:rsidR="00AC2CA9" w:rsidRPr="00CF6256" w:rsidTr="000E15AF">
        <w:trPr>
          <w:trHeight w:val="220"/>
        </w:trPr>
        <w:tc>
          <w:tcPr>
            <w:tcW w:w="14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624A8C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Исследовательская и созидательная деятельность</w:t>
            </w:r>
            <w:r w:rsidR="001E4089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24A8C">
              <w:rPr>
                <w:rStyle w:val="c0c43c5c18"/>
                <w:rFonts w:ascii="Times New Roman" w:hAnsi="Times New Roman"/>
                <w:b/>
                <w:bCs/>
                <w:i/>
                <w:iCs/>
                <w:color w:val="231F20"/>
                <w:sz w:val="24"/>
                <w:szCs w:val="24"/>
              </w:rPr>
              <w:t>(8</w:t>
            </w:r>
            <w:r w:rsidRPr="00CF6256">
              <w:rPr>
                <w:rStyle w:val="c0c43c5c18"/>
                <w:rFonts w:ascii="Times New Roman" w:hAnsi="Times New Roman"/>
                <w:b/>
                <w:bCs/>
                <w:i/>
                <w:iCs/>
                <w:color w:val="231F20"/>
                <w:sz w:val="24"/>
                <w:szCs w:val="24"/>
              </w:rPr>
              <w:t> ч)</w:t>
            </w:r>
          </w:p>
        </w:tc>
      </w:tr>
      <w:tr w:rsidR="00AC2CA9" w:rsidRPr="00CF6256" w:rsidTr="00FE7F6D">
        <w:trPr>
          <w:trHeight w:val="1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624A8C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4.1-4.8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6B" w:rsidRPr="00131575" w:rsidRDefault="003F66A7" w:rsidP="00F4516B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17</w:t>
            </w:r>
            <w:r w:rsidR="00F4516B" w:rsidRPr="00131575">
              <w:rPr>
                <w:rStyle w:val="c0"/>
              </w:rPr>
              <w:t>.12</w:t>
            </w:r>
          </w:p>
          <w:p w:rsidR="00AC2CA9" w:rsidRDefault="003F66A7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24</w:t>
            </w:r>
            <w:r w:rsidR="00AC2CA9" w:rsidRPr="00131575">
              <w:rPr>
                <w:rStyle w:val="c0"/>
              </w:rPr>
              <w:t>.12</w:t>
            </w:r>
          </w:p>
          <w:p w:rsidR="00911C8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14.01</w:t>
            </w:r>
          </w:p>
          <w:p w:rsidR="00911C85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21.01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Творческий 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355203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Применение знаний и умений, контроля знаний, умений и навыков.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Обнаруживать и формулировать учебную проблему, составлять план выполнения работы. Поддерживать инициативное сотрудничество в поиске и сборе информации. Уметь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95370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Работа над проектом</w:t>
            </w:r>
          </w:p>
        </w:tc>
      </w:tr>
      <w:tr w:rsidR="00AC2CA9" w:rsidRPr="00CF6256" w:rsidTr="000E15AF">
        <w:trPr>
          <w:trHeight w:val="260"/>
        </w:trPr>
        <w:tc>
          <w:tcPr>
            <w:tcW w:w="14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ED5850" w:rsidRDefault="00AC2CA9" w:rsidP="00624A8C">
            <w:pPr>
              <w:pStyle w:val="c15c16"/>
              <w:spacing w:before="0" w:beforeAutospacing="0" w:after="0" w:afterAutospacing="0"/>
              <w:ind w:left="720"/>
              <w:jc w:val="center"/>
              <w:rPr>
                <w:rStyle w:val="c0"/>
                <w:b/>
              </w:rPr>
            </w:pPr>
            <w:r w:rsidRPr="00ED5850">
              <w:rPr>
                <w:rStyle w:val="c0"/>
                <w:b/>
              </w:rPr>
              <w:t>Технологии машинной обработки металлов и искусственных материалов</w:t>
            </w:r>
            <w:r w:rsidR="00624A8C">
              <w:rPr>
                <w:rStyle w:val="c0"/>
                <w:b/>
              </w:rPr>
              <w:t xml:space="preserve"> </w:t>
            </w:r>
            <w:r w:rsidRPr="00ED5850">
              <w:rPr>
                <w:rStyle w:val="c0"/>
                <w:b/>
              </w:rPr>
              <w:t>(2 ч)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850" w:rsidRDefault="00624A8C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5.1</w:t>
            </w:r>
          </w:p>
          <w:p w:rsidR="00624A8C" w:rsidRPr="00131575" w:rsidRDefault="00624A8C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5.2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28.01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Понятие о механизме и машине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355203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Урок получения новых знаний и умений.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Организовывать и планировать учебное сотрудничество с учителем и сверстниками. Корректировать деятельность: вносить изменения в процесс с учетом возникших трудностей и ошибок, намечать способы их устранения.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П.17</w:t>
            </w:r>
          </w:p>
        </w:tc>
      </w:tr>
      <w:tr w:rsidR="00AC2CA9" w:rsidRPr="00CF6256" w:rsidTr="000E15AF">
        <w:trPr>
          <w:trHeight w:val="220"/>
        </w:trPr>
        <w:tc>
          <w:tcPr>
            <w:tcW w:w="14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624A8C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Технологии ручной обработки металлов и искусственных материалов</w:t>
            </w:r>
            <w:r w:rsidR="00624A8C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2CE8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(20</w:t>
            </w:r>
            <w:r w:rsidRPr="00CF6256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850" w:rsidRDefault="00624A8C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</w:t>
            </w:r>
          </w:p>
          <w:p w:rsidR="00624A8C" w:rsidRPr="00131575" w:rsidRDefault="00624A8C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6.2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4.02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9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Тонколистовой металл и проволока. Искусственные материалы</w:t>
            </w:r>
            <w:r w:rsidR="00BB0AFF">
              <w:rPr>
                <w:rStyle w:val="c0"/>
              </w:rPr>
              <w:t>. Развитие метал</w:t>
            </w:r>
            <w:r w:rsidR="007415C6">
              <w:rPr>
                <w:rStyle w:val="c0"/>
              </w:rPr>
              <w:t>л</w:t>
            </w:r>
            <w:r w:rsidR="00BB0AFF">
              <w:rPr>
                <w:rStyle w:val="c0"/>
              </w:rPr>
              <w:t xml:space="preserve">ургической </w:t>
            </w:r>
            <w:r w:rsidR="00BB0AFF">
              <w:rPr>
                <w:rStyle w:val="c0"/>
              </w:rPr>
              <w:lastRenderedPageBreak/>
              <w:t>отрасли и производство искус</w:t>
            </w:r>
            <w:r w:rsidR="007415C6">
              <w:rPr>
                <w:rStyle w:val="c0"/>
              </w:rPr>
              <w:t>с</w:t>
            </w:r>
            <w:r w:rsidR="00BB0AFF">
              <w:rPr>
                <w:rStyle w:val="c0"/>
              </w:rPr>
              <w:t>твенных материалов в Тюменской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355203" w:rsidP="00131575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Урок получения новых знаний и умений.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П.19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8C" w:rsidRDefault="00624A8C" w:rsidP="00624A8C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lastRenderedPageBreak/>
              <w:t>6.3</w:t>
            </w:r>
          </w:p>
          <w:p w:rsidR="00624A8C" w:rsidRPr="00131575" w:rsidRDefault="00624A8C" w:rsidP="00624A8C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6.4</w:t>
            </w:r>
          </w:p>
          <w:p w:rsidR="00ED5850" w:rsidRPr="00131575" w:rsidRDefault="00ED5850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11.02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7D7C5F" w:rsidRDefault="00AC2CA9" w:rsidP="007D7C5F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7D7C5F">
              <w:rPr>
                <w:rStyle w:val="c0"/>
              </w:rPr>
              <w:t>Графическое изображение деталей из металла и искусственных материалов</w:t>
            </w:r>
            <w:r w:rsidR="007D7C5F" w:rsidRPr="007D7C5F">
              <w:rPr>
                <w:rStyle w:val="c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3C0789" w:rsidP="00131575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Урок с</w:t>
            </w:r>
            <w:r w:rsidR="00355203" w:rsidRPr="00CF6256">
              <w:rPr>
                <w:rStyle w:val="c0"/>
              </w:rPr>
              <w:t>истематизаци</w:t>
            </w:r>
            <w:r>
              <w:rPr>
                <w:rStyle w:val="c0"/>
              </w:rPr>
              <w:t xml:space="preserve">и и </w:t>
            </w:r>
            <w:r w:rsidR="00355203" w:rsidRPr="00CF6256">
              <w:rPr>
                <w:rStyle w:val="c0"/>
              </w:rPr>
              <w:t>обобщения знаний, умений и навыков.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Навыки учебного сотрудничества в ходе индивидуальной и групповой работы.</w:t>
            </w:r>
            <w:r w:rsidRPr="00131575">
              <w:rPr>
                <w:rStyle w:val="c0"/>
              </w:rPr>
              <w:t> </w:t>
            </w:r>
          </w:p>
          <w:p w:rsidR="00AC2CA9" w:rsidRPr="00131575" w:rsidRDefault="00AC2CA9" w:rsidP="00A871DF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П.20</w:t>
            </w:r>
          </w:p>
        </w:tc>
      </w:tr>
      <w:tr w:rsidR="00F65CB7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7" w:rsidRPr="00131575" w:rsidRDefault="00624A8C" w:rsidP="00EF1B82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7" w:rsidRPr="00131575" w:rsidRDefault="00911C85" w:rsidP="00EF1B82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18.02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7" w:rsidRPr="00131575" w:rsidRDefault="00F65CB7" w:rsidP="00EF1B82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7" w:rsidRPr="00131575" w:rsidRDefault="00F65CB7" w:rsidP="00EF1B82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Рабочее место для ручной обработки металлов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7" w:rsidRPr="00131575" w:rsidRDefault="00F65CB7" w:rsidP="00EF1B82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7" w:rsidRPr="00131575" w:rsidRDefault="00F65CB7" w:rsidP="00EF1B82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Актуализация знаний и умений.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7" w:rsidRPr="00131575" w:rsidRDefault="00F65CB7" w:rsidP="00EF1B82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Воспринимать текст с учетом поставленной учебной задачи, находить в тексте информацию, необходимую для ответа на поставленный вопрос. Закреплять заготовку в тисках.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CB7" w:rsidRPr="00CF6256" w:rsidRDefault="00F65CB7" w:rsidP="00EF1B82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П.18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8C" w:rsidRPr="00131575" w:rsidRDefault="00624A8C" w:rsidP="00624A8C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6.6</w:t>
            </w:r>
          </w:p>
          <w:p w:rsidR="00ED5850" w:rsidRPr="00131575" w:rsidRDefault="00ED5850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18</w:t>
            </w:r>
            <w:r w:rsidR="00AC2CA9" w:rsidRPr="00131575">
              <w:rPr>
                <w:rStyle w:val="c0"/>
              </w:rPr>
              <w:t>.02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Технология изготовления изделий из металла и искусственных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F65CB7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355203" w:rsidP="00131575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Урок контроля знаний и умений.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Воспринимать текст с учетом поставленной учебной задачи, находить в тексте информацию, необходимую для ответа на поставленный вопрос. Уметь осуществлять анализ объектов с выделением существенных и несущественных признаков.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П.22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850" w:rsidRDefault="00BC2CE8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6.7</w:t>
            </w:r>
          </w:p>
          <w:p w:rsidR="00BC2CE8" w:rsidRPr="00131575" w:rsidRDefault="00BC2CE8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6.8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25.02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9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E4089" w:rsidRDefault="00AC2CA9" w:rsidP="001E4089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1E4089">
              <w:rPr>
                <w:rStyle w:val="c0"/>
              </w:rPr>
              <w:t xml:space="preserve">Правка и разметка заготовок из </w:t>
            </w:r>
            <w:r w:rsidR="003C0789" w:rsidRPr="001E4089">
              <w:rPr>
                <w:rStyle w:val="c0"/>
              </w:rPr>
              <w:t>тонколистового металла, проволо</w:t>
            </w:r>
            <w:r w:rsidRPr="001E4089">
              <w:rPr>
                <w:rStyle w:val="c0"/>
              </w:rPr>
              <w:t>ки, пластмассы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1E4089" w:rsidP="001E4089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Урок контроля знаний и умений.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Устойчивая мотивация к обучению на основе алгоритма выполнения задачи.</w:t>
            </w:r>
            <w:r w:rsidRPr="00131575">
              <w:rPr>
                <w:rStyle w:val="c0"/>
              </w:rPr>
              <w:t> </w:t>
            </w:r>
            <w:r w:rsidRPr="00CF6256">
              <w:rPr>
                <w:rStyle w:val="c0"/>
              </w:rPr>
              <w:t>Определять последовательность промежуточных целей с учетом конечного результата;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П.23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E8" w:rsidRDefault="00BC2CE8" w:rsidP="00BC2CE8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6.9</w:t>
            </w:r>
          </w:p>
          <w:p w:rsidR="00BC2CE8" w:rsidRPr="00131575" w:rsidRDefault="00BC2CE8" w:rsidP="00BC2CE8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6.10</w:t>
            </w:r>
          </w:p>
          <w:p w:rsidR="00ED5850" w:rsidRPr="00131575" w:rsidRDefault="00ED5850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4.03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Р</w:t>
            </w:r>
            <w:r w:rsidR="001A477F">
              <w:rPr>
                <w:rStyle w:val="c0"/>
              </w:rPr>
              <w:t xml:space="preserve">езание и зачистка заготовок из </w:t>
            </w:r>
            <w:r w:rsidRPr="00CF6256">
              <w:rPr>
                <w:rStyle w:val="c0"/>
              </w:rPr>
              <w:t xml:space="preserve">тонколистового металла, проволоки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355203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Урок комплексного применения знаний и умений.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Проектировать траектории развития через включение в новые виды деятельности и формы сотрудничества. Осознавать уровень и качество усвоения результата.</w:t>
            </w:r>
            <w:r w:rsidR="00A871DF" w:rsidRPr="00131575">
              <w:rPr>
                <w:rStyle w:val="c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П.26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850" w:rsidRDefault="00BC2CE8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6.11</w:t>
            </w:r>
          </w:p>
          <w:p w:rsidR="00BC2CE8" w:rsidRPr="00131575" w:rsidRDefault="00BC2CE8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6.12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11</w:t>
            </w:r>
            <w:r w:rsidR="003F66A7">
              <w:rPr>
                <w:rStyle w:val="c0"/>
              </w:rPr>
              <w:t>.03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Гибка заготовок из тонколистового металла и проволоки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C63FBE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Урок комплексного применения знаний и умений.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Организовывать и планировать учебное сотрудничество с учителем и сверстниками. Осознавать уровень и качество усвоения результата.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П.27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850" w:rsidRDefault="00BC2CE8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6.13</w:t>
            </w:r>
          </w:p>
          <w:p w:rsidR="00BC2CE8" w:rsidRPr="00131575" w:rsidRDefault="00BC2CE8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6.14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18</w:t>
            </w:r>
            <w:r w:rsidR="003F66A7">
              <w:rPr>
                <w:rStyle w:val="c0"/>
              </w:rPr>
              <w:t>.03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9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Получение отверстий в заготовках из металлов и </w:t>
            </w:r>
            <w:r w:rsidRPr="00CF6256">
              <w:rPr>
                <w:rStyle w:val="c0"/>
              </w:rPr>
              <w:lastRenderedPageBreak/>
              <w:t>искусственных материалов</w:t>
            </w:r>
            <w:r w:rsidR="002E6E1F">
              <w:rPr>
                <w:rStyle w:val="c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C63FBE" w:rsidP="00131575">
            <w:pPr>
              <w:pStyle w:val="c9c41"/>
              <w:spacing w:before="0" w:beforeAutospacing="0" w:after="0" w:afterAutospacing="0"/>
              <w:ind w:right="10"/>
              <w:rPr>
                <w:rStyle w:val="c0"/>
              </w:rPr>
            </w:pPr>
            <w:r w:rsidRPr="00CF6256">
              <w:rPr>
                <w:rStyle w:val="c0"/>
              </w:rPr>
              <w:t xml:space="preserve">Урок систематизации </w:t>
            </w:r>
            <w:r w:rsidRPr="00CF6256">
              <w:rPr>
                <w:rStyle w:val="c0"/>
              </w:rPr>
              <w:lastRenderedPageBreak/>
              <w:t>и обобщение.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lastRenderedPageBreak/>
              <w:t>Способность к мобилизации сил и энергии; способность к волевому уси</w:t>
            </w:r>
            <w:r w:rsidR="003C0789">
              <w:rPr>
                <w:rStyle w:val="c0"/>
              </w:rPr>
              <w:t xml:space="preserve">лию — выбору в </w:t>
            </w:r>
            <w:r w:rsidR="003C0789">
              <w:rPr>
                <w:rStyle w:val="c0"/>
              </w:rPr>
              <w:lastRenderedPageBreak/>
              <w:t>ситуации мо</w:t>
            </w:r>
            <w:r w:rsidRPr="00CF6256">
              <w:rPr>
                <w:rStyle w:val="c0"/>
              </w:rPr>
              <w:t xml:space="preserve">тивационного конфликта и к преодолению препятствий.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П.28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850" w:rsidRDefault="00BC2CE8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lastRenderedPageBreak/>
              <w:t>6.15</w:t>
            </w:r>
          </w:p>
          <w:p w:rsidR="00BC2CE8" w:rsidRPr="00131575" w:rsidRDefault="00BC2CE8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6.16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25</w:t>
            </w:r>
            <w:r w:rsidR="003F66A7">
              <w:rPr>
                <w:rStyle w:val="c0"/>
              </w:rPr>
              <w:t>.03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9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7D7C5F" w:rsidRDefault="00AC2CA9" w:rsidP="007D7C5F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7D7C5F">
              <w:rPr>
                <w:rStyle w:val="c0"/>
              </w:rPr>
              <w:t>Устройство настольного сверлильного станка</w:t>
            </w:r>
            <w:r w:rsidR="00F9641C" w:rsidRPr="007D7C5F">
              <w:rPr>
                <w:rStyle w:val="c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C63FBE" w:rsidP="00131575">
            <w:pPr>
              <w:pStyle w:val="c9c26"/>
              <w:spacing w:before="0" w:beforeAutospacing="0" w:after="0" w:afterAutospacing="0"/>
              <w:ind w:right="4"/>
              <w:rPr>
                <w:rStyle w:val="c0"/>
              </w:rPr>
            </w:pPr>
            <w:r w:rsidRPr="00CF6256">
              <w:rPr>
                <w:rStyle w:val="c0"/>
              </w:rPr>
              <w:t>Урок систематизации и обобщение.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Организовывать и планировать учебное сотрудничество с учителем и сверстниками. Корректировать деятельность: вносить изменения в процесс с учетом возникших трудностей и ошибок, намечать способы их устранения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П.29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850" w:rsidRDefault="00BC2CE8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6.17</w:t>
            </w:r>
          </w:p>
          <w:p w:rsidR="00BC2CE8" w:rsidRPr="00131575" w:rsidRDefault="00BC2CE8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6.18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8.04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Сборка изделий из тонколистового металла, проволоки, искусственных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Комбинированный</w:t>
            </w:r>
            <w:r w:rsidRPr="00131575">
              <w:rPr>
                <w:rStyle w:val="c0"/>
              </w:rPr>
              <w:t> </w:t>
            </w:r>
            <w:r w:rsidRPr="00CF6256">
              <w:rPr>
                <w:rStyle w:val="c0"/>
              </w:rPr>
              <w:t>урок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Осознавать уровень и качество усвоения результата. Соединять детали из тонколистового металла, проволоки, пластмассы. Устойчивая мотивация к обучению на основе алгоритма выполнения задачи.</w:t>
            </w:r>
            <w:r w:rsidRPr="00131575">
              <w:rPr>
                <w:rStyle w:val="c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П.30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850" w:rsidRDefault="00BC2CE8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6.19</w:t>
            </w:r>
          </w:p>
          <w:p w:rsidR="00BC2CE8" w:rsidRPr="00131575" w:rsidRDefault="00BC2CE8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6.20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911C8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15.04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E4089" w:rsidRDefault="00AC2CA9" w:rsidP="001E4089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1E4089">
              <w:rPr>
                <w:rStyle w:val="c0"/>
              </w:rPr>
              <w:t>Отделка изделий из тонколистового металла, проволоки, пластмассы</w:t>
            </w:r>
            <w:r w:rsidR="001E4089" w:rsidRPr="001E4089">
              <w:rPr>
                <w:rStyle w:val="c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1E4089" w:rsidP="001E4089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Комбинированный</w:t>
            </w:r>
            <w:r w:rsidRPr="00131575">
              <w:rPr>
                <w:rStyle w:val="c0"/>
              </w:rPr>
              <w:t> </w:t>
            </w:r>
            <w:r w:rsidRPr="00CF6256">
              <w:rPr>
                <w:rStyle w:val="c0"/>
              </w:rPr>
              <w:t>урок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Уметь точно и грамотно выражать свои мысли, отстаивать свою точку зрения в проц</w:t>
            </w:r>
            <w:r w:rsidR="003C0789">
              <w:rPr>
                <w:rStyle w:val="c0"/>
              </w:rPr>
              <w:t xml:space="preserve">ессе дискуссии. Отделка изделий </w:t>
            </w:r>
            <w:r w:rsidRPr="00CF6256">
              <w:rPr>
                <w:rStyle w:val="c0"/>
              </w:rPr>
              <w:t>из</w:t>
            </w:r>
            <w:r w:rsidRPr="00131575">
              <w:rPr>
                <w:rStyle w:val="c0"/>
              </w:rPr>
              <w:t> </w:t>
            </w:r>
            <w:r w:rsidR="003C0789">
              <w:rPr>
                <w:rStyle w:val="c0"/>
              </w:rPr>
              <w:t xml:space="preserve">металла, проволоки, </w:t>
            </w:r>
            <w:r w:rsidRPr="00CF6256">
              <w:rPr>
                <w:rStyle w:val="c0"/>
              </w:rPr>
              <w:t>пластмассы.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П.31</w:t>
            </w:r>
          </w:p>
        </w:tc>
      </w:tr>
      <w:tr w:rsidR="00AC2CA9" w:rsidRPr="00CF6256" w:rsidTr="000E15AF">
        <w:trPr>
          <w:trHeight w:val="220"/>
        </w:trPr>
        <w:tc>
          <w:tcPr>
            <w:tcW w:w="14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Исследовательская и созидательная деятельность</w:t>
            </w:r>
            <w:r w:rsidR="00A463BC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2CE8">
              <w:rPr>
                <w:rStyle w:val="c0c43c5c18"/>
                <w:rFonts w:ascii="Times New Roman" w:hAnsi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(5 </w:t>
            </w:r>
            <w:r w:rsidRPr="00CF6256">
              <w:rPr>
                <w:rStyle w:val="c0c43c5c18"/>
                <w:rFonts w:ascii="Times New Roman" w:hAnsi="Times New Roman"/>
                <w:b/>
                <w:bCs/>
                <w:i/>
                <w:iCs/>
                <w:color w:val="231F20"/>
                <w:sz w:val="24"/>
                <w:szCs w:val="24"/>
              </w:rPr>
              <w:t>ч)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E8" w:rsidRPr="00131575" w:rsidRDefault="00BC2CE8" w:rsidP="00BC2CE8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7.1-7.4</w:t>
            </w:r>
          </w:p>
          <w:p w:rsidR="00ED5850" w:rsidRPr="00131575" w:rsidRDefault="00ED5850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8C" w:rsidRDefault="00624A8C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22.04</w:t>
            </w:r>
          </w:p>
          <w:p w:rsidR="00624A8C" w:rsidRPr="00131575" w:rsidRDefault="00624A8C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29.04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911C8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Творческий 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C63FBE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Урок контроля знаний.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Обнаруживать и формулировать учебную проблему, составлять план выполнения работы. Поддерживать инициативное сотрудничество в поиске и сборе информации.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CF6256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BC2CE8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E8" w:rsidRPr="00CF6256" w:rsidRDefault="00BC2CE8" w:rsidP="00BC2CE8">
            <w:pPr>
              <w:pStyle w:val="c34c1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</w:rPr>
              <w:t>7.5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E8" w:rsidRPr="00CF6256" w:rsidRDefault="00BC2CE8" w:rsidP="00BC2CE8">
            <w:pPr>
              <w:pStyle w:val="c34c1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20.05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E8" w:rsidRPr="00CF6256" w:rsidRDefault="00BC2CE8" w:rsidP="00BC2CE8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E8" w:rsidRPr="00CF6256" w:rsidRDefault="00BC2CE8" w:rsidP="00BC2CE8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Промежуточная итоговая аттестация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E8" w:rsidRPr="00CF6256" w:rsidRDefault="00BC2CE8" w:rsidP="00BC2CE8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E8" w:rsidRPr="00CF6256" w:rsidRDefault="00BC2CE8" w:rsidP="00BC2CE8">
            <w:pPr>
              <w:pStyle w:val="c9c26"/>
              <w:spacing w:before="0" w:beforeAutospacing="0" w:after="0" w:afterAutospacing="0"/>
              <w:ind w:right="4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Урок контроля знаний и умений.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E8" w:rsidRPr="00CF6256" w:rsidRDefault="00BC2CE8" w:rsidP="00BC2CE8">
            <w:pPr>
              <w:pStyle w:val="c1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E8" w:rsidRPr="00CF6256" w:rsidRDefault="00BC2CE8" w:rsidP="00BC2CE8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П.47</w:t>
            </w:r>
          </w:p>
        </w:tc>
      </w:tr>
      <w:tr w:rsidR="00AC2CA9" w:rsidRPr="00CF6256" w:rsidTr="000E15AF">
        <w:trPr>
          <w:trHeight w:val="200"/>
        </w:trPr>
        <w:tc>
          <w:tcPr>
            <w:tcW w:w="14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CF6256" w:rsidRDefault="00AC2CA9" w:rsidP="00BC2CE8">
            <w:pPr>
              <w:spacing w:line="240" w:lineRule="auto"/>
              <w:ind w:left="720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Технологии домашнего хозяйства</w:t>
            </w:r>
            <w:r w:rsidRPr="00CF6256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2CE8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(5</w:t>
            </w:r>
            <w:r w:rsidRPr="00CF6256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850" w:rsidRDefault="00BC2CE8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8.1</w:t>
            </w:r>
          </w:p>
          <w:p w:rsidR="00BC2CE8" w:rsidRPr="00131575" w:rsidRDefault="00BC2CE8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8.2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624A8C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Интерьер жилого помещения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C63FBE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131575">
              <w:rPr>
                <w:rStyle w:val="c0"/>
              </w:rPr>
              <w:t>Урок получения новых знаний и умений.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 xml:space="preserve">Формирование познавательного интереса. Уметь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131575">
              <w:rPr>
                <w:rStyle w:val="c0"/>
              </w:rPr>
              <w:t>П.32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Default="00BC2CE8" w:rsidP="00ED5850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8</w:t>
            </w:r>
            <w:r w:rsidR="00ED5850">
              <w:rPr>
                <w:rStyle w:val="c0"/>
              </w:rPr>
              <w:t>.3</w:t>
            </w:r>
          </w:p>
          <w:p w:rsidR="00ED5850" w:rsidRPr="00131575" w:rsidRDefault="00BC2CE8" w:rsidP="00ED5850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8</w:t>
            </w:r>
            <w:r w:rsidR="00ED5850">
              <w:rPr>
                <w:rStyle w:val="c0"/>
              </w:rPr>
              <w:t>.4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624A8C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13</w:t>
            </w:r>
            <w:r w:rsidR="003F66A7">
              <w:rPr>
                <w:rStyle w:val="c0"/>
              </w:rPr>
              <w:t>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BB0AF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Эстетика и экология жилища</w:t>
            </w:r>
            <w:r w:rsidR="00BB0AFF">
              <w:rPr>
                <w:rStyle w:val="c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C63FBE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Урок актуализации и обоб</w:t>
            </w:r>
            <w:r w:rsidR="003C0789">
              <w:rPr>
                <w:rStyle w:val="c0"/>
              </w:rPr>
              <w:t>щ</w:t>
            </w:r>
            <w:r w:rsidRPr="00CF6256">
              <w:rPr>
                <w:rStyle w:val="c0"/>
              </w:rPr>
              <w:t xml:space="preserve">ения </w:t>
            </w:r>
            <w:r w:rsidRPr="00CF6256">
              <w:rPr>
                <w:rStyle w:val="c0"/>
              </w:rPr>
              <w:lastRenderedPageBreak/>
              <w:t>знаний и умений.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lastRenderedPageBreak/>
              <w:t>Формирование познавательного интереса. Управлять своим поведением (контроль, самок</w:t>
            </w:r>
            <w:r w:rsidR="003C0789">
              <w:rPr>
                <w:rStyle w:val="c0"/>
              </w:rPr>
              <w:t>о</w:t>
            </w:r>
            <w:r w:rsidRPr="00CF6256">
              <w:rPr>
                <w:rStyle w:val="c0"/>
              </w:rPr>
              <w:t>р</w:t>
            </w:r>
            <w:r w:rsidR="003C0789">
              <w:rPr>
                <w:rStyle w:val="c0"/>
              </w:rPr>
              <w:t>р</w:t>
            </w:r>
            <w:r w:rsidRPr="00CF6256">
              <w:rPr>
                <w:rStyle w:val="c0"/>
              </w:rPr>
              <w:t xml:space="preserve">екция, оценка своего действия).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131575">
              <w:rPr>
                <w:rStyle w:val="c0"/>
              </w:rPr>
              <w:t>П.33</w:t>
            </w:r>
          </w:p>
        </w:tc>
      </w:tr>
      <w:tr w:rsidR="00AC2CA9" w:rsidRPr="00CF6256" w:rsidTr="00FE7F6D">
        <w:trPr>
          <w:trHeight w:val="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BC2CE8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lastRenderedPageBreak/>
              <w:t>8.5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BC2CE8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20</w:t>
            </w:r>
            <w:r w:rsidR="003F66A7">
              <w:rPr>
                <w:rStyle w:val="c0"/>
              </w:rPr>
              <w:t>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Технологии ухода за жилым помещением, одеждой и обувью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911C85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Комбинированный урок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A871D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CF6256">
              <w:rPr>
                <w:rStyle w:val="c0"/>
              </w:rPr>
              <w:t>Формирование познавательного интереса. Уметь строить рассуждения в форме связи простых суждений об о</w:t>
            </w:r>
            <w:r w:rsidR="00FE7F6D">
              <w:rPr>
                <w:rStyle w:val="c0"/>
              </w:rPr>
              <w:t>бъекте, его строении.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A9" w:rsidRPr="00131575" w:rsidRDefault="00AC2CA9" w:rsidP="00131575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131575">
              <w:rPr>
                <w:rStyle w:val="c0"/>
              </w:rPr>
              <w:t>П.34</w:t>
            </w:r>
          </w:p>
        </w:tc>
      </w:tr>
    </w:tbl>
    <w:p w:rsidR="00AC2CA9" w:rsidRPr="00CF6256" w:rsidRDefault="00AC2CA9" w:rsidP="00CF6256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AC2CA9" w:rsidRPr="00CF6256" w:rsidSect="00FE7F6D">
          <w:pgSz w:w="16840" w:h="11900" w:orient="landscape"/>
          <w:pgMar w:top="1134" w:right="1134" w:bottom="567" w:left="1134" w:header="720" w:footer="720" w:gutter="0"/>
          <w:cols w:space="720"/>
          <w:noEndnote/>
        </w:sectPr>
      </w:pPr>
    </w:p>
    <w:p w:rsidR="001012E7" w:rsidRPr="00CF6256" w:rsidRDefault="001012E7" w:rsidP="00CF6256">
      <w:pPr>
        <w:spacing w:line="240" w:lineRule="auto"/>
        <w:ind w:right="-3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6256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5 класс</w:t>
      </w:r>
    </w:p>
    <w:p w:rsidR="001012E7" w:rsidRPr="00CF6256" w:rsidRDefault="001012E7" w:rsidP="00CF6256">
      <w:pPr>
        <w:spacing w:line="240" w:lineRule="auto"/>
        <w:ind w:right="-3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6256">
        <w:rPr>
          <w:rFonts w:ascii="Times New Roman" w:hAnsi="Times New Roman"/>
          <w:b/>
          <w:sz w:val="24"/>
          <w:szCs w:val="24"/>
        </w:rPr>
        <w:t>(для обучающихся с ОВЗ)</w:t>
      </w:r>
    </w:p>
    <w:tbl>
      <w:tblPr>
        <w:tblW w:w="23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850"/>
        <w:gridCol w:w="709"/>
        <w:gridCol w:w="2268"/>
        <w:gridCol w:w="992"/>
        <w:gridCol w:w="1418"/>
        <w:gridCol w:w="8"/>
        <w:gridCol w:w="134"/>
        <w:gridCol w:w="4394"/>
        <w:gridCol w:w="8"/>
        <w:gridCol w:w="1268"/>
        <w:gridCol w:w="8"/>
        <w:gridCol w:w="1551"/>
        <w:gridCol w:w="8"/>
        <w:gridCol w:w="2851"/>
        <w:gridCol w:w="2859"/>
        <w:gridCol w:w="2859"/>
      </w:tblGrid>
      <w:tr w:rsidR="001012E7" w:rsidRPr="00CF6256" w:rsidTr="00EF1B82">
        <w:trPr>
          <w:gridAfter w:val="4"/>
          <w:wAfter w:w="8577" w:type="dxa"/>
          <w:trHeight w:val="33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E7" w:rsidRPr="00CF6256" w:rsidRDefault="001012E7" w:rsidP="00CF625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2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012E7" w:rsidRPr="00CF6256" w:rsidRDefault="001012E7" w:rsidP="00CF625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256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  <w:p w:rsidR="001012E7" w:rsidRPr="00CF6256" w:rsidRDefault="001012E7" w:rsidP="00CF625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2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012E7" w:rsidRPr="00CF6256" w:rsidRDefault="001012E7" w:rsidP="00CF6256">
            <w:pPr>
              <w:pStyle w:val="c15c16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b/>
              </w:rPr>
              <w:t>Урока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E7" w:rsidRPr="00CF6256" w:rsidRDefault="001012E7" w:rsidP="00CF62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E7" w:rsidRPr="00CF6256" w:rsidRDefault="001012E7" w:rsidP="00CF6256">
            <w:pPr>
              <w:pStyle w:val="c15c16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5c1c18c10"/>
                <w:b/>
                <w:bCs/>
                <w:i/>
                <w:iCs/>
                <w:color w:val="000000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E7" w:rsidRPr="00CF6256" w:rsidRDefault="001012E7" w:rsidP="00CF6256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5c1c18c56"/>
                <w:b/>
                <w:bCs/>
                <w:i/>
                <w:iCs/>
                <w:color w:val="000000"/>
              </w:rPr>
              <w:t>Кол-во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E7" w:rsidRPr="00CF6256" w:rsidRDefault="001012E7" w:rsidP="00CF6256">
            <w:pPr>
              <w:pStyle w:val="c15c16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b/>
                <w:bCs/>
                <w:kern w:val="24"/>
              </w:rPr>
              <w:t>Приёмы обучения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E7" w:rsidRPr="00CF6256" w:rsidRDefault="001012E7" w:rsidP="00CF6256">
            <w:pPr>
              <w:pStyle w:val="c15c16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b/>
                <w:bCs/>
                <w:kern w:val="24"/>
              </w:rPr>
              <w:t>Индивидуальные требования к уровню подготовки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2E7" w:rsidRPr="00CF6256" w:rsidRDefault="001012E7" w:rsidP="00CF6256">
            <w:pPr>
              <w:pStyle w:val="c15c16"/>
              <w:spacing w:before="0" w:beforeAutospacing="0" w:after="0" w:afterAutospacing="0"/>
              <w:jc w:val="both"/>
              <w:rPr>
                <w:b/>
                <w:bCs/>
                <w:kern w:val="24"/>
              </w:rPr>
            </w:pPr>
            <w:r w:rsidRPr="00CF6256">
              <w:rPr>
                <w:b/>
                <w:bCs/>
                <w:kern w:val="24"/>
              </w:rPr>
              <w:t>Индивидуальный вид контроля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E7" w:rsidRPr="00CF6256" w:rsidRDefault="001012E7" w:rsidP="00CF6256">
            <w:pPr>
              <w:pStyle w:val="c15c16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b/>
                <w:bCs/>
                <w:kern w:val="24"/>
              </w:rPr>
              <w:t>Индивидуальное д</w:t>
            </w:r>
            <w:r w:rsidRPr="00CF6256">
              <w:rPr>
                <w:b/>
              </w:rPr>
              <w:t>омашнее задание</w:t>
            </w:r>
          </w:p>
        </w:tc>
      </w:tr>
      <w:tr w:rsidR="001012E7" w:rsidRPr="00CF6256" w:rsidTr="00EF1B82">
        <w:trPr>
          <w:gridAfter w:val="4"/>
          <w:wAfter w:w="8577" w:type="dxa"/>
          <w:trHeight w:val="34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E7" w:rsidRPr="00CF6256" w:rsidRDefault="001012E7" w:rsidP="00CF6256">
            <w:pPr>
              <w:pStyle w:val="c15c16"/>
              <w:spacing w:before="0" w:beforeAutospacing="0" w:after="0" w:afterAutospacing="0"/>
              <w:jc w:val="both"/>
              <w:rPr>
                <w:rStyle w:val="c5c1c18c10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E7" w:rsidRPr="00CF6256" w:rsidRDefault="001012E7" w:rsidP="00CF6256">
            <w:pPr>
              <w:pStyle w:val="c15c16"/>
              <w:spacing w:before="0" w:after="0"/>
              <w:jc w:val="both"/>
              <w:rPr>
                <w:color w:val="000000"/>
              </w:rPr>
            </w:pPr>
            <w:r w:rsidRPr="00CF6256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E7" w:rsidRPr="00CF6256" w:rsidRDefault="001012E7" w:rsidP="00CF6256">
            <w:pPr>
              <w:pStyle w:val="c15c16"/>
              <w:spacing w:before="0" w:after="0"/>
              <w:jc w:val="both"/>
              <w:rPr>
                <w:color w:val="000000"/>
              </w:rPr>
            </w:pPr>
            <w:r w:rsidRPr="00CF6256">
              <w:rPr>
                <w:color w:val="000000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E7" w:rsidRPr="00CF6256" w:rsidRDefault="001012E7" w:rsidP="00CF6256">
            <w:pPr>
              <w:pStyle w:val="c15c16"/>
              <w:spacing w:before="0" w:beforeAutospacing="0" w:after="0" w:afterAutospacing="0"/>
              <w:jc w:val="both"/>
              <w:rPr>
                <w:rStyle w:val="c5c1c18c10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E7" w:rsidRPr="00CF6256" w:rsidRDefault="001012E7" w:rsidP="00CF6256">
            <w:pPr>
              <w:pStyle w:val="c15"/>
              <w:spacing w:before="0" w:beforeAutospacing="0" w:after="0" w:afterAutospacing="0"/>
              <w:jc w:val="both"/>
              <w:rPr>
                <w:rStyle w:val="c5c1c18c56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E7" w:rsidRPr="00CF6256" w:rsidRDefault="001012E7" w:rsidP="00CF6256">
            <w:pPr>
              <w:pStyle w:val="c15c16"/>
              <w:spacing w:before="0" w:beforeAutospacing="0" w:after="0" w:afterAutospacing="0"/>
              <w:jc w:val="both"/>
              <w:rPr>
                <w:rStyle w:val="c5c1c18c10"/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E7" w:rsidRPr="00CF6256" w:rsidRDefault="001012E7" w:rsidP="00CF6256">
            <w:pPr>
              <w:pStyle w:val="c15c16"/>
              <w:spacing w:before="0" w:beforeAutospacing="0" w:after="0" w:afterAutospacing="0"/>
              <w:jc w:val="both"/>
              <w:rPr>
                <w:rStyle w:val="c5c1c18c10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E7" w:rsidRPr="00CF6256" w:rsidRDefault="001012E7" w:rsidP="00CF6256">
            <w:pPr>
              <w:pStyle w:val="c15c16"/>
              <w:spacing w:before="0" w:beforeAutospacing="0" w:after="0" w:afterAutospacing="0"/>
              <w:jc w:val="both"/>
              <w:rPr>
                <w:rStyle w:val="c5c1c18c10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E7" w:rsidRPr="00CF6256" w:rsidRDefault="001012E7" w:rsidP="00CF6256">
            <w:pPr>
              <w:pStyle w:val="c15c16"/>
              <w:spacing w:before="0" w:beforeAutospacing="0" w:after="0" w:afterAutospacing="0"/>
              <w:jc w:val="both"/>
              <w:rPr>
                <w:rStyle w:val="c5c1c18c10"/>
                <w:b/>
                <w:bCs/>
                <w:i/>
                <w:iCs/>
                <w:color w:val="000000"/>
              </w:rPr>
            </w:pPr>
          </w:p>
        </w:tc>
      </w:tr>
      <w:tr w:rsidR="001012E7" w:rsidRPr="00CF6256" w:rsidTr="00A463BC">
        <w:trPr>
          <w:gridAfter w:val="4"/>
          <w:wAfter w:w="8577" w:type="dxa"/>
          <w:trHeight w:val="260"/>
        </w:trPr>
        <w:tc>
          <w:tcPr>
            <w:tcW w:w="14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E7" w:rsidRPr="00CF6256" w:rsidRDefault="001012E7" w:rsidP="00CF6256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Исследовательская и созидательная деятельность (вводная часть)</w:t>
            </w:r>
            <w:r w:rsidRPr="00CF6256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F6256">
              <w:rPr>
                <w:rStyle w:val="c0c5c18c43"/>
                <w:rFonts w:ascii="Times New Roman" w:hAnsi="Times New Roman"/>
                <w:b/>
                <w:bCs/>
                <w:i/>
                <w:iCs/>
                <w:color w:val="231F20"/>
                <w:sz w:val="24"/>
                <w:szCs w:val="24"/>
              </w:rPr>
              <w:t>(2ч)</w:t>
            </w:r>
          </w:p>
        </w:tc>
      </w:tr>
      <w:tr w:rsidR="00B1277D" w:rsidRPr="00CF6256" w:rsidTr="00EF1B82">
        <w:trPr>
          <w:gridAfter w:val="4"/>
          <w:wAfter w:w="8577" w:type="dxa"/>
          <w:trHeight w:val="5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7D" w:rsidRPr="00CF6256" w:rsidRDefault="00B1277D" w:rsidP="00B1277D">
            <w:pPr>
              <w:pStyle w:val="c15c16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1c10"/>
                <w:color w:val="000000"/>
              </w:rPr>
              <w:t>1-2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7D" w:rsidRPr="00CF6256" w:rsidRDefault="003F66A7" w:rsidP="00B1277D">
            <w:pPr>
              <w:pStyle w:val="c15c1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7D" w:rsidRPr="00CF6256" w:rsidRDefault="00B1277D" w:rsidP="00B1277D">
            <w:pPr>
              <w:pStyle w:val="c15c1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7D" w:rsidRPr="00CF6256" w:rsidRDefault="00B1277D" w:rsidP="001A477F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Вводный инструктаж по технике безопасности. Творческий проект</w:t>
            </w:r>
            <w:r>
              <w:rPr>
                <w:rStyle w:val="c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7D" w:rsidRPr="00CF6256" w:rsidRDefault="00B1277D" w:rsidP="00B1277D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7D" w:rsidRPr="00CF6256" w:rsidRDefault="00B1277D" w:rsidP="00B1277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color w:val="000000"/>
              </w:rPr>
              <w:t>Рассказ, беседа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7D" w:rsidRPr="00CF6256" w:rsidRDefault="00B1277D" w:rsidP="00BD2A13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Развитие у учащихся представления о проектной деятельности, основных компонентах и критериях проекта; последовательности разработки творческого проекта.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7D" w:rsidRPr="00CF6256" w:rsidRDefault="0021649B" w:rsidP="00B1277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color w:val="000000"/>
              </w:rPr>
              <w:t>О</w:t>
            </w:r>
            <w:r w:rsidR="00B1277D" w:rsidRPr="00CF6256">
              <w:rPr>
                <w:color w:val="000000"/>
              </w:rPr>
              <w:t>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7D" w:rsidRPr="00CF6256" w:rsidRDefault="00B1277D" w:rsidP="00B1277D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Проработать записи в тетради</w:t>
            </w:r>
          </w:p>
        </w:tc>
      </w:tr>
      <w:tr w:rsidR="001012E7" w:rsidRPr="00CF6256" w:rsidTr="001F078F">
        <w:trPr>
          <w:gridAfter w:val="4"/>
          <w:wAfter w:w="8577" w:type="dxa"/>
          <w:trHeight w:val="394"/>
        </w:trPr>
        <w:tc>
          <w:tcPr>
            <w:tcW w:w="14567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2E7" w:rsidRPr="00CF6256" w:rsidRDefault="001012E7" w:rsidP="00CF6256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Технологии ручной обработки древесины и древесных материалов</w:t>
            </w:r>
            <w:r w:rsidRPr="00CF6256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F078F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(18</w:t>
            </w:r>
            <w:r w:rsidRPr="00CF6256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ч)</w:t>
            </w:r>
          </w:p>
        </w:tc>
      </w:tr>
      <w:tr w:rsidR="00953709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10</w:t>
            </w:r>
            <w:r w:rsidRPr="00131575">
              <w:rPr>
                <w:rStyle w:val="c0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34c1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280D86" w:rsidRDefault="00953709" w:rsidP="00EF1B82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280D86">
              <w:rPr>
                <w:rStyle w:val="c0"/>
              </w:rPr>
              <w:t>Древесина.  Пило</w:t>
            </w:r>
            <w:r w:rsidR="00EF1B82">
              <w:rPr>
                <w:rStyle w:val="c0"/>
              </w:rPr>
              <w:t>материалы и</w:t>
            </w:r>
            <w:r w:rsidR="007415C6">
              <w:rPr>
                <w:rStyle w:val="c0"/>
              </w:rPr>
              <w:t xml:space="preserve"> древесные материалы. Заготовка древесины в Тюменской области.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15"/>
              <w:spacing w:before="0" w:beforeAutospacing="0" w:after="0" w:afterAutospacing="0"/>
              <w:jc w:val="both"/>
              <w:rPr>
                <w:rStyle w:val="c0"/>
              </w:rPr>
            </w:pPr>
            <w:r w:rsidRPr="00CF6256">
              <w:rPr>
                <w:rStyle w:val="c0"/>
              </w:rPr>
              <w:t>Урок овладения новыми знаниями, умениями, навыками </w:t>
            </w:r>
          </w:p>
          <w:p w:rsidR="00953709" w:rsidRPr="00CF6256" w:rsidRDefault="00953709" w:rsidP="009537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Текущий контроль. Презентация.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Знание пород древесины, ее структуры, области применения.</w:t>
            </w:r>
            <w:r w:rsidRPr="00CF6256">
              <w:rPr>
                <w:rStyle w:val="apple-converted-space"/>
                <w:color w:val="000000"/>
              </w:rPr>
              <w:t> </w:t>
            </w:r>
            <w:r w:rsidRPr="00CF6256">
              <w:rPr>
                <w:rStyle w:val="c0"/>
              </w:rPr>
              <w:t>Сравнение различных объектов: выделять из множества один или несколько объектов, имеющих общие свойства</w:t>
            </w:r>
            <w:r w:rsidR="007415C6">
              <w:rPr>
                <w:rStyle w:val="c0"/>
              </w:rPr>
              <w:t>.</w:t>
            </w:r>
            <w:r w:rsidRPr="00CF6256">
              <w:rPr>
                <w:rStyle w:val="c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9" w:rsidRPr="00CF6256" w:rsidRDefault="00953709" w:rsidP="009537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Карточка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Ответы на вопрос П.</w:t>
            </w:r>
          </w:p>
        </w:tc>
      </w:tr>
      <w:tr w:rsidR="00953709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2.3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17</w:t>
            </w:r>
            <w:r w:rsidRPr="00131575">
              <w:rPr>
                <w:rStyle w:val="c0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34c1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</w:rPr>
              <w:t>Средства и формы</w:t>
            </w:r>
            <w:r w:rsidRPr="006C0696">
              <w:rPr>
                <w:rStyle w:val="c0"/>
              </w:rPr>
              <w:t xml:space="preserve"> графического отображения о</w:t>
            </w:r>
            <w:r>
              <w:rPr>
                <w:rStyle w:val="c0"/>
              </w:rPr>
              <w:t xml:space="preserve">бъектов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Словесно и наглядно.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Знать отличие изделия от детали; типы графических изображений; сущность понятия масштаб; чтение чертежа плоскостной детали.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9" w:rsidRPr="00CF6256" w:rsidRDefault="00953709" w:rsidP="009537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Карточка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Проработать записи в тетради</w:t>
            </w:r>
          </w:p>
        </w:tc>
      </w:tr>
      <w:tr w:rsidR="00953709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24</w:t>
            </w:r>
            <w:r w:rsidRPr="00131575">
              <w:rPr>
                <w:rStyle w:val="c0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34c1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1F078F" w:rsidP="001F078F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</w:rPr>
              <w:t xml:space="preserve">Рабочее место, </w:t>
            </w:r>
            <w:r w:rsidR="00953709" w:rsidRPr="00CF6256">
              <w:rPr>
                <w:rStyle w:val="c0"/>
              </w:rPr>
              <w:t xml:space="preserve">инструменты обработки </w:t>
            </w:r>
            <w:r w:rsidR="00953709" w:rsidRPr="00CF6256">
              <w:rPr>
                <w:rStyle w:val="c0"/>
              </w:rPr>
              <w:lastRenderedPageBreak/>
              <w:t>древесины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1F078F" w:rsidP="00953709">
            <w:pPr>
              <w:pStyle w:val="c15c1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</w:rPr>
              <w:lastRenderedPageBreak/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c72"/>
              <w:spacing w:before="0" w:beforeAutospacing="0" w:after="0" w:afterAutospacing="0"/>
              <w:ind w:left="56" w:right="28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Рассказ, беседа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 xml:space="preserve">Комплектование и рациональная организация рабочего места для ручной обработки древесины. Правильная </w:t>
            </w:r>
            <w:r w:rsidRPr="00CF6256">
              <w:rPr>
                <w:rStyle w:val="c0"/>
              </w:rPr>
              <w:lastRenderedPageBreak/>
              <w:t>установка и закрепление заготовки в зажимах верстака; проверка соответствия верстака своему росту. Выполнять учебные задачи.</w:t>
            </w:r>
            <w:r w:rsidRPr="00CF6256">
              <w:rPr>
                <w:rStyle w:val="apple-converted-space"/>
                <w:color w:val="000000"/>
              </w:rPr>
              <w:t> </w:t>
            </w:r>
            <w:r w:rsidRPr="00CF6256">
              <w:rPr>
                <w:rStyle w:val="c0"/>
              </w:rPr>
              <w:t>Выполнение правил безопасного труда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9" w:rsidRPr="00CF6256" w:rsidRDefault="00953709" w:rsidP="009537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Ответы на вопрос П.</w:t>
            </w:r>
          </w:p>
        </w:tc>
      </w:tr>
      <w:tr w:rsidR="00953709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lastRenderedPageBreak/>
              <w:t>2.6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34c16c6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Последовательность изготовления деталей из древесины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1F078F" w:rsidP="00953709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Рассказ, беседа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c62"/>
              <w:spacing w:before="0" w:beforeAutospacing="0" w:after="0" w:afterAutospacing="0"/>
              <w:ind w:firstLine="4"/>
              <w:rPr>
                <w:color w:val="000000"/>
              </w:rPr>
            </w:pPr>
            <w:r w:rsidRPr="00CF6256">
              <w:rPr>
                <w:rStyle w:val="c0"/>
              </w:rPr>
              <w:t xml:space="preserve">Определять последовательность изготовления детали по технологической карте. Находить в тексте информацию, необходимую для решения задачи.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Карточка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Ответы на вопрос П.</w:t>
            </w:r>
          </w:p>
        </w:tc>
      </w:tr>
      <w:tr w:rsidR="00953709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2.7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1.10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34c1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953709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 w:rsidRPr="00953709">
              <w:rPr>
                <w:rStyle w:val="c0"/>
              </w:rPr>
              <w:t xml:space="preserve">Разметка заготовок из древесины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Словесный, наглядный.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 xml:space="preserve">Научиться воспроизводить приобретенные знания, навыки в конкретной деятельности. Выполнение разметки заготовок из древесины по чертежу и шаблону.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Проработать записи в тетради</w:t>
            </w:r>
          </w:p>
        </w:tc>
      </w:tr>
      <w:tr w:rsidR="00953709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2.9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2.10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8.10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34c1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Пиление заготовок из древесины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c26"/>
              <w:spacing w:before="0" w:beforeAutospacing="0" w:after="0" w:afterAutospacing="0"/>
              <w:ind w:right="4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Словесный, наглядный.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Научиться воспроизводить приобретенные знания, навыки в конкретной деятельности. Устойчивая мотивация</w:t>
            </w:r>
            <w:r w:rsidRPr="00CF6256">
              <w:rPr>
                <w:rStyle w:val="apple-converted-space"/>
                <w:color w:val="000000"/>
              </w:rPr>
              <w:t> </w:t>
            </w:r>
            <w:r w:rsidRPr="00CF6256">
              <w:rPr>
                <w:rStyle w:val="c0"/>
              </w:rPr>
              <w:t>к изучению и закреплению нового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Карточка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Ответы на вопрос П.</w:t>
            </w:r>
          </w:p>
        </w:tc>
      </w:tr>
      <w:tr w:rsidR="00953709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2.11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2.12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15</w:t>
            </w:r>
            <w:r w:rsidRPr="00131575">
              <w:rPr>
                <w:rStyle w:val="c0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Строгание заготовок из древесины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c51"/>
              <w:spacing w:before="0" w:beforeAutospacing="0" w:after="0" w:afterAutospacing="0"/>
              <w:ind w:right="2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Словесный, наглядный.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Научиться воспроизводить приобретенные знания, навыки в конкретной деятельности. Устойчивая мотивация к изучению и закреплению нового.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Проработать записи в тетради</w:t>
            </w:r>
          </w:p>
        </w:tc>
      </w:tr>
      <w:tr w:rsidR="00953709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2.13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2.14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Сверление отверстий в деталях из древесины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c35"/>
              <w:spacing w:before="0" w:beforeAutospacing="0" w:after="0" w:afterAutospacing="0"/>
              <w:ind w:right="14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Словесный, наглядный.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Научиться воспроизводить приобретенные знания, навыки в конкретной деятельности. Ознаком</w:t>
            </w:r>
            <w:r>
              <w:rPr>
                <w:rStyle w:val="c0"/>
              </w:rPr>
              <w:t>иться с алгоритмом просверливания</w:t>
            </w:r>
            <w:r w:rsidRPr="00CF6256">
              <w:rPr>
                <w:rStyle w:val="apple-converted-space"/>
                <w:color w:val="000000"/>
              </w:rPr>
              <w:t> </w:t>
            </w:r>
            <w:r w:rsidRPr="00CF6256">
              <w:rPr>
                <w:rStyle w:val="c0"/>
              </w:rPr>
              <w:t>отверстия нужного диаметра с соблюдением правил безопасной работы.</w:t>
            </w:r>
            <w:r>
              <w:rPr>
                <w:rStyle w:val="c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Карточка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Ответы на вопрос П.</w:t>
            </w:r>
          </w:p>
        </w:tc>
      </w:tr>
      <w:tr w:rsidR="00953709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lastRenderedPageBreak/>
              <w:t>2.15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2.16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3709" w:rsidRPr="00CF6256" w:rsidRDefault="00953709" w:rsidP="00953709">
            <w:pPr>
              <w:pStyle w:val="c34c13c3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Соединение деталей из древесины гвоздями, шурупами и саморезами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Словесный, наглядный.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 xml:space="preserve">Научиться воспроизводить приобретенные знания, навыки в конкретной деятельности.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Ответы на вопрос П.</w:t>
            </w:r>
          </w:p>
        </w:tc>
      </w:tr>
      <w:tr w:rsidR="00953709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2.17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2.18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12</w:t>
            </w:r>
            <w:r w:rsidRPr="00131575">
              <w:rPr>
                <w:rStyle w:val="c0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Соединение деталей из древесины клеем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color w:val="000000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color w:val="000000"/>
              </w:rPr>
              <w:t>Словесный, наглядный.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 xml:space="preserve">Научиться воспроизводить приобретенные знания, навыки в конкретной деятельности. Познакомиться со способами Соединения деталей из древесины клеем. 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Проработать записи в тетради</w:t>
            </w:r>
          </w:p>
        </w:tc>
      </w:tr>
      <w:tr w:rsidR="003C0789" w:rsidRPr="00CF6256" w:rsidTr="00A463BC">
        <w:trPr>
          <w:gridAfter w:val="4"/>
          <w:wAfter w:w="8577" w:type="dxa"/>
          <w:trHeight w:val="240"/>
        </w:trPr>
        <w:tc>
          <w:tcPr>
            <w:tcW w:w="14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89" w:rsidRPr="00CF6256" w:rsidRDefault="003C0789" w:rsidP="003C0789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Технологии художественно - прикладной обработки материалов</w:t>
            </w:r>
            <w:r w:rsidRPr="00CF6256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F078F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(8</w:t>
            </w:r>
            <w:r w:rsidRPr="00CF6256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CF6256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ч)</w:t>
            </w:r>
          </w:p>
        </w:tc>
      </w:tr>
      <w:tr w:rsidR="00953709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Default="00953709" w:rsidP="00953709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3.1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3.2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19</w:t>
            </w:r>
            <w:r w:rsidRPr="00131575">
              <w:rPr>
                <w:rStyle w:val="c0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16c3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1F078F" w:rsidRDefault="001F078F" w:rsidP="001F078F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 w:rsidRPr="001F078F">
              <w:rPr>
                <w:rStyle w:val="c0"/>
              </w:rPr>
              <w:t xml:space="preserve">Отделка изделий из древесины </w:t>
            </w:r>
            <w:r w:rsidRPr="001F078F">
              <w:rPr>
                <w:rStyle w:val="c0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c51"/>
              <w:spacing w:before="0" w:beforeAutospacing="0" w:after="0" w:afterAutospacing="0"/>
              <w:ind w:right="2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Словесный, наглядный.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Научиться воспроизводить приобретенные знания, навыки в конкретной деятельности. Подбирать инструмент, способ и  материал для зачистки и отделки изделий, ознакомиться с технологией отделки изделий с соблюдением правил безопасности. 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Карточка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953709" w:rsidRPr="00CF6256" w:rsidTr="00EF1B82">
        <w:trPr>
          <w:gridAfter w:val="4"/>
          <w:wAfter w:w="8577" w:type="dxa"/>
          <w:trHeight w:val="22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3.3-3.6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Default="00953709" w:rsidP="00953709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26.11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34c1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Выпиливание лобзиком</w:t>
            </w:r>
            <w:r w:rsidR="00EF1B82">
              <w:rPr>
                <w:rStyle w:val="c0"/>
              </w:rPr>
              <w:t>. Деревянное искусство Тюмени в декоративно прикладном творчестве.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1F078F" w:rsidP="00953709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0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c51"/>
              <w:spacing w:before="0" w:beforeAutospacing="0" w:after="0" w:afterAutospacing="0"/>
              <w:ind w:right="2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Словесный, наглядный.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Ознакомиться с выпиливанием и зачисткой изделий из дерева. Определять последовательность промежуточных действий с учетом конечного результата.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Проработать записи в тетради</w:t>
            </w:r>
          </w:p>
        </w:tc>
      </w:tr>
      <w:tr w:rsidR="00953709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Default="00953709" w:rsidP="00953709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3.7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3.8</w:t>
            </w:r>
          </w:p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131575" w:rsidRDefault="00953709" w:rsidP="00953709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Выжигание по дереву</w:t>
            </w:r>
            <w:r w:rsidR="00EF1B82">
              <w:rPr>
                <w:rStyle w:val="c0"/>
              </w:rPr>
              <w:t xml:space="preserve">. Деревянное искусство Тюмени в декоративно </w:t>
            </w:r>
            <w:r w:rsidR="00EF1B82">
              <w:rPr>
                <w:rStyle w:val="c0"/>
              </w:rPr>
              <w:lastRenderedPageBreak/>
              <w:t>прикладном творчестве.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1F078F" w:rsidP="00953709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0"/>
              </w:rPr>
              <w:lastRenderedPageBreak/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c51"/>
              <w:spacing w:before="0" w:beforeAutospacing="0" w:after="0" w:afterAutospacing="0"/>
              <w:ind w:right="2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Словесный, наглядный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 xml:space="preserve">Научиться воспроизводить приобретенные знания, навыки в конкретной деятельности. Ознакомиться с технологией </w:t>
            </w:r>
            <w:r w:rsidRPr="00CF6256">
              <w:rPr>
                <w:rStyle w:val="c0"/>
              </w:rPr>
              <w:lastRenderedPageBreak/>
              <w:t>выжигания, и лакирования изделий из дерева.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Карточка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09" w:rsidRPr="00CF6256" w:rsidRDefault="00953709" w:rsidP="00953709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Ответы на вопрос П.</w:t>
            </w:r>
          </w:p>
        </w:tc>
      </w:tr>
      <w:tr w:rsidR="00A463BC" w:rsidRPr="00CF6256" w:rsidTr="00A463BC">
        <w:trPr>
          <w:gridAfter w:val="4"/>
          <w:wAfter w:w="8577" w:type="dxa"/>
          <w:trHeight w:val="220"/>
        </w:trPr>
        <w:tc>
          <w:tcPr>
            <w:tcW w:w="14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BC" w:rsidRPr="00CF6256" w:rsidRDefault="00A463BC" w:rsidP="00A463BC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Исследовательская и созидательная </w:t>
            </w:r>
            <w:r w:rsidR="0021649B"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="00FE7F6D">
              <w:rPr>
                <w:rStyle w:val="c0c43c5c18"/>
                <w:rFonts w:ascii="Times New Roman" w:hAnsi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(8</w:t>
            </w:r>
            <w:r w:rsidR="0021649B" w:rsidRPr="00CF6256">
              <w:rPr>
                <w:rStyle w:val="c0c43c5c18"/>
                <w:rFonts w:ascii="Times New Roman" w:hAnsi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ч</w:t>
            </w:r>
            <w:r w:rsidRPr="00CF6256">
              <w:rPr>
                <w:rStyle w:val="c0c43c5c18"/>
                <w:rFonts w:ascii="Times New Roman" w:hAnsi="Times New Roman"/>
                <w:b/>
                <w:bCs/>
                <w:i/>
                <w:iCs/>
                <w:color w:val="231F20"/>
                <w:sz w:val="24"/>
                <w:szCs w:val="24"/>
              </w:rPr>
              <w:t>)</w:t>
            </w:r>
          </w:p>
        </w:tc>
      </w:tr>
      <w:tr w:rsidR="00FE7F6D" w:rsidRPr="00CF6256" w:rsidTr="00EF1B82">
        <w:trPr>
          <w:gridAfter w:val="4"/>
          <w:wAfter w:w="8577" w:type="dxa"/>
          <w:trHeight w:val="1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4.1-4.8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17</w:t>
            </w:r>
            <w:r w:rsidRPr="00131575">
              <w:rPr>
                <w:rStyle w:val="c0"/>
              </w:rPr>
              <w:t>.12</w:t>
            </w:r>
          </w:p>
          <w:p w:rsidR="00FE7F6D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24</w:t>
            </w:r>
            <w:r w:rsidRPr="00131575">
              <w:rPr>
                <w:rStyle w:val="c0"/>
              </w:rPr>
              <w:t>.12</w:t>
            </w:r>
          </w:p>
          <w:p w:rsidR="00FE7F6D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14.01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21.01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Творческий проект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c26"/>
              <w:spacing w:before="0" w:beforeAutospacing="0" w:after="0" w:afterAutospacing="0"/>
              <w:ind w:right="4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Рассказ,</w:t>
            </w:r>
            <w:r>
              <w:rPr>
                <w:rStyle w:val="c0"/>
              </w:rPr>
              <w:t xml:space="preserve"> </w:t>
            </w:r>
            <w:r w:rsidRPr="00CF6256">
              <w:rPr>
                <w:rStyle w:val="c0"/>
              </w:rPr>
              <w:t>беседа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Обнаруживать учебную проблему ,познакомиться с планом выполнения работы. Поддерживать инициативное сотрудничество в поиске и сборе информации.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1F078F" w:rsidRPr="00CF6256" w:rsidTr="00EF1B82">
        <w:trPr>
          <w:gridAfter w:val="4"/>
          <w:wAfter w:w="8577" w:type="dxa"/>
          <w:trHeight w:val="260"/>
        </w:trPr>
        <w:tc>
          <w:tcPr>
            <w:tcW w:w="14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8F" w:rsidRPr="00CF6256" w:rsidRDefault="001F078F" w:rsidP="001F078F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Технологии машинной обработки металлов и искусственных материалов</w:t>
            </w:r>
            <w:r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6256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(2 ч)</w:t>
            </w:r>
          </w:p>
        </w:tc>
      </w:tr>
      <w:tr w:rsidR="00FE7F6D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5.1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28.01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Понятие о механизме и машине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c26"/>
              <w:spacing w:before="0" w:beforeAutospacing="0" w:after="0" w:afterAutospacing="0"/>
              <w:ind w:right="4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Рассказ, беседа.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Организовывать и планировать учебное сотрудничество с учителем и сверстниками.. Ознакомиться с классификацией по заданным критериям.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Карточка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Проработать записи в тетради</w:t>
            </w:r>
          </w:p>
        </w:tc>
      </w:tr>
      <w:tr w:rsidR="00A463BC" w:rsidRPr="00CF6256" w:rsidTr="00A463BC">
        <w:trPr>
          <w:gridAfter w:val="4"/>
          <w:wAfter w:w="8577" w:type="dxa"/>
          <w:trHeight w:val="220"/>
        </w:trPr>
        <w:tc>
          <w:tcPr>
            <w:tcW w:w="14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BC" w:rsidRPr="00CF6256" w:rsidRDefault="00A463BC" w:rsidP="00A6579C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Технологии ручной обработки металлов и искусственных материалов</w:t>
            </w:r>
            <w:r w:rsidR="001F078F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7F6D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(20</w:t>
            </w:r>
            <w:r w:rsidRPr="00CF6256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FE7F6D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4.02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Тонколистовой металл и проволока. Искусственные материалы</w:t>
            </w:r>
            <w:r w:rsidR="007415C6">
              <w:rPr>
                <w:rStyle w:val="c0"/>
              </w:rPr>
              <w:t>. Развитие металлургической отрасли и производство искусственных материалов в Тюменской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Рассказ, беседа.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планировать общие способы работы; обмениваться знаниями между членами группы для принятия эффективных совместных решений. Различать виды металлов и искусственных материалов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FE7F6D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6.3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18.02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c1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21649B" w:rsidRDefault="007415C6" w:rsidP="00FE7F6D">
            <w:pPr>
              <w:pStyle w:val="c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7415C6">
              <w:rPr>
                <w:rStyle w:val="c0"/>
              </w:rPr>
              <w:t>Г</w:t>
            </w:r>
            <w:r w:rsidR="00FE7F6D" w:rsidRPr="007415C6">
              <w:rPr>
                <w:rStyle w:val="c0"/>
              </w:rPr>
              <w:t>рафическое изображение деталей из металла и искусственных</w:t>
            </w:r>
            <w:r w:rsidR="00FE7F6D" w:rsidRPr="00280D86">
              <w:rPr>
                <w:rStyle w:val="c0"/>
              </w:rPr>
              <w:t xml:space="preserve"> материалов</w:t>
            </w:r>
            <w:r w:rsidR="00FE7F6D">
              <w:rPr>
                <w:rStyle w:val="c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Словесный, наглядный.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Навыки учебного сотрудничества в ходе индивидуальной и групповой работы.</w:t>
            </w:r>
          </w:p>
          <w:p w:rsidR="00FE7F6D" w:rsidRPr="00CF6256" w:rsidRDefault="00FE7F6D" w:rsidP="00FE7F6D">
            <w:pPr>
              <w:pStyle w:val="c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Карточка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Ответы на вопрос П</w:t>
            </w:r>
          </w:p>
        </w:tc>
      </w:tr>
      <w:tr w:rsidR="00FE7F6D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EF1B82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lastRenderedPageBreak/>
              <w:t>6.5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EF1B82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11.02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EF1B82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EF1B8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Рабочее место для ручной обработки металлов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EF1B8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EF1B8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Рассказ, беседа.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EF1B82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 xml:space="preserve">Воспринимать текст с учетом поставленной учебной задачи, находить в тексте информацию, необходимую для ответа на поставленный вопрос.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EF1B82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EF1B82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Проработать записи в тетради</w:t>
            </w:r>
          </w:p>
        </w:tc>
      </w:tr>
      <w:tr w:rsidR="00FE7F6D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6.6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18</w:t>
            </w:r>
            <w:r w:rsidRPr="00131575">
              <w:rPr>
                <w:rStyle w:val="c0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Технология изготовления изделий из металла и искусственных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color w:val="000000"/>
              </w:rPr>
              <w:t>Рассказ, беседа.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 xml:space="preserve">Воспринимать текст с учетом поставленной учебной задачи, находить в тексте информацию, необходимую для ответа на поставленный вопрос.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Ответы на вопрос П</w:t>
            </w:r>
          </w:p>
        </w:tc>
      </w:tr>
      <w:tr w:rsidR="00FE7F6D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6.7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FE7F6D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rStyle w:val="c0"/>
              </w:rPr>
            </w:pPr>
            <w:r w:rsidRPr="00FE7F6D">
              <w:rPr>
                <w:rStyle w:val="c0"/>
              </w:rPr>
              <w:t>Правка и разметка заготовок из тонколистового металла, проволоки, пластмассы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Словесный, наглядный.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Определять последовательность промежуточных целей с учетом конечного результата; составлять план последовательности действий. Познакомиться с технологией правки заготовок и  разметкой на  заготовке. Осознавать учащимся уровень и качество выполнения операции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Карточка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Проработать записи в тетради</w:t>
            </w:r>
          </w:p>
        </w:tc>
      </w:tr>
      <w:tr w:rsidR="00FE7F6D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6.9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6.10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4.03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Резание и зачистка заготовок из  тонколистового металла, проволоки и искусственных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c41"/>
              <w:spacing w:before="0" w:beforeAutospacing="0" w:after="0" w:afterAutospacing="0"/>
              <w:ind w:right="1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Словесный, наглядный.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Осознавать уровень и качество усвоения результата. Познакомиться с технологией Резания и зачистки заготовок из  тонколистового металла, проволоки и пластмассы. Управление своим поведением (к</w:t>
            </w:r>
            <w:r>
              <w:rPr>
                <w:rStyle w:val="c0"/>
              </w:rPr>
              <w:t>онтроль, самоко</w:t>
            </w:r>
            <w:r w:rsidRPr="00CF6256">
              <w:rPr>
                <w:rStyle w:val="c0"/>
              </w:rPr>
              <w:t>р</w:t>
            </w:r>
            <w:r>
              <w:rPr>
                <w:rStyle w:val="c0"/>
              </w:rPr>
              <w:t>р</w:t>
            </w:r>
            <w:r w:rsidRPr="00CF6256">
              <w:rPr>
                <w:rStyle w:val="c0"/>
              </w:rPr>
              <w:t>екция, оценка своего действия)</w:t>
            </w:r>
          </w:p>
          <w:p w:rsidR="00FE7F6D" w:rsidRPr="00CF6256" w:rsidRDefault="00FE7F6D" w:rsidP="00FE7F6D">
            <w:pPr>
              <w:pStyle w:val="c9c1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Ответы на вопрос П</w:t>
            </w:r>
          </w:p>
        </w:tc>
      </w:tr>
      <w:tr w:rsidR="00FE7F6D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6.11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Гибка заготовок из тонколистового металла и проволоки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c41"/>
              <w:spacing w:before="0" w:beforeAutospacing="0" w:after="0" w:afterAutospacing="0"/>
              <w:ind w:right="1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Словесный, наглядный.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 xml:space="preserve">Организовывать и планировать учебное сотрудничество с учителем и сверстниками. Осознавать уровень и качество усвоения результата.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Карточка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Проработать записи в тетради</w:t>
            </w:r>
          </w:p>
        </w:tc>
      </w:tr>
      <w:tr w:rsidR="00FE7F6D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6.13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18.03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7415C6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 xml:space="preserve">Получение отверстий в заготовках из металлов и искусственных </w:t>
            </w:r>
            <w:r w:rsidRPr="00CF6256">
              <w:rPr>
                <w:rStyle w:val="c0"/>
              </w:rPr>
              <w:lastRenderedPageBreak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256">
              <w:rPr>
                <w:rStyle w:val="c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c41"/>
              <w:spacing w:before="0" w:beforeAutospacing="0" w:after="0" w:afterAutospacing="0"/>
              <w:ind w:right="1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Словесный, наглядный.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Умение выслушивать мнение членов команды, не перебивая; принимать коллективные решения.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Ответы на вопрос П</w:t>
            </w:r>
          </w:p>
        </w:tc>
      </w:tr>
      <w:tr w:rsidR="00FE7F6D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lastRenderedPageBreak/>
              <w:t>6.15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25.03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280D8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280D86">
              <w:rPr>
                <w:rStyle w:val="c0"/>
              </w:rPr>
              <w:t xml:space="preserve">Устройство настольного сверлильного станка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c26"/>
              <w:spacing w:before="0" w:beforeAutospacing="0" w:after="0" w:afterAutospacing="0"/>
              <w:ind w:right="4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Рассказ, беседа.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Организовывать и планировать учебное сотрудничество с учителем и сверстниками. Корректировать деятельность: вносить изменения в процесс с учетом</w:t>
            </w:r>
            <w:r>
              <w:rPr>
                <w:rStyle w:val="c0"/>
              </w:rPr>
              <w:t xml:space="preserve"> возникших трудностей и ошибок.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Проработать записи в тетради</w:t>
            </w:r>
          </w:p>
        </w:tc>
      </w:tr>
      <w:tr w:rsidR="00FE7F6D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6.17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8.04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Сборка изделий из тонколистов</w:t>
            </w:r>
            <w:r>
              <w:rPr>
                <w:rStyle w:val="c0"/>
              </w:rPr>
              <w:t>ого металла, проволоки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c51"/>
              <w:spacing w:before="0" w:beforeAutospacing="0" w:after="0" w:afterAutospacing="0"/>
              <w:ind w:right="2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Словесный, наглядный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Осознавать уровень и качество усвоения результата. Познакомиться с соединениями деталей из тонколистового металла, проволоки, пластмассы.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Карточка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b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Ответы на вопрос П</w:t>
            </w:r>
          </w:p>
        </w:tc>
      </w:tr>
      <w:tr w:rsidR="00FE7F6D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6.19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FE7F6D" w:rsidRDefault="00FE7F6D" w:rsidP="00FE7F6D">
            <w:pPr>
              <w:pStyle w:val="c15c16"/>
              <w:spacing w:before="0" w:beforeAutospacing="0" w:after="0" w:afterAutospacing="0"/>
              <w:jc w:val="center"/>
              <w:rPr>
                <w:rStyle w:val="c0"/>
              </w:rPr>
            </w:pPr>
            <w:r w:rsidRPr="00FE7F6D">
              <w:rPr>
                <w:rStyle w:val="c0"/>
              </w:rPr>
              <w:t xml:space="preserve">Отделка изделий из тонколистового металла, проволоки, пластмассы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c51"/>
              <w:spacing w:before="0" w:beforeAutospacing="0" w:after="0" w:afterAutospacing="0"/>
              <w:ind w:right="2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Словесный. Наглядный.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Уметь точно и грамотно выражать свои мысли, ознакомиться с технологией Отделки изделий из</w:t>
            </w:r>
            <w:r w:rsidRPr="00CF6256">
              <w:rPr>
                <w:rStyle w:val="apple-converted-space"/>
                <w:color w:val="000000"/>
              </w:rPr>
              <w:t> </w:t>
            </w:r>
            <w:r w:rsidRPr="00CF6256">
              <w:rPr>
                <w:rStyle w:val="c0"/>
              </w:rPr>
              <w:t>металла, проволоки, пластмассы. Организовывать и планировать учебное сотрудничество с учителем и сверстниками.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Проработать записи в тетради</w:t>
            </w:r>
          </w:p>
        </w:tc>
      </w:tr>
      <w:tr w:rsidR="00A463BC" w:rsidRPr="00CF6256" w:rsidTr="00A463BC">
        <w:trPr>
          <w:gridAfter w:val="4"/>
          <w:wAfter w:w="8577" w:type="dxa"/>
          <w:trHeight w:val="220"/>
        </w:trPr>
        <w:tc>
          <w:tcPr>
            <w:tcW w:w="14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BC" w:rsidRPr="00CF6256" w:rsidRDefault="00A463BC" w:rsidP="00A463BC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Исследовательская и созидательная </w:t>
            </w:r>
            <w:r w:rsidR="0021649B"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="00FE7F6D">
              <w:rPr>
                <w:rStyle w:val="c0c43c5c18"/>
                <w:rFonts w:ascii="Times New Roman" w:hAnsi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(5</w:t>
            </w:r>
            <w:r w:rsidR="0021649B" w:rsidRPr="00CF6256">
              <w:rPr>
                <w:rStyle w:val="c0c43c5c18"/>
                <w:rFonts w:ascii="Times New Roman" w:hAnsi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ч</w:t>
            </w:r>
            <w:r w:rsidRPr="00CF6256">
              <w:rPr>
                <w:rStyle w:val="c0c43c5c18"/>
                <w:rFonts w:ascii="Times New Roman" w:hAnsi="Times New Roman"/>
                <w:b/>
                <w:bCs/>
                <w:i/>
                <w:iCs/>
                <w:color w:val="231F20"/>
                <w:sz w:val="24"/>
                <w:szCs w:val="24"/>
              </w:rPr>
              <w:t>)</w:t>
            </w:r>
          </w:p>
        </w:tc>
      </w:tr>
      <w:tr w:rsidR="00FE7F6D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7.1-7.4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22.04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</w:rPr>
              <w:t xml:space="preserve">Творческий проект.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c1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c26"/>
              <w:spacing w:before="0" w:beforeAutospacing="0" w:after="0" w:afterAutospacing="0"/>
              <w:ind w:right="4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Наглядный.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 xml:space="preserve">Обнаруживать и формулировать учебную проблему, составлять план выполнения работы. Поддерживать инициативное сотрудничество в поиске и сборе информации.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Карточка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FE7F6D" w:rsidRPr="00CF6256" w:rsidTr="00EF1B82">
        <w:trPr>
          <w:gridAfter w:val="4"/>
          <w:wAfter w:w="8577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34c1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</w:rPr>
              <w:t>7.5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34c1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Промежуточная 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c26"/>
              <w:spacing w:before="0" w:beforeAutospacing="0" w:after="0" w:afterAutospacing="0"/>
              <w:ind w:right="4"/>
              <w:jc w:val="both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1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A463BC" w:rsidRPr="00CF6256" w:rsidTr="00A463BC">
        <w:trPr>
          <w:trHeight w:val="200"/>
        </w:trPr>
        <w:tc>
          <w:tcPr>
            <w:tcW w:w="14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BC" w:rsidRPr="00CF6256" w:rsidRDefault="00A463BC" w:rsidP="00A463BC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Style w:val="c0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Технологии домашнего хозяйства</w:t>
            </w:r>
            <w:r w:rsidRPr="00CF6256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E7F6D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(5</w:t>
            </w:r>
            <w:r w:rsidRPr="00CF6256">
              <w:rPr>
                <w:rStyle w:val="c0c5c18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859" w:type="dxa"/>
            <w:gridSpan w:val="2"/>
          </w:tcPr>
          <w:p w:rsidR="00A463BC" w:rsidRPr="00CF6256" w:rsidRDefault="00A463BC" w:rsidP="00A463BC">
            <w:pPr>
              <w:spacing w:after="0" w:line="240" w:lineRule="auto"/>
            </w:pPr>
          </w:p>
        </w:tc>
        <w:tc>
          <w:tcPr>
            <w:tcW w:w="2859" w:type="dxa"/>
          </w:tcPr>
          <w:p w:rsidR="00A463BC" w:rsidRPr="00CF6256" w:rsidRDefault="00A463BC" w:rsidP="00A463BC">
            <w:pPr>
              <w:spacing w:after="0" w:line="240" w:lineRule="auto"/>
            </w:pPr>
          </w:p>
        </w:tc>
        <w:tc>
          <w:tcPr>
            <w:tcW w:w="2859" w:type="dxa"/>
          </w:tcPr>
          <w:p w:rsidR="00A463BC" w:rsidRDefault="00A463BC" w:rsidP="00A463BC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решение</w:t>
            </w:r>
            <w:r w:rsidRPr="006C0696">
              <w:rPr>
                <w:rStyle w:val="c0"/>
              </w:rPr>
              <w:t xml:space="preserve"> творческих задач</w:t>
            </w:r>
            <w:r>
              <w:rPr>
                <w:rStyle w:val="c0"/>
              </w:rPr>
              <w:t>.</w:t>
            </w:r>
          </w:p>
        </w:tc>
      </w:tr>
      <w:tr w:rsidR="00FE7F6D" w:rsidRPr="00CF6256" w:rsidTr="00EF1B82">
        <w:trPr>
          <w:gridAfter w:val="3"/>
          <w:wAfter w:w="8569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8.1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8.2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Интерьер жилого помещения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c26"/>
              <w:spacing w:before="0" w:beforeAutospacing="0" w:after="0" w:afterAutospacing="0"/>
              <w:ind w:right="4"/>
              <w:jc w:val="both"/>
              <w:rPr>
                <w:color w:val="000000"/>
              </w:rPr>
            </w:pPr>
            <w:r w:rsidRPr="00CF6256">
              <w:rPr>
                <w:color w:val="000000"/>
              </w:rPr>
              <w:t>Рассказ, беседа.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 xml:space="preserve">Формирование познавательного интереса. Уметь строить рассуждения в форме связи простых суждений об объекте, его строении, свойствах и </w:t>
            </w:r>
            <w:r w:rsidRPr="00CF6256">
              <w:rPr>
                <w:rStyle w:val="c0"/>
              </w:rPr>
              <w:lastRenderedPageBreak/>
              <w:t xml:space="preserve">связях..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Проработать записи в тетради</w:t>
            </w:r>
          </w:p>
        </w:tc>
      </w:tr>
      <w:tr w:rsidR="00FE7F6D" w:rsidRPr="00CF6256" w:rsidTr="00EF1B82">
        <w:trPr>
          <w:gridAfter w:val="3"/>
          <w:wAfter w:w="8569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lastRenderedPageBreak/>
              <w:t>8.3</w:t>
            </w:r>
          </w:p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8.4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Эстетика и экология жилища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2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c26"/>
              <w:spacing w:before="0" w:beforeAutospacing="0" w:after="0" w:afterAutospacing="0"/>
              <w:ind w:right="4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Рассказ. беседа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Формирование познавательного интереса. Управл</w:t>
            </w:r>
            <w:r>
              <w:rPr>
                <w:rStyle w:val="c0"/>
              </w:rPr>
              <w:t xml:space="preserve">ять своим поведением (контроль, самокоррекция, оценка своего </w:t>
            </w:r>
            <w:r w:rsidRPr="00CF6256">
              <w:rPr>
                <w:rStyle w:val="c0"/>
              </w:rPr>
              <w:t xml:space="preserve">действия).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Ответы на вопрос П</w:t>
            </w:r>
          </w:p>
        </w:tc>
      </w:tr>
      <w:tr w:rsidR="00FE7F6D" w:rsidRPr="00CF6256" w:rsidTr="00EF1B82">
        <w:trPr>
          <w:gridAfter w:val="3"/>
          <w:wAfter w:w="8569" w:type="dxa"/>
          <w:trHeight w:val="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8.5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131575" w:rsidRDefault="00FE7F6D" w:rsidP="00FE7F6D">
            <w:pPr>
              <w:pStyle w:val="c15c1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Технологии ухода за жилым помещение, одеждой и обувью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c26"/>
              <w:spacing w:before="0" w:beforeAutospacing="0" w:after="0" w:afterAutospacing="0"/>
              <w:ind w:right="4"/>
              <w:jc w:val="both"/>
              <w:rPr>
                <w:color w:val="000000"/>
              </w:rPr>
            </w:pPr>
            <w:r w:rsidRPr="00CF6256">
              <w:rPr>
                <w:rStyle w:val="c0"/>
              </w:rPr>
              <w:t>Рассказ, беседа.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F6256">
              <w:rPr>
                <w:rStyle w:val="c0"/>
              </w:rPr>
              <w:t>Формиро</w:t>
            </w:r>
            <w:r>
              <w:rPr>
                <w:rStyle w:val="c0"/>
              </w:rPr>
              <w:t xml:space="preserve">вание познавательного интереса. </w:t>
            </w:r>
            <w:r w:rsidRPr="00CF6256">
              <w:rPr>
                <w:rStyle w:val="c0"/>
              </w:rPr>
              <w:t xml:space="preserve">Уметь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Карточка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6D" w:rsidRPr="00CF6256" w:rsidRDefault="00FE7F6D" w:rsidP="00FE7F6D">
            <w:pPr>
              <w:spacing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F6256">
              <w:rPr>
                <w:rFonts w:ascii="Times New Roman" w:hAnsi="Times New Roman"/>
                <w:color w:val="444444"/>
                <w:sz w:val="24"/>
                <w:szCs w:val="24"/>
              </w:rPr>
              <w:t>Ответы на вопрос   П.34</w:t>
            </w:r>
          </w:p>
        </w:tc>
      </w:tr>
    </w:tbl>
    <w:p w:rsidR="00EB237E" w:rsidRDefault="00EB237E" w:rsidP="00EB237E">
      <w:pPr>
        <w:widowControl w:val="0"/>
        <w:tabs>
          <w:tab w:val="right" w:pos="14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37E" w:rsidRDefault="00EB237E" w:rsidP="00EB237E">
      <w:pPr>
        <w:widowControl w:val="0"/>
        <w:tabs>
          <w:tab w:val="right" w:pos="145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789">
        <w:rPr>
          <w:rFonts w:ascii="Times New Roman" w:hAnsi="Times New Roman"/>
          <w:b/>
          <w:sz w:val="24"/>
          <w:szCs w:val="24"/>
        </w:rPr>
        <w:t>Нормы оценок</w:t>
      </w:r>
    </w:p>
    <w:p w:rsidR="00EB237E" w:rsidRPr="003C0789" w:rsidRDefault="00EB237E" w:rsidP="00EB237E">
      <w:pPr>
        <w:widowControl w:val="0"/>
        <w:tabs>
          <w:tab w:val="right" w:pos="14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37E" w:rsidRPr="00CF6256" w:rsidRDefault="00EB237E" w:rsidP="00EB237E">
      <w:pPr>
        <w:numPr>
          <w:ilvl w:val="0"/>
          <w:numId w:val="21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При устной проверке.</w:t>
      </w:r>
    </w:p>
    <w:p w:rsidR="00EB237E" w:rsidRPr="00CF6256" w:rsidRDefault="00EB237E" w:rsidP="00EB23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Оценка «5» ставится, если учащийся:</w:t>
      </w:r>
    </w:p>
    <w:p w:rsidR="00EB237E" w:rsidRPr="00CF6256" w:rsidRDefault="00EB237E" w:rsidP="00EB237E">
      <w:pPr>
        <w:numPr>
          <w:ilvl w:val="0"/>
          <w:numId w:val="22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полностью усвоил учебный материал;</w:t>
      </w:r>
    </w:p>
    <w:p w:rsidR="00EB237E" w:rsidRPr="00CF6256" w:rsidRDefault="00EB237E" w:rsidP="00EB237E">
      <w:pPr>
        <w:numPr>
          <w:ilvl w:val="0"/>
          <w:numId w:val="22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умеет изложить учебный материал своими словами;</w:t>
      </w:r>
    </w:p>
    <w:p w:rsidR="00EB237E" w:rsidRPr="00CF6256" w:rsidRDefault="00EB237E" w:rsidP="00EB237E">
      <w:pPr>
        <w:numPr>
          <w:ilvl w:val="0"/>
          <w:numId w:val="22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подтверждает ответ конкретными примерами;</w:t>
      </w:r>
    </w:p>
    <w:p w:rsidR="00EB237E" w:rsidRPr="00CF6256" w:rsidRDefault="00EB237E" w:rsidP="00EB237E">
      <w:pPr>
        <w:numPr>
          <w:ilvl w:val="0"/>
          <w:numId w:val="22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правильно и обстоятельно отвечает на дополнительные вопросы учителя.</w:t>
      </w:r>
    </w:p>
    <w:p w:rsidR="00EB237E" w:rsidRPr="00CF6256" w:rsidRDefault="00EB237E" w:rsidP="00EB23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Оценка «4» ставится, если учащийся:</w:t>
      </w:r>
    </w:p>
    <w:p w:rsidR="00EB237E" w:rsidRPr="00CF6256" w:rsidRDefault="00EB237E" w:rsidP="00EB237E">
      <w:pPr>
        <w:numPr>
          <w:ilvl w:val="0"/>
          <w:numId w:val="23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в основном усвоил учебный материал;</w:t>
      </w:r>
    </w:p>
    <w:p w:rsidR="00EB237E" w:rsidRPr="00CF6256" w:rsidRDefault="00EB237E" w:rsidP="00EB237E">
      <w:pPr>
        <w:numPr>
          <w:ilvl w:val="0"/>
          <w:numId w:val="23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допускает незначительные ошибки при его изложении своими словами;</w:t>
      </w:r>
    </w:p>
    <w:p w:rsidR="00EB237E" w:rsidRPr="00CF6256" w:rsidRDefault="00EB237E" w:rsidP="00EB237E">
      <w:pPr>
        <w:numPr>
          <w:ilvl w:val="0"/>
          <w:numId w:val="23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подтверждает ответ конкретными примерами;</w:t>
      </w:r>
    </w:p>
    <w:p w:rsidR="00EB237E" w:rsidRPr="00CF6256" w:rsidRDefault="00EB237E" w:rsidP="00EB237E">
      <w:pPr>
        <w:numPr>
          <w:ilvl w:val="0"/>
          <w:numId w:val="23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правильно отвечает на дополнительные вопросы учителя.</w:t>
      </w:r>
    </w:p>
    <w:p w:rsidR="00EB237E" w:rsidRPr="00CF6256" w:rsidRDefault="00EB237E" w:rsidP="00EB23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Оценка «3» ставится, если учащийся:</w:t>
      </w:r>
    </w:p>
    <w:p w:rsidR="00EB237E" w:rsidRPr="00CF6256" w:rsidRDefault="00EB237E" w:rsidP="00EB237E">
      <w:pPr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не усвоил существенную часть учебного материала;</w:t>
      </w:r>
    </w:p>
    <w:p w:rsidR="00EB237E" w:rsidRPr="00CF6256" w:rsidRDefault="00EB237E" w:rsidP="00EB237E">
      <w:pPr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допускает значительные ошибки при его изложении своими словами;</w:t>
      </w:r>
    </w:p>
    <w:p w:rsidR="00EB237E" w:rsidRPr="00CF6256" w:rsidRDefault="00EB237E" w:rsidP="00EB237E">
      <w:pPr>
        <w:numPr>
          <w:ilvl w:val="0"/>
          <w:numId w:val="25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затрудняется подтвердить ответ конкретными примерами;</w:t>
      </w:r>
    </w:p>
    <w:p w:rsidR="00EB237E" w:rsidRPr="00CF6256" w:rsidRDefault="00EB237E" w:rsidP="00EB237E">
      <w:pPr>
        <w:numPr>
          <w:ilvl w:val="0"/>
          <w:numId w:val="26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слабо отвечает на дополнительные вопросы учителя.</w:t>
      </w:r>
    </w:p>
    <w:p w:rsidR="00EB237E" w:rsidRPr="00CF6256" w:rsidRDefault="00EB237E" w:rsidP="00EB23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Оценка «2» ставится, если учащийся:</w:t>
      </w:r>
    </w:p>
    <w:p w:rsidR="00EB237E" w:rsidRPr="00CF6256" w:rsidRDefault="00EB237E" w:rsidP="00EB237E">
      <w:pPr>
        <w:numPr>
          <w:ilvl w:val="0"/>
          <w:numId w:val="27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почти не усвоил учебный материал;</w:t>
      </w:r>
    </w:p>
    <w:p w:rsidR="00EB237E" w:rsidRPr="00CF6256" w:rsidRDefault="00EB237E" w:rsidP="00EB237E">
      <w:pPr>
        <w:numPr>
          <w:ilvl w:val="0"/>
          <w:numId w:val="28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не может изложить учебный материал своими словами;</w:t>
      </w:r>
    </w:p>
    <w:p w:rsidR="00EB237E" w:rsidRPr="00CF6256" w:rsidRDefault="00EB237E" w:rsidP="00EB237E">
      <w:pPr>
        <w:numPr>
          <w:ilvl w:val="0"/>
          <w:numId w:val="29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не может подтвердить ответ конкретными примерами;</w:t>
      </w:r>
    </w:p>
    <w:p w:rsidR="00EB237E" w:rsidRPr="00CF6256" w:rsidRDefault="00EB237E" w:rsidP="00EB237E">
      <w:pPr>
        <w:numPr>
          <w:ilvl w:val="0"/>
          <w:numId w:val="30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не отвечает на большую часть дополнительных вопросов учителя.</w:t>
      </w:r>
    </w:p>
    <w:p w:rsidR="00EB237E" w:rsidRPr="00CF6256" w:rsidRDefault="00EB237E" w:rsidP="00EB237E">
      <w:pPr>
        <w:numPr>
          <w:ilvl w:val="0"/>
          <w:numId w:val="31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> При выполнении практических работ.</w:t>
      </w:r>
    </w:p>
    <w:p w:rsidR="00EB237E" w:rsidRPr="00CF6256" w:rsidRDefault="00EB237E" w:rsidP="00EB23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Оценка «5» ставится, если учащийся:</w:t>
      </w:r>
    </w:p>
    <w:p w:rsidR="00EB237E" w:rsidRPr="00CF6256" w:rsidRDefault="00EB237E" w:rsidP="00EB237E">
      <w:pPr>
        <w:numPr>
          <w:ilvl w:val="0"/>
          <w:numId w:val="32"/>
        </w:numPr>
        <w:spacing w:after="0" w:line="240" w:lineRule="auto"/>
        <w:ind w:left="17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творчески планирует выполнение работы;</w:t>
      </w:r>
    </w:p>
    <w:p w:rsidR="00EB237E" w:rsidRPr="00CF6256" w:rsidRDefault="00EB237E" w:rsidP="00EB237E">
      <w:pPr>
        <w:numPr>
          <w:ilvl w:val="0"/>
          <w:numId w:val="32"/>
        </w:numPr>
        <w:spacing w:after="0" w:line="240" w:lineRule="auto"/>
        <w:ind w:left="17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и полностью использует знания программного материала;</w:t>
      </w:r>
    </w:p>
    <w:p w:rsidR="00EB237E" w:rsidRPr="00CF6256" w:rsidRDefault="00EB237E" w:rsidP="00EB237E">
      <w:pPr>
        <w:numPr>
          <w:ilvl w:val="0"/>
          <w:numId w:val="32"/>
        </w:numPr>
        <w:spacing w:after="0" w:line="240" w:lineRule="auto"/>
        <w:ind w:left="17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правильно и аккуратно выполняет задания;</w:t>
      </w:r>
    </w:p>
    <w:p w:rsidR="00EB237E" w:rsidRPr="00CF6256" w:rsidRDefault="00EB237E" w:rsidP="00EB237E">
      <w:pPr>
        <w:numPr>
          <w:ilvl w:val="0"/>
          <w:numId w:val="32"/>
        </w:numPr>
        <w:spacing w:after="0" w:line="240" w:lineRule="auto"/>
        <w:ind w:left="17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умеет пользоваться</w:t>
      </w:r>
      <w:r w:rsidRPr="00EB23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справочной литературой, наглядными пособиями, машинами, приспособлениями  и другими средствами.</w:t>
      </w:r>
    </w:p>
    <w:p w:rsidR="00EB237E" w:rsidRPr="00CF6256" w:rsidRDefault="00EB237E" w:rsidP="00EB23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Оценка «4» ставится, если учащийся:</w:t>
      </w:r>
    </w:p>
    <w:p w:rsidR="00EB237E" w:rsidRPr="00CF6256" w:rsidRDefault="00EB237E" w:rsidP="00EB237E">
      <w:pPr>
        <w:numPr>
          <w:ilvl w:val="0"/>
          <w:numId w:val="33"/>
        </w:numPr>
        <w:spacing w:after="0" w:line="240" w:lineRule="auto"/>
        <w:ind w:left="17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правильно планирует выполнение работы;</w:t>
      </w:r>
    </w:p>
    <w:p w:rsidR="00EB237E" w:rsidRPr="00CF6256" w:rsidRDefault="00EB237E" w:rsidP="00EB237E">
      <w:pPr>
        <w:numPr>
          <w:ilvl w:val="0"/>
          <w:numId w:val="33"/>
        </w:numPr>
        <w:spacing w:after="0" w:line="240" w:lineRule="auto"/>
        <w:ind w:left="17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и полностью использует знания программного материала;</w:t>
      </w:r>
    </w:p>
    <w:p w:rsidR="00EB237E" w:rsidRPr="00CF6256" w:rsidRDefault="00EB237E" w:rsidP="00EB237E">
      <w:pPr>
        <w:numPr>
          <w:ilvl w:val="0"/>
          <w:numId w:val="33"/>
        </w:numPr>
        <w:spacing w:after="0" w:line="240" w:lineRule="auto"/>
        <w:ind w:left="17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в основном правильно и аккуратно выполняет задания;</w:t>
      </w:r>
    </w:p>
    <w:p w:rsidR="00EB237E" w:rsidRPr="00CF6256" w:rsidRDefault="00EB237E" w:rsidP="00EB237E">
      <w:pPr>
        <w:numPr>
          <w:ilvl w:val="0"/>
          <w:numId w:val="33"/>
        </w:numPr>
        <w:spacing w:after="0" w:line="240" w:lineRule="auto"/>
        <w:ind w:left="17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умеет пользоваться справочной литературой, наглядными пособиями, машинами, приспособлениями  и другими средствами.</w:t>
      </w:r>
    </w:p>
    <w:p w:rsidR="00EB237E" w:rsidRPr="00CF6256" w:rsidRDefault="00EB237E" w:rsidP="00EB23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F62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Оценка «3» ставится, если учащийся:</w:t>
      </w:r>
    </w:p>
    <w:p w:rsidR="00EB237E" w:rsidRPr="00CF6256" w:rsidRDefault="00EB237E" w:rsidP="00EB237E">
      <w:pPr>
        <w:numPr>
          <w:ilvl w:val="0"/>
          <w:numId w:val="34"/>
        </w:numPr>
        <w:spacing w:after="0" w:line="240" w:lineRule="auto"/>
        <w:ind w:left="17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допускает ошибки при планировании  выполнения работы;</w:t>
      </w:r>
    </w:p>
    <w:p w:rsidR="00EB237E" w:rsidRPr="00CF6256" w:rsidRDefault="00EB237E" w:rsidP="00EB237E">
      <w:pPr>
        <w:numPr>
          <w:ilvl w:val="0"/>
          <w:numId w:val="34"/>
        </w:numPr>
        <w:spacing w:after="0" w:line="240" w:lineRule="auto"/>
        <w:ind w:left="17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не может самостоятельно использовать значительную часть знаний программного материала;</w:t>
      </w:r>
    </w:p>
    <w:p w:rsidR="00EB237E" w:rsidRPr="00CF6256" w:rsidRDefault="00EB237E" w:rsidP="00EB237E">
      <w:pPr>
        <w:numPr>
          <w:ilvl w:val="0"/>
          <w:numId w:val="34"/>
        </w:numPr>
        <w:spacing w:after="0" w:line="240" w:lineRule="auto"/>
        <w:ind w:left="17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допускает ошибки и не аккуратно выполняет задания;</w:t>
      </w:r>
    </w:p>
    <w:p w:rsidR="00EB237E" w:rsidRPr="00CF6256" w:rsidRDefault="00EB237E" w:rsidP="00EB237E">
      <w:pPr>
        <w:numPr>
          <w:ilvl w:val="0"/>
          <w:numId w:val="34"/>
        </w:numPr>
        <w:spacing w:after="0" w:line="240" w:lineRule="auto"/>
        <w:ind w:left="17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затрудняется самостоятельно пользоваться справочной литературой, наглядными пособиями, машинами, приспособлениями  и другими средствами.</w:t>
      </w:r>
    </w:p>
    <w:p w:rsidR="00EB237E" w:rsidRPr="00CF6256" w:rsidRDefault="00EB237E" w:rsidP="00EB23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Оценка «2» ставится, если учащийся:</w:t>
      </w:r>
    </w:p>
    <w:p w:rsidR="00EB237E" w:rsidRPr="00CF6256" w:rsidRDefault="00EB237E" w:rsidP="00EB237E">
      <w:pPr>
        <w:numPr>
          <w:ilvl w:val="0"/>
          <w:numId w:val="35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не может правильно спланировать выполнение работы;</w:t>
      </w:r>
    </w:p>
    <w:p w:rsidR="00EB237E" w:rsidRPr="00CF6256" w:rsidRDefault="00EB237E" w:rsidP="00EB237E">
      <w:pPr>
        <w:numPr>
          <w:ilvl w:val="0"/>
          <w:numId w:val="35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не может использовать знаний программного материала;</w:t>
      </w:r>
    </w:p>
    <w:p w:rsidR="00EB237E" w:rsidRPr="00CF6256" w:rsidRDefault="00EB237E" w:rsidP="00EB237E">
      <w:pPr>
        <w:numPr>
          <w:ilvl w:val="0"/>
          <w:numId w:val="35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допускает грубые ошибки и не аккуратно выполняет задания;</w:t>
      </w:r>
    </w:p>
    <w:p w:rsidR="00EB237E" w:rsidRPr="00CF6256" w:rsidRDefault="00EB237E" w:rsidP="00EB237E">
      <w:pPr>
        <w:numPr>
          <w:ilvl w:val="0"/>
          <w:numId w:val="35"/>
        </w:num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не может самостоятельно пользоваться</w:t>
      </w:r>
      <w:r w:rsidRPr="00EB23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справочной литературой, наглядными пособиями, машинами, приспособлениями  и другими средствами.</w:t>
      </w:r>
    </w:p>
    <w:p w:rsidR="00AC2CA9" w:rsidRDefault="00AC2CA9" w:rsidP="00EB23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1A477F" w:rsidRPr="00CF6256" w:rsidRDefault="001A477F" w:rsidP="001A477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 При выполнении тестов, контрольных работ</w:t>
      </w:r>
    </w:p>
    <w:p w:rsidR="001A477F" w:rsidRPr="00CF6256" w:rsidRDefault="001A477F" w:rsidP="001A47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Оценка «5» ставится, если учащийся:     </w:t>
      </w: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выполнил   90 - 100 % работы</w:t>
      </w:r>
    </w:p>
    <w:p w:rsidR="001A477F" w:rsidRPr="00CF6256" w:rsidRDefault="001A477F" w:rsidP="001A47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Оценка «4» ставится, если учащийся:     </w:t>
      </w: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выполнил   70 - 89 % работы</w:t>
      </w:r>
    </w:p>
    <w:p w:rsidR="001A477F" w:rsidRPr="00CF6256" w:rsidRDefault="001A477F" w:rsidP="001A47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Оценка «3» ставится, если учащийся:     </w:t>
      </w: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выполнил   30 - 69 % работы</w:t>
      </w:r>
    </w:p>
    <w:p w:rsidR="001A477F" w:rsidRPr="00CF6256" w:rsidRDefault="001A477F" w:rsidP="001A47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Оценка «2» ставится, если учащийся:     </w:t>
      </w:r>
      <w:r w:rsidRPr="00CF6256">
        <w:rPr>
          <w:rFonts w:ascii="Times New Roman" w:hAnsi="Times New Roman"/>
          <w:color w:val="000000"/>
          <w:sz w:val="24"/>
          <w:szCs w:val="24"/>
          <w:lang w:eastAsia="ru-RU"/>
        </w:rPr>
        <w:t>выполнил   до 30 % работы</w:t>
      </w:r>
    </w:p>
    <w:p w:rsidR="001A477F" w:rsidRPr="00CF6256" w:rsidRDefault="001A477F" w:rsidP="001A47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Используемые виды, методы и формы контроля позволяют получать данные о предварительных, текущих, промежуточных и итоговых результатах учебно-воспитательного процесса, оценивать их путем сопоставления с планируемыми результатами, вносить в учебный процесс необходимую корректировку и намечать пути его дальнейшего совершенствования.</w:t>
      </w:r>
    </w:p>
    <w:p w:rsidR="001A477F" w:rsidRPr="00CF6256" w:rsidRDefault="001A477F" w:rsidP="00EB23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  <w:sectPr w:rsidR="001A477F" w:rsidRPr="00CF6256" w:rsidSect="00C267E0">
          <w:pgSz w:w="16839" w:h="11907" w:orient="landscape" w:code="9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AC2CA9" w:rsidRPr="00CF6256" w:rsidRDefault="00AC2CA9" w:rsidP="001A477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5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>При выполнении творческих и проектных работ</w:t>
      </w:r>
    </w:p>
    <w:tbl>
      <w:tblPr>
        <w:tblW w:w="14317" w:type="dxa"/>
        <w:tblInd w:w="25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26"/>
        <w:gridCol w:w="3100"/>
        <w:gridCol w:w="2729"/>
        <w:gridCol w:w="3315"/>
        <w:gridCol w:w="3347"/>
      </w:tblGrid>
      <w:tr w:rsidR="00AC2CA9" w:rsidRPr="00CF6256" w:rsidTr="00EB237E"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3" w:name="4"/>
            <w:bookmarkStart w:id="4" w:name="ed55473a72dcd058420d9dbda17c9eaa2968f0f4"/>
            <w:bookmarkEnd w:id="3"/>
            <w:bookmarkEnd w:id="4"/>
            <w:r w:rsidRPr="00CF625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Технико-экономические требования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Оценка «5»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ставится, если учащийся: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«4»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ставится, если учащийся: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«3»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ставится, если учащийся: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«2»</w:t>
            </w:r>
          </w:p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ставится, если учащийся:</w:t>
            </w:r>
          </w:p>
        </w:tc>
      </w:tr>
      <w:tr w:rsidR="00AC2CA9" w:rsidRPr="00CF6256" w:rsidTr="00EB237E"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Обнаруживает полное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содержания доклада и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проделанной работы.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 и четко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отвечает на все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поставленные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вопросы. Умеет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подтвердить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положения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конкретными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примерами.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Обнаруживает, в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основном, полное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доклада и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проделанной</w:t>
            </w:r>
          </w:p>
          <w:p w:rsidR="00AC2CA9" w:rsidRPr="00CF6256" w:rsidRDefault="00AC2CA9" w:rsidP="00EB237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работы. Правильно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четко отвечает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почти на все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поставленные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вопросы. Умеет, в основном,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подтвердить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положения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конкретными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примерами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Обнаруживает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неполное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доклада и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проделанной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проектной работы.</w:t>
            </w:r>
          </w:p>
          <w:p w:rsidR="00AC2CA9" w:rsidRPr="00CF6256" w:rsidRDefault="00AC2CA9" w:rsidP="00EB237E">
            <w:pPr>
              <w:spacing w:after="0" w:line="240" w:lineRule="auto"/>
              <w:ind w:right="-8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может правильно и четко ответить на отдельные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вопросы.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Затрудняется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подтвердить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теоретическое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положение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конкретными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примерами.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CF6256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Обнаруживает незнание большей части</w:t>
            </w:r>
          </w:p>
          <w:p w:rsidR="00AC2CA9" w:rsidRPr="00CF6256" w:rsidRDefault="00AC2CA9" w:rsidP="00CF6256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проделанной проектной работы.</w:t>
            </w:r>
          </w:p>
          <w:p w:rsidR="00AC2CA9" w:rsidRPr="00CF6256" w:rsidRDefault="00AC2CA9" w:rsidP="00CF6256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может правильно и четко ответить на многие вопросы.</w:t>
            </w:r>
          </w:p>
          <w:p w:rsidR="00AC2CA9" w:rsidRPr="00CF6256" w:rsidRDefault="00AC2CA9" w:rsidP="00CF6256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может подтвердить теоретические положения конкретными примерами.</w:t>
            </w:r>
          </w:p>
        </w:tc>
      </w:tr>
      <w:tr w:rsidR="00AC2CA9" w:rsidRPr="00CF6256" w:rsidTr="00EB237E"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Оформление проекта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Печатный вариант.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</w:p>
          <w:p w:rsidR="00AC2CA9" w:rsidRPr="00CF6256" w:rsidRDefault="00AC2CA9" w:rsidP="00EB237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последовательности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выполнения проекта.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Грамотное, полное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изложение всех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разделов.</w:t>
            </w:r>
          </w:p>
          <w:p w:rsidR="00AC2CA9" w:rsidRPr="00CF6256" w:rsidRDefault="00AC2CA9" w:rsidP="00EB237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качество наглядных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материалов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(иллюстрации,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зарисовки,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фотографии, схемы и т.д.). Соответствие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технологических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разработок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современным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требованиям.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Эстетичность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выполнения.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Печатный вариант.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проекта.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Грамотное, в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основном, полное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изложение всех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разделов.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Качественное,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неполное количество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наглядных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материалов.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Соответствие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технологических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разработок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современным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требованиям.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ind w:right="9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Печатный вариант. Неполное соответствие требованиям проекта. Не совсем грамотное изложение разделов. Некачественные наглядные материалы. Неполное соответствие технологических разработок v современным требованиям.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Рукописный</w:t>
            </w:r>
          </w:p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вариант.</w:t>
            </w:r>
          </w:p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соответствие</w:t>
            </w:r>
          </w:p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</w:p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проекта.</w:t>
            </w:r>
          </w:p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Неграмотное</w:t>
            </w:r>
          </w:p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изложение всех</w:t>
            </w:r>
          </w:p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разделов.</w:t>
            </w:r>
          </w:p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Отсутствие</w:t>
            </w:r>
          </w:p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наглядных</w:t>
            </w:r>
          </w:p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материалов.</w:t>
            </w:r>
          </w:p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Устаревшие</w:t>
            </w:r>
          </w:p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технологии</w:t>
            </w:r>
          </w:p>
          <w:p w:rsidR="00AC2CA9" w:rsidRPr="00CF6256" w:rsidRDefault="00AC2CA9" w:rsidP="00CF6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обработки.</w:t>
            </w:r>
          </w:p>
        </w:tc>
      </w:tr>
      <w:tr w:rsidR="00AC2CA9" w:rsidRPr="00CF6256" w:rsidTr="00EB237E"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Практичес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кая направлен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ind w:right="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Выполненное изделие соответствует и может</w:t>
            </w:r>
          </w:p>
          <w:p w:rsidR="00AC2CA9" w:rsidRPr="00CF6256" w:rsidRDefault="00AC2CA9" w:rsidP="00EB237E">
            <w:pPr>
              <w:spacing w:after="0" w:line="240" w:lineRule="auto"/>
              <w:ind w:right="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использоваться по назначению, предусмотренному при разработке проекта.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ind w:right="7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Выполненное изделие соответствует и может</w:t>
            </w:r>
          </w:p>
          <w:p w:rsidR="00AC2CA9" w:rsidRPr="00CF6256" w:rsidRDefault="00AC2CA9" w:rsidP="00EB237E">
            <w:pPr>
              <w:spacing w:after="0" w:line="240" w:lineRule="auto"/>
              <w:ind w:right="-13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использоваться по назначению и допущенные отклонения в проекте не имеют принципиального значения.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Выполненное изделие имеет отклонение от указанного назначения, предусмотренного в проекте, но может использоваться в другом практическом применении.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CF6256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Выполненное изделие не соответствует и не может использоваться по назначению.</w:t>
            </w:r>
          </w:p>
        </w:tc>
      </w:tr>
      <w:tr w:rsidR="00AC2CA9" w:rsidRPr="00CF6256" w:rsidTr="00EB237E"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вие технологии выполнения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выполнена в соответствии с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технологией.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Правильность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подбора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технологических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операций при проектировании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ind w:right="7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выполнена в соответствии с технологией, отклонение от указанных инструкционных карт не имеют принципиального значения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ind w:righ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CF6256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изделий (детали) выполнена с грубыми отклонениями от технологии, применялись не предусмотренные операции, изделие бракуется</w:t>
            </w:r>
          </w:p>
        </w:tc>
      </w:tr>
      <w:tr w:rsidR="00AC2CA9" w:rsidRPr="00CF6256" w:rsidTr="00EB237E"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проектного</w:t>
            </w:r>
          </w:p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Изделие выполнено в соответствии эскизу чертежа. Размеры выдержаны. Отделка выполнена в соответствии с требованиями предусмотренными в проекте. Эстетический внешний вид изделия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EB237E">
            <w:pPr>
              <w:spacing w:after="0" w:line="240" w:lineRule="auto"/>
              <w:ind w:right="7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37E" w:rsidRDefault="00AC2CA9" w:rsidP="00EB237E">
            <w:pPr>
              <w:spacing w:after="0" w:line="240" w:lineRule="auto"/>
              <w:ind w:righ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Изделие выполнено по чертежу и эскизу с небольшими отклон</w:t>
            </w:r>
            <w:r w:rsidR="00EB2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ениями, качество </w:t>
            </w:r>
            <w:r w:rsidR="002164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отделки</w:t>
            </w:r>
            <w:r w:rsidR="0021649B"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удовлетворительно</w:t>
            </w: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ухудшился внешний вид изделия, но может быть использован по </w:t>
            </w:r>
            <w:r w:rsidR="00EB2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2CA9" w:rsidRPr="00CF6256" w:rsidRDefault="00AC2CA9" w:rsidP="00EB237E">
            <w:pPr>
              <w:spacing w:after="0" w:line="240" w:lineRule="auto"/>
              <w:ind w:righ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назначению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2CA9" w:rsidRPr="00CF6256" w:rsidRDefault="00AC2CA9" w:rsidP="00CF6256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2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9F4DF6" w:rsidRDefault="009F4DF6" w:rsidP="00FB5B2D">
      <w:pPr>
        <w:spacing w:line="240" w:lineRule="auto"/>
        <w:ind w:right="-31"/>
        <w:contextualSpacing/>
        <w:rPr>
          <w:rFonts w:ascii="Times New Roman" w:hAnsi="Times New Roman"/>
          <w:b/>
          <w:sz w:val="24"/>
          <w:szCs w:val="24"/>
        </w:rPr>
      </w:pPr>
    </w:p>
    <w:sectPr w:rsidR="009F4DF6" w:rsidSect="00756EFA"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5B" w:rsidRDefault="006F585B" w:rsidP="00756EFA">
      <w:pPr>
        <w:spacing w:after="0" w:line="240" w:lineRule="auto"/>
      </w:pPr>
      <w:r>
        <w:separator/>
      </w:r>
    </w:p>
  </w:endnote>
  <w:endnote w:type="continuationSeparator" w:id="0">
    <w:p w:rsidR="006F585B" w:rsidRDefault="006F585B" w:rsidP="0075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82" w:rsidRPr="00A52B57" w:rsidRDefault="00EF1B82">
    <w:pPr>
      <w:pStyle w:val="a7"/>
      <w:jc w:val="right"/>
    </w:pPr>
    <w:r w:rsidRPr="00A52B57">
      <w:fldChar w:fldCharType="begin"/>
    </w:r>
    <w:r w:rsidRPr="00A52B57">
      <w:instrText>PAGE   \* MERGEFORMAT</w:instrText>
    </w:r>
    <w:r w:rsidRPr="00A52B57">
      <w:fldChar w:fldCharType="separate"/>
    </w:r>
    <w:r w:rsidR="00257430">
      <w:rPr>
        <w:noProof/>
      </w:rPr>
      <w:t>35</w:t>
    </w:r>
    <w:r w:rsidRPr="00A52B57">
      <w:fldChar w:fldCharType="end"/>
    </w:r>
    <w:r w:rsidRPr="00A52B57">
      <w:rPr>
        <w:color w:val="FFFFFF"/>
      </w:rPr>
      <w:t>2оршг</w:t>
    </w:r>
  </w:p>
  <w:p w:rsidR="00EF1B82" w:rsidRDefault="00EF1B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5B" w:rsidRDefault="006F585B" w:rsidP="00756EFA">
      <w:pPr>
        <w:spacing w:after="0" w:line="240" w:lineRule="auto"/>
      </w:pPr>
      <w:r>
        <w:separator/>
      </w:r>
    </w:p>
  </w:footnote>
  <w:footnote w:type="continuationSeparator" w:id="0">
    <w:p w:rsidR="006F585B" w:rsidRDefault="006F585B" w:rsidP="00756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448"/>
    <w:multiLevelType w:val="multilevel"/>
    <w:tmpl w:val="E2E0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2194A"/>
    <w:multiLevelType w:val="hybridMultilevel"/>
    <w:tmpl w:val="CE2642E4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516A5"/>
    <w:multiLevelType w:val="hybridMultilevel"/>
    <w:tmpl w:val="F096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B23B6"/>
    <w:multiLevelType w:val="multilevel"/>
    <w:tmpl w:val="9198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4990C5E"/>
    <w:multiLevelType w:val="hybridMultilevel"/>
    <w:tmpl w:val="DA885516"/>
    <w:lvl w:ilvl="0" w:tplc="2C4E06D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>
    <w:nsid w:val="094843D5"/>
    <w:multiLevelType w:val="multilevel"/>
    <w:tmpl w:val="14AC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1234C"/>
    <w:multiLevelType w:val="multilevel"/>
    <w:tmpl w:val="B53A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FE1148"/>
    <w:multiLevelType w:val="multilevel"/>
    <w:tmpl w:val="310A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1650CD"/>
    <w:multiLevelType w:val="hybridMultilevel"/>
    <w:tmpl w:val="362A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535EDC"/>
    <w:multiLevelType w:val="hybridMultilevel"/>
    <w:tmpl w:val="F07206F2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678CF"/>
    <w:multiLevelType w:val="hybridMultilevel"/>
    <w:tmpl w:val="DF52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4365D4"/>
    <w:multiLevelType w:val="multilevel"/>
    <w:tmpl w:val="942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7515AD"/>
    <w:multiLevelType w:val="hybridMultilevel"/>
    <w:tmpl w:val="9CCA80A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850FA7"/>
    <w:multiLevelType w:val="multilevel"/>
    <w:tmpl w:val="665A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A94D4E"/>
    <w:multiLevelType w:val="multilevel"/>
    <w:tmpl w:val="CB56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7872C86"/>
    <w:multiLevelType w:val="multilevel"/>
    <w:tmpl w:val="ADA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7B7282"/>
    <w:multiLevelType w:val="hybridMultilevel"/>
    <w:tmpl w:val="5AD0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0541DB"/>
    <w:multiLevelType w:val="hybridMultilevel"/>
    <w:tmpl w:val="AC2EFDAA"/>
    <w:lvl w:ilvl="0" w:tplc="C0BA4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664E4"/>
    <w:multiLevelType w:val="hybridMultilevel"/>
    <w:tmpl w:val="8BD6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201855"/>
    <w:multiLevelType w:val="multilevel"/>
    <w:tmpl w:val="5110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8063B4"/>
    <w:multiLevelType w:val="hybridMultilevel"/>
    <w:tmpl w:val="5ED0EE10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A41A4"/>
    <w:multiLevelType w:val="multilevel"/>
    <w:tmpl w:val="C3D4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FA2884"/>
    <w:multiLevelType w:val="multilevel"/>
    <w:tmpl w:val="1A2A04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461338"/>
    <w:multiLevelType w:val="hybridMultilevel"/>
    <w:tmpl w:val="05DE6D82"/>
    <w:lvl w:ilvl="0" w:tplc="00000003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4E583E27"/>
    <w:multiLevelType w:val="multilevel"/>
    <w:tmpl w:val="63426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7A2BBF"/>
    <w:multiLevelType w:val="hybridMultilevel"/>
    <w:tmpl w:val="14EE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C4FEA"/>
    <w:multiLevelType w:val="multilevel"/>
    <w:tmpl w:val="096E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092DA0"/>
    <w:multiLevelType w:val="hybridMultilevel"/>
    <w:tmpl w:val="39BA1D8A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9">
    <w:nsid w:val="552F35FE"/>
    <w:multiLevelType w:val="hybridMultilevel"/>
    <w:tmpl w:val="41B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247DF9"/>
    <w:multiLevelType w:val="hybridMultilevel"/>
    <w:tmpl w:val="096C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D6D56"/>
    <w:multiLevelType w:val="multilevel"/>
    <w:tmpl w:val="ACD6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59027C"/>
    <w:multiLevelType w:val="multilevel"/>
    <w:tmpl w:val="120C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1222655"/>
    <w:multiLevelType w:val="hybridMultilevel"/>
    <w:tmpl w:val="ABD6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23BA8"/>
    <w:multiLevelType w:val="hybridMultilevel"/>
    <w:tmpl w:val="D330687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638951A2"/>
    <w:multiLevelType w:val="hybridMultilevel"/>
    <w:tmpl w:val="D6DA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E23321"/>
    <w:multiLevelType w:val="hybridMultilevel"/>
    <w:tmpl w:val="74C2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FA2C1A"/>
    <w:multiLevelType w:val="multilevel"/>
    <w:tmpl w:val="2B6A0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E0B69AF"/>
    <w:multiLevelType w:val="multilevel"/>
    <w:tmpl w:val="70D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242272"/>
    <w:multiLevelType w:val="hybridMultilevel"/>
    <w:tmpl w:val="624C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9662D7"/>
    <w:multiLevelType w:val="hybridMultilevel"/>
    <w:tmpl w:val="6CD8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250FF"/>
    <w:multiLevelType w:val="multilevel"/>
    <w:tmpl w:val="3F04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605578"/>
    <w:multiLevelType w:val="hybridMultilevel"/>
    <w:tmpl w:val="564AC6D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596981"/>
    <w:multiLevelType w:val="multilevel"/>
    <w:tmpl w:val="8B8C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AA96686"/>
    <w:multiLevelType w:val="multilevel"/>
    <w:tmpl w:val="CA5A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A36FC5"/>
    <w:multiLevelType w:val="hybridMultilevel"/>
    <w:tmpl w:val="458E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"/>
  </w:num>
  <w:num w:numId="4">
    <w:abstractNumId w:val="45"/>
  </w:num>
  <w:num w:numId="5">
    <w:abstractNumId w:val="17"/>
  </w:num>
  <w:num w:numId="6">
    <w:abstractNumId w:val="21"/>
  </w:num>
  <w:num w:numId="7">
    <w:abstractNumId w:val="42"/>
  </w:num>
  <w:num w:numId="8">
    <w:abstractNumId w:val="10"/>
  </w:num>
  <w:num w:numId="9">
    <w:abstractNumId w:val="26"/>
  </w:num>
  <w:num w:numId="10">
    <w:abstractNumId w:val="2"/>
  </w:num>
  <w:num w:numId="11">
    <w:abstractNumId w:val="33"/>
  </w:num>
  <w:num w:numId="12">
    <w:abstractNumId w:val="30"/>
  </w:num>
  <w:num w:numId="13">
    <w:abstractNumId w:val="8"/>
  </w:num>
  <w:num w:numId="14">
    <w:abstractNumId w:val="39"/>
  </w:num>
  <w:num w:numId="15">
    <w:abstractNumId w:val="35"/>
  </w:num>
  <w:num w:numId="16">
    <w:abstractNumId w:val="24"/>
  </w:num>
  <w:num w:numId="17">
    <w:abstractNumId w:val="3"/>
  </w:num>
  <w:num w:numId="18">
    <w:abstractNumId w:val="43"/>
  </w:num>
  <w:num w:numId="19">
    <w:abstractNumId w:val="15"/>
  </w:num>
  <w:num w:numId="20">
    <w:abstractNumId w:val="12"/>
  </w:num>
  <w:num w:numId="21">
    <w:abstractNumId w:val="32"/>
  </w:num>
  <w:num w:numId="22">
    <w:abstractNumId w:val="41"/>
  </w:num>
  <w:num w:numId="23">
    <w:abstractNumId w:val="16"/>
  </w:num>
  <w:num w:numId="24">
    <w:abstractNumId w:val="20"/>
  </w:num>
  <w:num w:numId="25">
    <w:abstractNumId w:val="0"/>
  </w:num>
  <w:num w:numId="26">
    <w:abstractNumId w:val="31"/>
  </w:num>
  <w:num w:numId="27">
    <w:abstractNumId w:val="6"/>
  </w:num>
  <w:num w:numId="28">
    <w:abstractNumId w:val="14"/>
  </w:num>
  <w:num w:numId="29">
    <w:abstractNumId w:val="27"/>
  </w:num>
  <w:num w:numId="30">
    <w:abstractNumId w:val="22"/>
  </w:num>
  <w:num w:numId="31">
    <w:abstractNumId w:val="25"/>
  </w:num>
  <w:num w:numId="32">
    <w:abstractNumId w:val="5"/>
  </w:num>
  <w:num w:numId="33">
    <w:abstractNumId w:val="44"/>
  </w:num>
  <w:num w:numId="34">
    <w:abstractNumId w:val="7"/>
  </w:num>
  <w:num w:numId="35">
    <w:abstractNumId w:val="38"/>
  </w:num>
  <w:num w:numId="36">
    <w:abstractNumId w:val="37"/>
  </w:num>
  <w:num w:numId="37">
    <w:abstractNumId w:val="23"/>
  </w:num>
  <w:num w:numId="38">
    <w:abstractNumId w:val="9"/>
  </w:num>
  <w:num w:numId="39">
    <w:abstractNumId w:val="34"/>
  </w:num>
  <w:num w:numId="40">
    <w:abstractNumId w:val="19"/>
  </w:num>
  <w:num w:numId="41">
    <w:abstractNumId w:val="11"/>
  </w:num>
  <w:num w:numId="42">
    <w:abstractNumId w:val="29"/>
  </w:num>
  <w:num w:numId="43">
    <w:abstractNumId w:val="36"/>
  </w:num>
  <w:num w:numId="44">
    <w:abstractNumId w:val="4"/>
  </w:num>
  <w:num w:numId="45">
    <w:abstractNumId w:val="4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D6F"/>
    <w:rsid w:val="00011554"/>
    <w:rsid w:val="00013620"/>
    <w:rsid w:val="000311F0"/>
    <w:rsid w:val="00050619"/>
    <w:rsid w:val="000578B4"/>
    <w:rsid w:val="00064E4C"/>
    <w:rsid w:val="00067C85"/>
    <w:rsid w:val="0009124B"/>
    <w:rsid w:val="000D35FD"/>
    <w:rsid w:val="000D6CF4"/>
    <w:rsid w:val="000D7B52"/>
    <w:rsid w:val="000E15AF"/>
    <w:rsid w:val="000F5501"/>
    <w:rsid w:val="001012E7"/>
    <w:rsid w:val="001015F0"/>
    <w:rsid w:val="00114668"/>
    <w:rsid w:val="00131575"/>
    <w:rsid w:val="001340B2"/>
    <w:rsid w:val="00135715"/>
    <w:rsid w:val="0014170E"/>
    <w:rsid w:val="00142A72"/>
    <w:rsid w:val="00147809"/>
    <w:rsid w:val="0018770C"/>
    <w:rsid w:val="00195EF8"/>
    <w:rsid w:val="001A477F"/>
    <w:rsid w:val="001D7B64"/>
    <w:rsid w:val="001E2293"/>
    <w:rsid w:val="001E4089"/>
    <w:rsid w:val="001F078F"/>
    <w:rsid w:val="0021311A"/>
    <w:rsid w:val="0021649B"/>
    <w:rsid w:val="00230487"/>
    <w:rsid w:val="002309EE"/>
    <w:rsid w:val="002416C6"/>
    <w:rsid w:val="00257430"/>
    <w:rsid w:val="00280D86"/>
    <w:rsid w:val="00280EDD"/>
    <w:rsid w:val="0028669A"/>
    <w:rsid w:val="00297CB4"/>
    <w:rsid w:val="002A463C"/>
    <w:rsid w:val="002A4C88"/>
    <w:rsid w:val="002C500B"/>
    <w:rsid w:val="002C74BB"/>
    <w:rsid w:val="002E6145"/>
    <w:rsid w:val="002E6E1F"/>
    <w:rsid w:val="0031341E"/>
    <w:rsid w:val="0033538C"/>
    <w:rsid w:val="00342B14"/>
    <w:rsid w:val="00355203"/>
    <w:rsid w:val="00360E43"/>
    <w:rsid w:val="00383D81"/>
    <w:rsid w:val="00390CF1"/>
    <w:rsid w:val="003B5AC4"/>
    <w:rsid w:val="003C0789"/>
    <w:rsid w:val="003D29B4"/>
    <w:rsid w:val="003E1071"/>
    <w:rsid w:val="003E5967"/>
    <w:rsid w:val="003F0E37"/>
    <w:rsid w:val="003F66A7"/>
    <w:rsid w:val="00401CCB"/>
    <w:rsid w:val="004217D2"/>
    <w:rsid w:val="00422A8C"/>
    <w:rsid w:val="004375B8"/>
    <w:rsid w:val="00450C41"/>
    <w:rsid w:val="004631E7"/>
    <w:rsid w:val="004728F7"/>
    <w:rsid w:val="004842FA"/>
    <w:rsid w:val="00484BA1"/>
    <w:rsid w:val="004A4B7E"/>
    <w:rsid w:val="004B1AE5"/>
    <w:rsid w:val="004B21F8"/>
    <w:rsid w:val="004E6900"/>
    <w:rsid w:val="004F27A0"/>
    <w:rsid w:val="00503CE4"/>
    <w:rsid w:val="005123A7"/>
    <w:rsid w:val="0052033C"/>
    <w:rsid w:val="00556C0A"/>
    <w:rsid w:val="00562C66"/>
    <w:rsid w:val="005649C8"/>
    <w:rsid w:val="005716D0"/>
    <w:rsid w:val="005842D0"/>
    <w:rsid w:val="005B160F"/>
    <w:rsid w:val="005F47AD"/>
    <w:rsid w:val="006048D1"/>
    <w:rsid w:val="00615282"/>
    <w:rsid w:val="00616E20"/>
    <w:rsid w:val="00624A8C"/>
    <w:rsid w:val="00637D1D"/>
    <w:rsid w:val="00661CDA"/>
    <w:rsid w:val="00690A94"/>
    <w:rsid w:val="00696706"/>
    <w:rsid w:val="006C0696"/>
    <w:rsid w:val="006D0F65"/>
    <w:rsid w:val="006E03C2"/>
    <w:rsid w:val="006E098A"/>
    <w:rsid w:val="006F585B"/>
    <w:rsid w:val="00707021"/>
    <w:rsid w:val="007243E7"/>
    <w:rsid w:val="007415C6"/>
    <w:rsid w:val="00743C5A"/>
    <w:rsid w:val="00756EFA"/>
    <w:rsid w:val="007643BE"/>
    <w:rsid w:val="00770BE7"/>
    <w:rsid w:val="0078389E"/>
    <w:rsid w:val="00785E22"/>
    <w:rsid w:val="007C2C8F"/>
    <w:rsid w:val="007C590F"/>
    <w:rsid w:val="007D56FF"/>
    <w:rsid w:val="007D7C5F"/>
    <w:rsid w:val="007F0A4F"/>
    <w:rsid w:val="007F1304"/>
    <w:rsid w:val="00837DAE"/>
    <w:rsid w:val="00841962"/>
    <w:rsid w:val="00842553"/>
    <w:rsid w:val="008504FF"/>
    <w:rsid w:val="00873E2A"/>
    <w:rsid w:val="008765E2"/>
    <w:rsid w:val="008858C5"/>
    <w:rsid w:val="00887462"/>
    <w:rsid w:val="008A2425"/>
    <w:rsid w:val="008B0C34"/>
    <w:rsid w:val="008B456D"/>
    <w:rsid w:val="008C2679"/>
    <w:rsid w:val="008D2291"/>
    <w:rsid w:val="008D7CE5"/>
    <w:rsid w:val="008E316A"/>
    <w:rsid w:val="008F4E14"/>
    <w:rsid w:val="00903E32"/>
    <w:rsid w:val="00911C85"/>
    <w:rsid w:val="00914605"/>
    <w:rsid w:val="00916A32"/>
    <w:rsid w:val="00926E29"/>
    <w:rsid w:val="00936A3B"/>
    <w:rsid w:val="009378CA"/>
    <w:rsid w:val="009379A3"/>
    <w:rsid w:val="00953709"/>
    <w:rsid w:val="00955617"/>
    <w:rsid w:val="00957E4E"/>
    <w:rsid w:val="00967991"/>
    <w:rsid w:val="00974D2C"/>
    <w:rsid w:val="0098155A"/>
    <w:rsid w:val="00997628"/>
    <w:rsid w:val="009A7DF5"/>
    <w:rsid w:val="009C0126"/>
    <w:rsid w:val="009F4316"/>
    <w:rsid w:val="009F4DF6"/>
    <w:rsid w:val="009F7AE6"/>
    <w:rsid w:val="00A07374"/>
    <w:rsid w:val="00A32F85"/>
    <w:rsid w:val="00A427A7"/>
    <w:rsid w:val="00A45DAC"/>
    <w:rsid w:val="00A463BC"/>
    <w:rsid w:val="00A52B57"/>
    <w:rsid w:val="00A65717"/>
    <w:rsid w:val="00A6579C"/>
    <w:rsid w:val="00A77D6F"/>
    <w:rsid w:val="00A871DF"/>
    <w:rsid w:val="00AA3C46"/>
    <w:rsid w:val="00AB35B8"/>
    <w:rsid w:val="00AC2CA9"/>
    <w:rsid w:val="00AC635C"/>
    <w:rsid w:val="00B067BD"/>
    <w:rsid w:val="00B1277D"/>
    <w:rsid w:val="00B147F2"/>
    <w:rsid w:val="00B16E9E"/>
    <w:rsid w:val="00B2004F"/>
    <w:rsid w:val="00B21898"/>
    <w:rsid w:val="00B501F4"/>
    <w:rsid w:val="00B53902"/>
    <w:rsid w:val="00B87913"/>
    <w:rsid w:val="00BB0AFF"/>
    <w:rsid w:val="00BB55BF"/>
    <w:rsid w:val="00BC2CE8"/>
    <w:rsid w:val="00BC599E"/>
    <w:rsid w:val="00BD2A13"/>
    <w:rsid w:val="00BE719C"/>
    <w:rsid w:val="00C00773"/>
    <w:rsid w:val="00C25B4F"/>
    <w:rsid w:val="00C267E0"/>
    <w:rsid w:val="00C31BD4"/>
    <w:rsid w:val="00C32460"/>
    <w:rsid w:val="00C562C1"/>
    <w:rsid w:val="00C61416"/>
    <w:rsid w:val="00C63FBE"/>
    <w:rsid w:val="00C65245"/>
    <w:rsid w:val="00CA0FC5"/>
    <w:rsid w:val="00CB2262"/>
    <w:rsid w:val="00CC271C"/>
    <w:rsid w:val="00CC2D99"/>
    <w:rsid w:val="00CF6256"/>
    <w:rsid w:val="00D03277"/>
    <w:rsid w:val="00D32B89"/>
    <w:rsid w:val="00D41EA0"/>
    <w:rsid w:val="00D67500"/>
    <w:rsid w:val="00D853EE"/>
    <w:rsid w:val="00DA067C"/>
    <w:rsid w:val="00DA7F7D"/>
    <w:rsid w:val="00DD1898"/>
    <w:rsid w:val="00DD3892"/>
    <w:rsid w:val="00DF2F1E"/>
    <w:rsid w:val="00E417EC"/>
    <w:rsid w:val="00E45FD0"/>
    <w:rsid w:val="00E51995"/>
    <w:rsid w:val="00E5230C"/>
    <w:rsid w:val="00E73063"/>
    <w:rsid w:val="00E90C3B"/>
    <w:rsid w:val="00E92A89"/>
    <w:rsid w:val="00E972F9"/>
    <w:rsid w:val="00EA18A5"/>
    <w:rsid w:val="00EA7BEF"/>
    <w:rsid w:val="00EB237E"/>
    <w:rsid w:val="00ED5850"/>
    <w:rsid w:val="00EE500D"/>
    <w:rsid w:val="00EF1B82"/>
    <w:rsid w:val="00EF7D16"/>
    <w:rsid w:val="00F01205"/>
    <w:rsid w:val="00F10F78"/>
    <w:rsid w:val="00F1397D"/>
    <w:rsid w:val="00F25DDB"/>
    <w:rsid w:val="00F4516B"/>
    <w:rsid w:val="00F47D02"/>
    <w:rsid w:val="00F52926"/>
    <w:rsid w:val="00F6118F"/>
    <w:rsid w:val="00F63110"/>
    <w:rsid w:val="00F65CB7"/>
    <w:rsid w:val="00F9641C"/>
    <w:rsid w:val="00FB5B2D"/>
    <w:rsid w:val="00FB6500"/>
    <w:rsid w:val="00FB6DE3"/>
    <w:rsid w:val="00FB77A7"/>
    <w:rsid w:val="00FD654C"/>
    <w:rsid w:val="00FD65E1"/>
    <w:rsid w:val="00FE5B2E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4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B501F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501F4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B501F4"/>
    <w:rPr>
      <w:sz w:val="22"/>
      <w:szCs w:val="22"/>
      <w:lang w:eastAsia="en-US"/>
    </w:rPr>
  </w:style>
  <w:style w:type="character" w:customStyle="1" w:styleId="3">
    <w:name w:val="Заголовок №3_"/>
    <w:link w:val="31"/>
    <w:uiPriority w:val="99"/>
    <w:locked/>
    <w:rsid w:val="00B501F4"/>
    <w:rPr>
      <w:rFonts w:ascii="Garamond" w:hAnsi="Garamond"/>
      <w:b/>
      <w:sz w:val="26"/>
      <w:shd w:val="clear" w:color="auto" w:fill="FFFFFF"/>
    </w:rPr>
  </w:style>
  <w:style w:type="character" w:customStyle="1" w:styleId="30">
    <w:name w:val="Заголовок №3"/>
    <w:uiPriority w:val="99"/>
    <w:rsid w:val="00B501F4"/>
    <w:rPr>
      <w:rFonts w:ascii="Garamond" w:hAnsi="Garamond"/>
      <w:b/>
      <w:sz w:val="26"/>
      <w:u w:val="single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B501F4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hAnsi="Garamond"/>
      <w:b/>
      <w:bCs/>
      <w:sz w:val="26"/>
      <w:szCs w:val="26"/>
      <w:lang w:eastAsia="ru-RU"/>
    </w:rPr>
  </w:style>
  <w:style w:type="character" w:customStyle="1" w:styleId="5">
    <w:name w:val="Основной текст (5)_"/>
    <w:link w:val="50"/>
    <w:uiPriority w:val="99"/>
    <w:locked/>
    <w:rsid w:val="00B501F4"/>
    <w:rPr>
      <w:rFonts w:ascii="Consolas" w:hAnsi="Consolas"/>
      <w:i/>
      <w:sz w:val="19"/>
      <w:shd w:val="clear" w:color="auto" w:fill="FFFFFF"/>
    </w:rPr>
  </w:style>
  <w:style w:type="character" w:customStyle="1" w:styleId="5TimesNewRoman">
    <w:name w:val="Основной текст (5) + Times New Roman"/>
    <w:aliases w:val="11 pt,Не курсив"/>
    <w:uiPriority w:val="99"/>
    <w:rsid w:val="00B501F4"/>
    <w:rPr>
      <w:rFonts w:ascii="Times New Roman" w:hAnsi="Times New Roman"/>
      <w:sz w:val="2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501F4"/>
    <w:pPr>
      <w:widowControl w:val="0"/>
      <w:shd w:val="clear" w:color="auto" w:fill="FFFFFF"/>
      <w:spacing w:after="0" w:line="240" w:lineRule="exact"/>
      <w:ind w:firstLine="460"/>
    </w:pPr>
    <w:rPr>
      <w:rFonts w:ascii="Consolas" w:hAnsi="Consolas"/>
      <w:i/>
      <w:iCs/>
      <w:sz w:val="19"/>
      <w:szCs w:val="19"/>
      <w:lang w:eastAsia="ru-RU"/>
    </w:rPr>
  </w:style>
  <w:style w:type="character" w:customStyle="1" w:styleId="2Consolas">
    <w:name w:val="Основной текст (2) + Consolas"/>
    <w:aliases w:val="9,5 pt,Курсив8"/>
    <w:uiPriority w:val="99"/>
    <w:rsid w:val="00B501F4"/>
    <w:rPr>
      <w:rFonts w:ascii="Consolas" w:hAnsi="Consolas"/>
      <w:i/>
      <w:sz w:val="19"/>
      <w:shd w:val="clear" w:color="auto" w:fill="FFFFFF"/>
    </w:rPr>
  </w:style>
  <w:style w:type="character" w:customStyle="1" w:styleId="29pt">
    <w:name w:val="Основной текст (2) + 9 pt"/>
    <w:uiPriority w:val="99"/>
    <w:rsid w:val="00B501F4"/>
    <w:rPr>
      <w:rFonts w:ascii="Times New Roman" w:hAnsi="Times New Roman"/>
      <w:sz w:val="18"/>
      <w:shd w:val="clear" w:color="auto" w:fill="FFFFFF"/>
    </w:rPr>
  </w:style>
  <w:style w:type="paragraph" w:customStyle="1" w:styleId="Style14">
    <w:name w:val="Style14"/>
    <w:basedOn w:val="a"/>
    <w:uiPriority w:val="99"/>
    <w:rsid w:val="00B501F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501F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B501F4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56">
    <w:name w:val="Font Style56"/>
    <w:uiPriority w:val="99"/>
    <w:rsid w:val="00B501F4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19">
    <w:name w:val="Style19"/>
    <w:basedOn w:val="a"/>
    <w:uiPriority w:val="99"/>
    <w:rsid w:val="00B501F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B501F4"/>
    <w:rPr>
      <w:rFonts w:ascii="Century Schoolbook" w:hAnsi="Century Schoolbook" w:cs="Century Schoolbook"/>
      <w:b/>
      <w:bCs/>
      <w:color w:val="000000"/>
      <w:sz w:val="22"/>
      <w:szCs w:val="22"/>
    </w:rPr>
  </w:style>
  <w:style w:type="character" w:customStyle="1" w:styleId="FontStyle54">
    <w:name w:val="Font Style54"/>
    <w:uiPriority w:val="99"/>
    <w:rsid w:val="00B501F4"/>
    <w:rPr>
      <w:rFonts w:ascii="Calibri" w:hAnsi="Calibri" w:cs="Calibri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B501F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B501F4"/>
    <w:rPr>
      <w:rFonts w:ascii="Calibri" w:hAnsi="Calibri" w:cs="Calibri"/>
      <w:b/>
      <w:bCs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B5390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5390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5390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5390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5390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5390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5390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B53902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C324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324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324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324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324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324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C32460"/>
    <w:rPr>
      <w:rFonts w:ascii="Century Schoolbook" w:hAnsi="Century Schoolbook" w:cs="Century Schoolbook"/>
      <w:b/>
      <w:bCs/>
      <w:i/>
      <w:iCs/>
      <w:color w:val="000000"/>
      <w:sz w:val="18"/>
      <w:szCs w:val="18"/>
    </w:rPr>
  </w:style>
  <w:style w:type="character" w:customStyle="1" w:styleId="FontStyle50">
    <w:name w:val="Font Style50"/>
    <w:uiPriority w:val="99"/>
    <w:rsid w:val="00C32460"/>
    <w:rPr>
      <w:rFonts w:ascii="Century Schoolbook" w:hAnsi="Century Schoolbook" w:cs="Century Schoolbook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C32460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c0c5">
    <w:name w:val="c0 c5"/>
    <w:uiPriority w:val="99"/>
    <w:rsid w:val="003D29B4"/>
    <w:rPr>
      <w:rFonts w:cs="Times New Roman"/>
    </w:rPr>
  </w:style>
  <w:style w:type="character" w:customStyle="1" w:styleId="apple-converted-space">
    <w:name w:val="apple-converted-space"/>
    <w:uiPriority w:val="99"/>
    <w:rsid w:val="003D29B4"/>
    <w:rPr>
      <w:rFonts w:cs="Times New Roman"/>
    </w:rPr>
  </w:style>
  <w:style w:type="character" w:customStyle="1" w:styleId="c0c5c18c43">
    <w:name w:val="c0 c5 c18 c43"/>
    <w:uiPriority w:val="99"/>
    <w:rsid w:val="003D29B4"/>
    <w:rPr>
      <w:rFonts w:cs="Times New Roman"/>
    </w:rPr>
  </w:style>
  <w:style w:type="character" w:customStyle="1" w:styleId="c0">
    <w:name w:val="c0"/>
    <w:uiPriority w:val="99"/>
    <w:rsid w:val="003D29B4"/>
    <w:rPr>
      <w:rFonts w:cs="Times New Roman"/>
    </w:rPr>
  </w:style>
  <w:style w:type="paragraph" w:customStyle="1" w:styleId="c15c16">
    <w:name w:val="c15 c16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D29B4"/>
    <w:rPr>
      <w:rFonts w:cs="Times New Roman"/>
    </w:rPr>
  </w:style>
  <w:style w:type="paragraph" w:customStyle="1" w:styleId="c15">
    <w:name w:val="c15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5c18">
    <w:name w:val="c0 c5 c18"/>
    <w:uiPriority w:val="99"/>
    <w:rsid w:val="003D29B4"/>
    <w:rPr>
      <w:rFonts w:cs="Times New Roman"/>
    </w:rPr>
  </w:style>
  <w:style w:type="paragraph" w:customStyle="1" w:styleId="c9c13">
    <w:name w:val="c9 c13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16c32">
    <w:name w:val="c15 c16 c32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c20">
    <w:name w:val="c9 c20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c65">
    <w:name w:val="c9 c65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8c10">
    <w:name w:val="c5 c1 c18 c10"/>
    <w:uiPriority w:val="99"/>
    <w:rsid w:val="003D29B4"/>
    <w:rPr>
      <w:rFonts w:cs="Times New Roman"/>
    </w:rPr>
  </w:style>
  <w:style w:type="character" w:customStyle="1" w:styleId="c5c1c18c56">
    <w:name w:val="c5 c1 c18 c56"/>
    <w:uiPriority w:val="99"/>
    <w:rsid w:val="003D29B4"/>
    <w:rPr>
      <w:rFonts w:cs="Times New Roman"/>
    </w:rPr>
  </w:style>
  <w:style w:type="character" w:customStyle="1" w:styleId="c1c10">
    <w:name w:val="c1 c10"/>
    <w:uiPriority w:val="99"/>
    <w:rsid w:val="003D29B4"/>
    <w:rPr>
      <w:rFonts w:cs="Times New Roman"/>
    </w:rPr>
  </w:style>
  <w:style w:type="paragraph" w:customStyle="1" w:styleId="c34c16">
    <w:name w:val="c34 c16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c16c61">
    <w:name w:val="c34 c16 c61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c62">
    <w:name w:val="c9 c62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c26">
    <w:name w:val="c9 c26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c51">
    <w:name w:val="c9 c51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c35">
    <w:name w:val="c9 c35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c13c37">
    <w:name w:val="c34 c13 c37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c19c16">
    <w:name w:val="c34 c19 c16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c34">
    <w:name w:val="c16 c34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43c5c18">
    <w:name w:val="c0 c43 c5 c18"/>
    <w:uiPriority w:val="99"/>
    <w:rsid w:val="003D29B4"/>
    <w:rPr>
      <w:rFonts w:cs="Times New Roman"/>
    </w:rPr>
  </w:style>
  <w:style w:type="paragraph" w:customStyle="1" w:styleId="c9c41">
    <w:name w:val="c9 c41"/>
    <w:basedOn w:val="a"/>
    <w:uiPriority w:val="99"/>
    <w:rsid w:val="003D2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c72">
    <w:name w:val="c9 c72"/>
    <w:basedOn w:val="a"/>
    <w:uiPriority w:val="99"/>
    <w:rsid w:val="00C25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uiPriority w:val="99"/>
    <w:rsid w:val="005716D0"/>
    <w:rPr>
      <w:rFonts w:cs="Times New Roman"/>
    </w:rPr>
  </w:style>
  <w:style w:type="paragraph" w:customStyle="1" w:styleId="c28">
    <w:name w:val="c28"/>
    <w:basedOn w:val="a"/>
    <w:uiPriority w:val="99"/>
    <w:rsid w:val="00571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uiPriority w:val="99"/>
    <w:rsid w:val="005716D0"/>
    <w:rPr>
      <w:rFonts w:cs="Times New Roman"/>
    </w:rPr>
  </w:style>
  <w:style w:type="character" w:customStyle="1" w:styleId="c46">
    <w:name w:val="c46"/>
    <w:uiPriority w:val="99"/>
    <w:rsid w:val="005716D0"/>
    <w:rPr>
      <w:rFonts w:cs="Times New Roman"/>
    </w:rPr>
  </w:style>
  <w:style w:type="paragraph" w:customStyle="1" w:styleId="c7">
    <w:name w:val="c7"/>
    <w:basedOn w:val="a"/>
    <w:uiPriority w:val="99"/>
    <w:rsid w:val="00571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uiPriority w:val="99"/>
    <w:rsid w:val="005716D0"/>
    <w:rPr>
      <w:rFonts w:cs="Times New Roman"/>
    </w:rPr>
  </w:style>
  <w:style w:type="character" w:customStyle="1" w:styleId="c10">
    <w:name w:val="c10"/>
    <w:uiPriority w:val="99"/>
    <w:rsid w:val="005716D0"/>
    <w:rPr>
      <w:rFonts w:cs="Times New Roman"/>
    </w:rPr>
  </w:style>
  <w:style w:type="paragraph" w:customStyle="1" w:styleId="Style3">
    <w:name w:val="Style3"/>
    <w:basedOn w:val="a"/>
    <w:uiPriority w:val="99"/>
    <w:rsid w:val="00DD389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DD3892"/>
    <w:rPr>
      <w:rFonts w:ascii="Calibri" w:hAnsi="Calibri" w:cs="Calibri"/>
      <w:b/>
      <w:bCs/>
      <w:color w:val="000000"/>
      <w:spacing w:val="-10"/>
      <w:sz w:val="30"/>
      <w:szCs w:val="30"/>
    </w:rPr>
  </w:style>
  <w:style w:type="paragraph" w:customStyle="1" w:styleId="Style17">
    <w:name w:val="Style17"/>
    <w:basedOn w:val="a"/>
    <w:uiPriority w:val="99"/>
    <w:rsid w:val="00DD389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D389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5061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5061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5061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5061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050619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60">
    <w:name w:val="Font Style60"/>
    <w:uiPriority w:val="99"/>
    <w:rsid w:val="00050619"/>
    <w:rPr>
      <w:rFonts w:ascii="Century Schoolbook" w:hAnsi="Century Schoolbook" w:cs="Century Schoolbook"/>
      <w:b/>
      <w:bCs/>
      <w:i/>
      <w:iCs/>
      <w:color w:val="000000"/>
      <w:sz w:val="18"/>
      <w:szCs w:val="18"/>
    </w:rPr>
  </w:style>
  <w:style w:type="paragraph" w:styleId="a5">
    <w:name w:val="header"/>
    <w:basedOn w:val="a"/>
    <w:link w:val="a6"/>
    <w:uiPriority w:val="99"/>
    <w:rsid w:val="0075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56EFA"/>
    <w:rPr>
      <w:rFonts w:cs="Times New Roman"/>
    </w:rPr>
  </w:style>
  <w:style w:type="paragraph" w:styleId="a7">
    <w:name w:val="footer"/>
    <w:basedOn w:val="a"/>
    <w:link w:val="a8"/>
    <w:uiPriority w:val="99"/>
    <w:rsid w:val="0075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56EFA"/>
    <w:rPr>
      <w:rFonts w:cs="Times New Roman"/>
    </w:rPr>
  </w:style>
  <w:style w:type="paragraph" w:customStyle="1" w:styleId="21">
    <w:name w:val="Основной текст (2)1"/>
    <w:basedOn w:val="a"/>
    <w:uiPriority w:val="99"/>
    <w:rsid w:val="004631E7"/>
    <w:pPr>
      <w:widowControl w:val="0"/>
      <w:shd w:val="clear" w:color="auto" w:fill="FFFFFF"/>
      <w:spacing w:before="60" w:after="0" w:line="240" w:lineRule="atLeast"/>
      <w:ind w:hanging="740"/>
    </w:pPr>
    <w:rPr>
      <w:rFonts w:ascii="Times New Roman" w:hAnsi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1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41EA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10407</Words>
  <Characters>59320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133</cp:revision>
  <cp:lastPrinted>2019-09-16T10:33:00Z</cp:lastPrinted>
  <dcterms:created xsi:type="dcterms:W3CDTF">2015-07-27T12:28:00Z</dcterms:created>
  <dcterms:modified xsi:type="dcterms:W3CDTF">2020-11-30T11:34:00Z</dcterms:modified>
</cp:coreProperties>
</file>